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F40DEBD" w14:textId="77777777" w:rsidR="00E65823" w:rsidRPr="00C81E07" w:rsidRDefault="00E65823" w:rsidP="00C81E0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  <w:color w:val="000000"/>
          <w:u w:val="single"/>
          <w:lang w:eastAsia="pt-BR"/>
        </w:rPr>
      </w:pPr>
    </w:p>
    <w:p w14:paraId="1CACFECD" w14:textId="02280F6C" w:rsidR="00E65823" w:rsidRPr="00C81E07" w:rsidRDefault="00E65823" w:rsidP="00C81E0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color w:val="000000"/>
          <w:lang w:eastAsia="pt-BR"/>
        </w:rPr>
      </w:pPr>
      <w:r w:rsidRPr="00C81E07">
        <w:rPr>
          <w:rFonts w:ascii="Arial" w:hAnsi="Arial" w:cs="Arial"/>
          <w:b/>
          <w:bCs/>
          <w:color w:val="000000"/>
          <w:lang w:eastAsia="pt-BR"/>
        </w:rPr>
        <w:t xml:space="preserve">ANEXO </w:t>
      </w:r>
      <w:r w:rsidR="007D4173" w:rsidRPr="00C81E07">
        <w:rPr>
          <w:rFonts w:ascii="Arial" w:hAnsi="Arial" w:cs="Arial"/>
          <w:b/>
          <w:bCs/>
          <w:color w:val="000000"/>
          <w:lang w:eastAsia="pt-BR"/>
        </w:rPr>
        <w:t xml:space="preserve">III - </w:t>
      </w:r>
      <w:r w:rsidR="00CB0B8F" w:rsidRPr="00C81E07">
        <w:rPr>
          <w:rFonts w:ascii="Arial" w:hAnsi="Arial" w:cs="Arial"/>
          <w:b/>
          <w:bCs/>
          <w:color w:val="000000"/>
          <w:lang w:eastAsia="pt-BR"/>
        </w:rPr>
        <w:t xml:space="preserve">Modelo de Declaração de </w:t>
      </w:r>
      <w:r w:rsidR="007B5685" w:rsidRPr="00C81E07">
        <w:rPr>
          <w:rFonts w:ascii="Arial" w:hAnsi="Arial" w:cs="Arial"/>
          <w:b/>
          <w:bCs/>
          <w:color w:val="000000"/>
          <w:lang w:eastAsia="pt-BR"/>
        </w:rPr>
        <w:t xml:space="preserve">Pleno </w:t>
      </w:r>
      <w:r w:rsidR="00D22B96" w:rsidRPr="00C81E07">
        <w:rPr>
          <w:rFonts w:ascii="Arial" w:hAnsi="Arial" w:cs="Arial"/>
          <w:b/>
          <w:bCs/>
          <w:color w:val="000000"/>
          <w:lang w:eastAsia="pt-BR"/>
        </w:rPr>
        <w:t>Conhecimento</w:t>
      </w:r>
      <w:r w:rsidR="007B5685" w:rsidRPr="00C81E07">
        <w:rPr>
          <w:rFonts w:ascii="Arial" w:hAnsi="Arial" w:cs="Arial"/>
          <w:b/>
          <w:bCs/>
          <w:color w:val="000000"/>
          <w:lang w:eastAsia="pt-BR"/>
        </w:rPr>
        <w:t xml:space="preserve"> do Objeto e</w:t>
      </w:r>
      <w:r w:rsidR="00D22B96" w:rsidRPr="00C81E07">
        <w:rPr>
          <w:rFonts w:ascii="Arial" w:hAnsi="Arial" w:cs="Arial"/>
          <w:b/>
          <w:bCs/>
          <w:color w:val="000000"/>
          <w:lang w:eastAsia="pt-BR"/>
        </w:rPr>
        <w:t xml:space="preserve"> </w:t>
      </w:r>
      <w:r w:rsidR="00BE36E2" w:rsidRPr="00C81E07">
        <w:rPr>
          <w:rFonts w:ascii="Arial" w:hAnsi="Arial" w:cs="Arial"/>
          <w:b/>
          <w:bCs/>
          <w:color w:val="000000"/>
          <w:lang w:eastAsia="pt-BR"/>
        </w:rPr>
        <w:t xml:space="preserve">das </w:t>
      </w:r>
      <w:r w:rsidR="008B6637" w:rsidRPr="00C81E07">
        <w:rPr>
          <w:rFonts w:ascii="Arial" w:hAnsi="Arial" w:cs="Arial"/>
          <w:b/>
          <w:bCs/>
          <w:color w:val="000000"/>
          <w:lang w:eastAsia="pt-BR"/>
        </w:rPr>
        <w:t>C</w:t>
      </w:r>
      <w:r w:rsidR="00BE36E2" w:rsidRPr="00C81E07">
        <w:rPr>
          <w:rFonts w:ascii="Arial" w:hAnsi="Arial" w:cs="Arial"/>
          <w:b/>
          <w:bCs/>
          <w:color w:val="000000"/>
          <w:lang w:eastAsia="pt-BR"/>
        </w:rPr>
        <w:t xml:space="preserve">ondições </w:t>
      </w:r>
      <w:r w:rsidR="007B5685" w:rsidRPr="00C81E07">
        <w:rPr>
          <w:rFonts w:ascii="Arial" w:hAnsi="Arial" w:cs="Arial"/>
          <w:b/>
          <w:bCs/>
          <w:color w:val="000000"/>
          <w:lang w:eastAsia="pt-BR"/>
        </w:rPr>
        <w:t>de Execução</w:t>
      </w:r>
    </w:p>
    <w:p w14:paraId="127A6C51" w14:textId="77777777" w:rsidR="00E65823" w:rsidRPr="00C81E07" w:rsidRDefault="00E65823" w:rsidP="00C81E0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0000"/>
          <w:lang w:eastAsia="pt-BR"/>
        </w:rPr>
      </w:pPr>
    </w:p>
    <w:p w14:paraId="5D4E5C8F" w14:textId="77777777" w:rsidR="00C81E07" w:rsidRDefault="00C81E07" w:rsidP="00C81E07">
      <w:pPr>
        <w:suppressAutoHyphens w:val="0"/>
        <w:spacing w:before="120" w:after="120"/>
        <w:jc w:val="both"/>
        <w:rPr>
          <w:rFonts w:ascii="Arial" w:hAnsi="Arial" w:cs="Arial"/>
          <w:b/>
          <w:bCs/>
          <w:color w:val="000000"/>
        </w:rPr>
      </w:pPr>
    </w:p>
    <w:p w14:paraId="4C8224A5" w14:textId="6C722EF2" w:rsidR="007B5685" w:rsidRPr="00C81E07" w:rsidRDefault="007B5685" w:rsidP="00C81E07">
      <w:pPr>
        <w:suppressAutoHyphens w:val="0"/>
        <w:spacing w:before="120" w:after="120"/>
        <w:jc w:val="both"/>
        <w:rPr>
          <w:rFonts w:ascii="Arial" w:hAnsi="Arial" w:cs="Arial"/>
          <w:b/>
          <w:bCs/>
          <w:color w:val="000000"/>
          <w:u w:val="single"/>
          <w:lang w:eastAsia="pt-BR"/>
        </w:rPr>
      </w:pPr>
      <w:r w:rsidRPr="00C81E07">
        <w:rPr>
          <w:rFonts w:ascii="Arial" w:hAnsi="Arial" w:cs="Arial"/>
          <w:b/>
          <w:bCs/>
          <w:color w:val="000000"/>
        </w:rPr>
        <w:t>Ao</w:t>
      </w:r>
      <w:r w:rsidRPr="00C81E07">
        <w:rPr>
          <w:rFonts w:ascii="Arial" w:hAnsi="Arial" w:cs="Arial"/>
          <w:color w:val="000000"/>
        </w:rPr>
        <w:t> </w:t>
      </w:r>
      <w:r w:rsidRPr="00C81E07">
        <w:rPr>
          <w:rFonts w:ascii="Arial" w:hAnsi="Arial" w:cs="Arial"/>
          <w:b/>
          <w:bCs/>
          <w:color w:val="000000"/>
        </w:rPr>
        <w:t>Conselho Regional de Engenharia e Agronomia de Santa Catarina – CREA-SC</w:t>
      </w:r>
      <w:r w:rsidRPr="00C81E07">
        <w:rPr>
          <w:rFonts w:ascii="Arial" w:hAnsi="Arial" w:cs="Arial"/>
          <w:color w:val="000000"/>
        </w:rPr>
        <w:t> </w:t>
      </w:r>
    </w:p>
    <w:p w14:paraId="37C4A9CE" w14:textId="77777777" w:rsidR="007B5685" w:rsidRPr="00C81E07" w:rsidRDefault="007B5685" w:rsidP="00C81E07">
      <w:pPr>
        <w:suppressAutoHyphens w:val="0"/>
        <w:spacing w:before="120" w:after="120"/>
        <w:jc w:val="both"/>
        <w:rPr>
          <w:rFonts w:ascii="Arial" w:hAnsi="Arial" w:cs="Arial"/>
          <w:b/>
          <w:bCs/>
          <w:color w:val="000000"/>
          <w:u w:val="single"/>
          <w:lang w:eastAsia="pt-BR"/>
        </w:rPr>
      </w:pPr>
    </w:p>
    <w:p w14:paraId="4C6F9497" w14:textId="45AA8AEF" w:rsidR="001428BA" w:rsidRPr="00C81E07" w:rsidRDefault="00DF3CB7" w:rsidP="00C81E07">
      <w:pPr>
        <w:suppressAutoHyphens w:val="0"/>
        <w:spacing w:before="120" w:after="120"/>
        <w:jc w:val="both"/>
        <w:rPr>
          <w:rFonts w:ascii="Arial" w:hAnsi="Arial" w:cs="Arial"/>
          <w:b/>
          <w:bCs/>
          <w:lang w:eastAsia="pt-BR"/>
        </w:rPr>
      </w:pPr>
      <w:r w:rsidRPr="00C81E07">
        <w:rPr>
          <w:rFonts w:ascii="Arial" w:hAnsi="Arial" w:cs="Arial"/>
          <w:b/>
          <w:bCs/>
          <w:lang w:eastAsia="pt-BR"/>
        </w:rPr>
        <w:t xml:space="preserve">Ref.: Pregão nº </w:t>
      </w:r>
      <w:r w:rsidR="007B5685" w:rsidRPr="00C81E07">
        <w:rPr>
          <w:rFonts w:ascii="Arial" w:hAnsi="Arial" w:cs="Arial"/>
          <w:b/>
          <w:bCs/>
          <w:lang w:eastAsia="pt-BR"/>
        </w:rPr>
        <w:t>90002</w:t>
      </w:r>
      <w:r w:rsidRPr="00C81E07">
        <w:rPr>
          <w:rFonts w:ascii="Arial" w:hAnsi="Arial" w:cs="Arial"/>
          <w:b/>
          <w:bCs/>
          <w:lang w:eastAsia="pt-BR"/>
        </w:rPr>
        <w:t>/202</w:t>
      </w:r>
      <w:r w:rsidR="007B5685" w:rsidRPr="00C81E07">
        <w:rPr>
          <w:rFonts w:ascii="Arial" w:hAnsi="Arial" w:cs="Arial"/>
          <w:b/>
          <w:bCs/>
          <w:lang w:eastAsia="pt-BR"/>
        </w:rPr>
        <w:t>6</w:t>
      </w:r>
      <w:r w:rsidR="00A556DC" w:rsidRPr="00C81E07">
        <w:rPr>
          <w:rFonts w:ascii="Arial" w:hAnsi="Arial" w:cs="Arial"/>
          <w:b/>
          <w:bCs/>
          <w:lang w:eastAsia="pt-BR"/>
        </w:rPr>
        <w:t xml:space="preserve"> - </w:t>
      </w:r>
      <w:r w:rsidR="00C81E07" w:rsidRPr="00C81E07">
        <w:rPr>
          <w:rFonts w:ascii="Arial" w:hAnsi="Arial" w:cs="Arial"/>
          <w:b/>
          <w:bCs/>
          <w:color w:val="000000"/>
        </w:rPr>
        <w:t>Processo Administrativo nº:</w:t>
      </w:r>
      <w:r w:rsidR="00C81E07" w:rsidRPr="00C81E07">
        <w:rPr>
          <w:rFonts w:ascii="Arial" w:hAnsi="Arial" w:cs="Arial"/>
          <w:color w:val="000000"/>
        </w:rPr>
        <w:t> 5-260028295-0</w:t>
      </w:r>
    </w:p>
    <w:p w14:paraId="5C48CAA6" w14:textId="77777777" w:rsidR="00A556DC" w:rsidRPr="00C81E07" w:rsidRDefault="00A556DC" w:rsidP="00C81E07">
      <w:pPr>
        <w:suppressAutoHyphens w:val="0"/>
        <w:spacing w:before="120" w:after="120"/>
        <w:jc w:val="both"/>
        <w:rPr>
          <w:rFonts w:ascii="Arial" w:hAnsi="Arial" w:cs="Arial"/>
          <w:color w:val="000000"/>
        </w:rPr>
      </w:pPr>
    </w:p>
    <w:p w14:paraId="6E05ACE1" w14:textId="3EE687D2" w:rsidR="00A556DC" w:rsidRPr="00C81E07" w:rsidRDefault="00A556DC" w:rsidP="00C81E07">
      <w:pPr>
        <w:suppressAutoHyphens w:val="0"/>
        <w:spacing w:before="120" w:after="120"/>
        <w:jc w:val="both"/>
        <w:rPr>
          <w:rFonts w:ascii="Arial" w:hAnsi="Arial" w:cs="Arial"/>
          <w:lang w:eastAsia="pt-BR"/>
        </w:rPr>
      </w:pPr>
      <w:r w:rsidRPr="00C81E07">
        <w:rPr>
          <w:rFonts w:ascii="Arial" w:hAnsi="Arial" w:cs="Arial"/>
          <w:color w:val="000000"/>
        </w:rPr>
        <w:t>A empresa [</w:t>
      </w:r>
      <w:proofErr w:type="gramStart"/>
      <w:r w:rsidRPr="00C81E07">
        <w:rPr>
          <w:rFonts w:ascii="Arial" w:hAnsi="Arial" w:cs="Arial"/>
          <w:color w:val="000000"/>
        </w:rPr>
        <w:t>....</w:t>
      </w:r>
      <w:r w:rsidR="00C81E07">
        <w:rPr>
          <w:rFonts w:ascii="Arial" w:hAnsi="Arial" w:cs="Arial"/>
          <w:color w:val="000000"/>
        </w:rPr>
        <w:t>..............................</w:t>
      </w:r>
      <w:r w:rsidRPr="00C81E07">
        <w:rPr>
          <w:rFonts w:ascii="Arial" w:hAnsi="Arial" w:cs="Arial"/>
          <w:color w:val="000000"/>
        </w:rPr>
        <w:t>.....</w:t>
      </w:r>
      <w:proofErr w:type="gramEnd"/>
      <w:r w:rsidRPr="00C81E07">
        <w:rPr>
          <w:rFonts w:ascii="Arial" w:hAnsi="Arial" w:cs="Arial"/>
          <w:color w:val="000000"/>
        </w:rPr>
        <w:t>], inscrita no CNPJ sob o nº [........</w:t>
      </w:r>
      <w:r w:rsidR="00C81E07">
        <w:rPr>
          <w:rFonts w:ascii="Arial" w:hAnsi="Arial" w:cs="Arial"/>
          <w:color w:val="000000"/>
        </w:rPr>
        <w:t>......</w:t>
      </w:r>
      <w:r w:rsidRPr="00C81E07">
        <w:rPr>
          <w:rFonts w:ascii="Arial" w:hAnsi="Arial" w:cs="Arial"/>
          <w:color w:val="000000"/>
        </w:rPr>
        <w:t xml:space="preserve">........], </w:t>
      </w:r>
      <w:r w:rsidR="00C81E07" w:rsidRPr="00C81E07">
        <w:rPr>
          <w:rFonts w:ascii="Arial" w:hAnsi="Arial" w:cs="Arial"/>
          <w:color w:val="000000"/>
        </w:rPr>
        <w:t>por seu representante legal abaixo assinado</w:t>
      </w:r>
      <w:r w:rsidR="00C81E07" w:rsidRPr="00C81E07">
        <w:rPr>
          <w:rFonts w:ascii="Arial" w:hAnsi="Arial" w:cs="Arial"/>
          <w:color w:val="000000"/>
        </w:rPr>
        <w:t>,</w:t>
      </w:r>
    </w:p>
    <w:p w14:paraId="53B4DB2A" w14:textId="77777777" w:rsidR="00A556DC" w:rsidRPr="00C81E07" w:rsidRDefault="00A556DC" w:rsidP="00C81E07">
      <w:pPr>
        <w:suppressAutoHyphens w:val="0"/>
        <w:spacing w:before="120" w:after="120"/>
        <w:jc w:val="both"/>
        <w:rPr>
          <w:rStyle w:val="Forte"/>
          <w:rFonts w:ascii="Arial" w:hAnsi="Arial" w:cs="Arial"/>
          <w:color w:val="000000"/>
        </w:rPr>
      </w:pPr>
    </w:p>
    <w:p w14:paraId="7586189D" w14:textId="77777777" w:rsidR="00C81E07" w:rsidRPr="00C81E07" w:rsidRDefault="00C81E07" w:rsidP="00C81E07">
      <w:pPr>
        <w:suppressAutoHyphens w:val="0"/>
        <w:spacing w:before="120" w:after="120"/>
        <w:jc w:val="both"/>
        <w:rPr>
          <w:rFonts w:ascii="Arial" w:hAnsi="Arial" w:cs="Arial"/>
          <w:color w:val="000000"/>
          <w:lang w:eastAsia="pt-BR"/>
        </w:rPr>
      </w:pPr>
      <w:r w:rsidRPr="00C81E07">
        <w:rPr>
          <w:rFonts w:ascii="Arial" w:hAnsi="Arial" w:cs="Arial"/>
          <w:b/>
          <w:bCs/>
          <w:color w:val="000000"/>
          <w:lang w:eastAsia="pt-BR"/>
        </w:rPr>
        <w:t>DECLARA,</w:t>
      </w:r>
      <w:r w:rsidRPr="00C81E07">
        <w:rPr>
          <w:rFonts w:ascii="Arial" w:hAnsi="Arial" w:cs="Arial"/>
          <w:color w:val="000000"/>
          <w:lang w:eastAsia="pt-BR"/>
        </w:rPr>
        <w:t> para os devidos fins e em atendimento ao item 4.2 do Termo de Referência, que, embora tenha optado por não realizar a vistoria técnica facultativa, possui </w:t>
      </w:r>
      <w:r w:rsidRPr="00C81E07">
        <w:rPr>
          <w:rFonts w:ascii="Arial" w:hAnsi="Arial" w:cs="Arial"/>
          <w:b/>
          <w:bCs/>
          <w:color w:val="000000"/>
          <w:lang w:eastAsia="pt-BR"/>
        </w:rPr>
        <w:t>pleno conhecimento</w:t>
      </w:r>
      <w:r w:rsidRPr="00C81E07">
        <w:rPr>
          <w:rFonts w:ascii="Arial" w:hAnsi="Arial" w:cs="Arial"/>
          <w:color w:val="000000"/>
          <w:lang w:eastAsia="pt-BR"/>
        </w:rPr>
        <w:t> de todas as condições, informações e peculiaridades para a perfeita execução do objeto.</w:t>
      </w:r>
    </w:p>
    <w:p w14:paraId="0DDF4185" w14:textId="77777777" w:rsidR="00C81E07" w:rsidRPr="00C81E07" w:rsidRDefault="00C81E07" w:rsidP="00C81E07">
      <w:pPr>
        <w:suppressAutoHyphens w:val="0"/>
        <w:spacing w:before="120" w:after="120"/>
        <w:jc w:val="both"/>
        <w:rPr>
          <w:rFonts w:ascii="Arial" w:hAnsi="Arial" w:cs="Arial"/>
          <w:color w:val="000000"/>
          <w:lang w:eastAsia="pt-BR"/>
        </w:rPr>
      </w:pPr>
    </w:p>
    <w:p w14:paraId="346B27B6" w14:textId="77777777" w:rsidR="00C81E07" w:rsidRPr="00C81E07" w:rsidRDefault="00C81E07" w:rsidP="00C81E07">
      <w:pPr>
        <w:suppressAutoHyphens w:val="0"/>
        <w:spacing w:before="120" w:after="120"/>
        <w:jc w:val="both"/>
        <w:rPr>
          <w:rFonts w:ascii="Arial" w:hAnsi="Arial" w:cs="Arial"/>
          <w:color w:val="000000"/>
          <w:lang w:eastAsia="pt-BR"/>
        </w:rPr>
      </w:pPr>
      <w:r w:rsidRPr="00C81E07">
        <w:rPr>
          <w:rFonts w:ascii="Arial" w:hAnsi="Arial" w:cs="Arial"/>
          <w:color w:val="000000"/>
          <w:lang w:eastAsia="pt-BR"/>
        </w:rPr>
        <w:t>Nesse ato, </w:t>
      </w:r>
      <w:r w:rsidRPr="00C81E07">
        <w:rPr>
          <w:rFonts w:ascii="Arial" w:hAnsi="Arial" w:cs="Arial"/>
          <w:b/>
          <w:bCs/>
          <w:color w:val="000000"/>
          <w:lang w:eastAsia="pt-BR"/>
        </w:rPr>
        <w:t>assume integral responsabilidade</w:t>
      </w:r>
      <w:r w:rsidRPr="00C81E07">
        <w:rPr>
          <w:rFonts w:ascii="Arial" w:hAnsi="Arial" w:cs="Arial"/>
          <w:color w:val="000000"/>
          <w:lang w:eastAsia="pt-BR"/>
        </w:rPr>
        <w:t> por quaisquer fatores que possam influir na formulação de sua proposta e na execução do contrato, </w:t>
      </w:r>
      <w:r w:rsidRPr="00C81E07">
        <w:rPr>
          <w:rFonts w:ascii="Arial" w:hAnsi="Arial" w:cs="Arial"/>
          <w:b/>
          <w:bCs/>
          <w:color w:val="000000"/>
          <w:lang w:eastAsia="pt-BR"/>
        </w:rPr>
        <w:t>renunciando expressamente</w:t>
      </w:r>
      <w:r w:rsidRPr="00C81E07">
        <w:rPr>
          <w:rFonts w:ascii="Arial" w:hAnsi="Arial" w:cs="Arial"/>
          <w:color w:val="000000"/>
          <w:lang w:eastAsia="pt-BR"/>
        </w:rPr>
        <w:t> ao direito de pleitear futuras alterações de valores ou condições sob a alegação de desconhecimento, nos exatos termos vedados pelo referido Termo de Referência.</w:t>
      </w:r>
    </w:p>
    <w:p w14:paraId="7C51EA97" w14:textId="77777777" w:rsidR="00A556DC" w:rsidRPr="00C81E07" w:rsidRDefault="00A556DC" w:rsidP="00C81E07">
      <w:pPr>
        <w:suppressAutoHyphens w:val="0"/>
        <w:spacing w:before="120" w:after="120"/>
        <w:jc w:val="both"/>
        <w:rPr>
          <w:rFonts w:ascii="Arial" w:hAnsi="Arial" w:cs="Arial"/>
          <w:color w:val="000000"/>
          <w:lang w:eastAsia="pt-BR"/>
        </w:rPr>
      </w:pPr>
    </w:p>
    <w:p w14:paraId="2241C9AB" w14:textId="77777777" w:rsidR="00C81E07" w:rsidRDefault="00C81E07" w:rsidP="00C81E07">
      <w:pPr>
        <w:suppressAutoHyphens w:val="0"/>
        <w:spacing w:before="120" w:after="120"/>
        <w:jc w:val="right"/>
        <w:rPr>
          <w:rFonts w:ascii="Arial" w:hAnsi="Arial" w:cs="Arial"/>
          <w:b/>
          <w:bCs/>
          <w:lang w:eastAsia="pt-BR"/>
        </w:rPr>
      </w:pPr>
    </w:p>
    <w:p w14:paraId="02AB4E16" w14:textId="73CB677F" w:rsidR="00DF3CB7" w:rsidRPr="00C81E07" w:rsidRDefault="00C81E07" w:rsidP="00C81E07">
      <w:pPr>
        <w:suppressAutoHyphens w:val="0"/>
        <w:spacing w:before="120" w:after="120"/>
        <w:jc w:val="right"/>
        <w:rPr>
          <w:rFonts w:ascii="Arial" w:hAnsi="Arial" w:cs="Arial"/>
          <w:lang w:eastAsia="pt-BR"/>
        </w:rPr>
      </w:pPr>
      <w:bookmarkStart w:id="0" w:name="_GoBack"/>
      <w:bookmarkEnd w:id="0"/>
      <w:r w:rsidRPr="00C81E07">
        <w:rPr>
          <w:rFonts w:ascii="Arial" w:hAnsi="Arial" w:cs="Arial"/>
          <w:b/>
          <w:bCs/>
          <w:lang w:eastAsia="pt-BR"/>
        </w:rPr>
        <w:t xml:space="preserve"> </w:t>
      </w:r>
      <w:r w:rsidR="00DF3CB7" w:rsidRPr="00C81E07">
        <w:rPr>
          <w:rFonts w:ascii="Arial" w:hAnsi="Arial" w:cs="Arial"/>
          <w:b/>
          <w:bCs/>
          <w:lang w:eastAsia="pt-BR"/>
        </w:rPr>
        <w:t xml:space="preserve">(Cidade </w:t>
      </w:r>
      <w:r>
        <w:rPr>
          <w:rFonts w:ascii="Arial" w:hAnsi="Arial" w:cs="Arial"/>
          <w:b/>
          <w:bCs/>
          <w:lang w:eastAsia="pt-BR"/>
        </w:rPr>
        <w:t>/</w:t>
      </w:r>
      <w:r w:rsidR="00DF3CB7" w:rsidRPr="00C81E07">
        <w:rPr>
          <w:rFonts w:ascii="Arial" w:hAnsi="Arial" w:cs="Arial"/>
          <w:b/>
          <w:bCs/>
          <w:lang w:eastAsia="pt-BR"/>
        </w:rPr>
        <w:t xml:space="preserve"> Est</w:t>
      </w:r>
      <w:r w:rsidR="007B5685" w:rsidRPr="00C81E07">
        <w:rPr>
          <w:rFonts w:ascii="Arial" w:hAnsi="Arial" w:cs="Arial"/>
          <w:b/>
          <w:bCs/>
          <w:lang w:eastAsia="pt-BR"/>
        </w:rPr>
        <w:t xml:space="preserve">ado), </w:t>
      </w:r>
      <w:r>
        <w:rPr>
          <w:rFonts w:ascii="Arial" w:hAnsi="Arial" w:cs="Arial"/>
          <w:b/>
          <w:bCs/>
          <w:lang w:eastAsia="pt-BR"/>
        </w:rPr>
        <w:t>.......</w:t>
      </w:r>
      <w:r w:rsidR="007B5685" w:rsidRPr="00C81E07">
        <w:rPr>
          <w:rFonts w:ascii="Arial" w:hAnsi="Arial" w:cs="Arial"/>
          <w:b/>
          <w:bCs/>
          <w:lang w:eastAsia="pt-BR"/>
        </w:rPr>
        <w:t xml:space="preserve"> </w:t>
      </w:r>
      <w:proofErr w:type="gramStart"/>
      <w:r w:rsidR="007B5685" w:rsidRPr="00C81E07">
        <w:rPr>
          <w:rFonts w:ascii="Arial" w:hAnsi="Arial" w:cs="Arial"/>
          <w:b/>
          <w:bCs/>
          <w:lang w:eastAsia="pt-BR"/>
        </w:rPr>
        <w:t>de</w:t>
      </w:r>
      <w:proofErr w:type="gramEnd"/>
      <w:r w:rsidR="007B5685" w:rsidRPr="00C81E07">
        <w:rPr>
          <w:rFonts w:ascii="Arial" w:hAnsi="Arial" w:cs="Arial"/>
          <w:b/>
          <w:bCs/>
          <w:lang w:eastAsia="pt-BR"/>
        </w:rPr>
        <w:t xml:space="preserve"> </w:t>
      </w:r>
      <w:r>
        <w:rPr>
          <w:rFonts w:ascii="Arial" w:hAnsi="Arial" w:cs="Arial"/>
          <w:b/>
          <w:bCs/>
          <w:lang w:eastAsia="pt-BR"/>
        </w:rPr>
        <w:t>.........................</w:t>
      </w:r>
      <w:r w:rsidR="007B5685" w:rsidRPr="00C81E07">
        <w:rPr>
          <w:rFonts w:ascii="Arial" w:hAnsi="Arial" w:cs="Arial"/>
          <w:b/>
          <w:bCs/>
          <w:lang w:eastAsia="pt-BR"/>
        </w:rPr>
        <w:t xml:space="preserve"> </w:t>
      </w:r>
      <w:proofErr w:type="spellStart"/>
      <w:r w:rsidR="007B5685" w:rsidRPr="00C81E07">
        <w:rPr>
          <w:rFonts w:ascii="Arial" w:hAnsi="Arial" w:cs="Arial"/>
          <w:b/>
          <w:bCs/>
          <w:lang w:eastAsia="pt-BR"/>
        </w:rPr>
        <w:t>de</w:t>
      </w:r>
      <w:proofErr w:type="spellEnd"/>
      <w:r w:rsidR="007B5685" w:rsidRPr="00C81E07">
        <w:rPr>
          <w:rFonts w:ascii="Arial" w:hAnsi="Arial" w:cs="Arial"/>
          <w:b/>
          <w:bCs/>
          <w:lang w:eastAsia="pt-BR"/>
        </w:rPr>
        <w:t xml:space="preserve"> 2026</w:t>
      </w:r>
      <w:r w:rsidR="00DF3CB7" w:rsidRPr="00C81E07">
        <w:rPr>
          <w:rFonts w:ascii="Arial" w:hAnsi="Arial" w:cs="Arial"/>
          <w:b/>
          <w:bCs/>
          <w:lang w:eastAsia="pt-BR"/>
        </w:rPr>
        <w:t>.</w:t>
      </w:r>
    </w:p>
    <w:p w14:paraId="55E45569" w14:textId="77777777" w:rsidR="00A556DC" w:rsidRPr="00C81E07" w:rsidRDefault="00A556DC" w:rsidP="00A556DC">
      <w:pPr>
        <w:suppressAutoHyphens w:val="0"/>
        <w:spacing w:before="100" w:beforeAutospacing="1" w:after="100" w:afterAutospacing="1"/>
        <w:jc w:val="center"/>
        <w:rPr>
          <w:rFonts w:ascii="Arial" w:hAnsi="Arial" w:cs="Arial"/>
          <w:b/>
          <w:bCs/>
          <w:lang w:eastAsia="pt-BR"/>
        </w:rPr>
      </w:pPr>
    </w:p>
    <w:p w14:paraId="5FBFC267" w14:textId="77777777" w:rsidR="00C81E07" w:rsidRPr="00C81E07" w:rsidRDefault="00C81E07" w:rsidP="00C81E07">
      <w:pPr>
        <w:suppressAutoHyphens w:val="0"/>
        <w:jc w:val="center"/>
        <w:rPr>
          <w:rFonts w:ascii="Arial" w:hAnsi="Arial" w:cs="Arial"/>
          <w:color w:val="000000"/>
        </w:rPr>
      </w:pPr>
      <w:r w:rsidRPr="00C81E07">
        <w:rPr>
          <w:rFonts w:ascii="Arial" w:hAnsi="Arial" w:cs="Arial"/>
          <w:color w:val="000000"/>
        </w:rPr>
        <w:t>_______________________________ </w:t>
      </w:r>
    </w:p>
    <w:p w14:paraId="25EE01C9" w14:textId="77777777" w:rsidR="00C81E07" w:rsidRPr="00C81E07" w:rsidRDefault="00C81E07" w:rsidP="00C81E07">
      <w:pPr>
        <w:suppressAutoHyphens w:val="0"/>
        <w:jc w:val="center"/>
        <w:rPr>
          <w:rFonts w:ascii="Arial" w:hAnsi="Arial" w:cs="Arial"/>
          <w:color w:val="000000"/>
        </w:rPr>
      </w:pPr>
      <w:r w:rsidRPr="00C81E07">
        <w:rPr>
          <w:rFonts w:ascii="Arial" w:hAnsi="Arial" w:cs="Arial"/>
          <w:b/>
          <w:bCs/>
          <w:color w:val="000000"/>
        </w:rPr>
        <w:t>[Nome Completo do Representante Legal]</w:t>
      </w:r>
      <w:r w:rsidRPr="00C81E07">
        <w:rPr>
          <w:rFonts w:ascii="Arial" w:hAnsi="Arial" w:cs="Arial"/>
          <w:color w:val="000000"/>
        </w:rPr>
        <w:t> </w:t>
      </w:r>
    </w:p>
    <w:p w14:paraId="140C80B1" w14:textId="1801ECED" w:rsidR="00DF3CB7" w:rsidRPr="00C81E07" w:rsidRDefault="00C81E07" w:rsidP="00C81E07">
      <w:pPr>
        <w:suppressAutoHyphens w:val="0"/>
        <w:jc w:val="center"/>
        <w:rPr>
          <w:rFonts w:ascii="Arial" w:hAnsi="Arial" w:cs="Arial"/>
          <w:lang w:eastAsia="pt-BR"/>
        </w:rPr>
      </w:pPr>
      <w:r w:rsidRPr="00C81E07">
        <w:rPr>
          <w:rFonts w:ascii="Arial" w:hAnsi="Arial" w:cs="Arial"/>
          <w:color w:val="000000"/>
        </w:rPr>
        <w:t>[Cargo] - [Nome da Empresa Licitante]</w:t>
      </w:r>
    </w:p>
    <w:sectPr w:rsidR="00DF3CB7" w:rsidRPr="00C81E07" w:rsidSect="000742A6">
      <w:headerReference w:type="default" r:id="rId9"/>
      <w:footerReference w:type="default" r:id="rId10"/>
      <w:pgSz w:w="11906" w:h="16838" w:code="9"/>
      <w:pgMar w:top="720" w:right="720" w:bottom="720" w:left="72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2EE31" w14:textId="77777777" w:rsidR="002729EE" w:rsidRDefault="002729EE">
      <w:r>
        <w:separator/>
      </w:r>
    </w:p>
  </w:endnote>
  <w:endnote w:type="continuationSeparator" w:id="0">
    <w:p w14:paraId="178643FC" w14:textId="77777777" w:rsidR="002729EE" w:rsidRDefault="0027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helleyAllegro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3044E" w14:textId="77777777" w:rsidR="004D7972" w:rsidRPr="007F76AF" w:rsidRDefault="004D7972" w:rsidP="000A3A76">
    <w:pPr>
      <w:jc w:val="center"/>
      <w:rPr>
        <w:b/>
      </w:rPr>
    </w:pPr>
    <w:r>
      <w:rPr>
        <w:rFonts w:ascii="Arial" w:hAnsi="Arial" w:cs="Arial"/>
        <w:sz w:val="14"/>
      </w:rPr>
      <w:t>Documento assinado eletronicamente, conforme horário oficial de Brasília, com fundamento no art. 5º do Decreto nº 10.543, de 13 de novembro de 2020.</w:t>
    </w:r>
    <w:r w:rsidRPr="007F76AF">
      <w:rPr>
        <w:b/>
        <w:noProof/>
        <w:lang w:eastAsia="pt-BR"/>
      </w:rPr>
      <mc:AlternateContent>
        <mc:Choice Requires="wps">
          <w:drawing>
            <wp:inline distT="0" distB="0" distL="0" distR="0" wp14:anchorId="2B71A2D1" wp14:editId="417FFEA6">
              <wp:extent cx="6668770" cy="542925"/>
              <wp:effectExtent l="0" t="0" r="17780" b="28575"/>
              <wp:docPr id="2" name="Retângulo de cantos arredondado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8770" cy="542925"/>
                      </a:xfrm>
                      <a:prstGeom prst="roundRect">
                        <a:avLst/>
                      </a:prstGeom>
                      <a:ln w="3175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58EE29" w14:textId="77777777" w:rsidR="004D7972" w:rsidRDefault="004D7972" w:rsidP="000A3A76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Retângulo de cantos arredondados 2" o:spid="_x0000_s1026" style="width:525.1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" fillcolor="white [3201]" strokecolor="black [3200]" strokeweight=".25pt">
              <v:textbox>
                <w:txbxContent>
                  <w:p w14:paraId="6658EE29" w14:textId="77777777" w:rsidR="004D7972" w:rsidRDefault="004D7972" w:rsidP="000A3A76">
                    <w:pPr>
                      <w:jc w:val="center"/>
                    </w:pPr>
                  </w:p>
                </w:txbxContent>
              </v:textbox>
              <w10:anchorlock/>
            </v:roundrect>
          </w:pict>
        </mc:Fallback>
      </mc:AlternateContent>
    </w:r>
  </w:p>
  <w:tbl>
    <w:tblPr>
      <w:tblW w:w="10774" w:type="dxa"/>
      <w:tblInd w:w="-34" w:type="dxa"/>
      <w:tblLayout w:type="fixed"/>
      <w:tblLook w:val="04A0" w:firstRow="1" w:lastRow="0" w:firstColumn="1" w:lastColumn="0" w:noHBand="0" w:noVBand="1"/>
    </w:tblPr>
    <w:tblGrid>
      <w:gridCol w:w="1276"/>
      <w:gridCol w:w="7965"/>
      <w:gridCol w:w="1533"/>
    </w:tblGrid>
    <w:tr w:rsidR="004D7972" w:rsidRPr="00A263B7" w14:paraId="4DAD8DA8" w14:textId="77777777" w:rsidTr="00C90701">
      <w:tc>
        <w:tcPr>
          <w:tcW w:w="1276" w:type="dxa"/>
          <w:shd w:val="clear" w:color="auto" w:fill="auto"/>
          <w:vAlign w:val="center"/>
        </w:tcPr>
        <w:p w14:paraId="12E8D112" w14:textId="77777777" w:rsidR="004D7972" w:rsidRPr="00A263B7" w:rsidRDefault="004D7972" w:rsidP="00802B25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7965" w:type="dxa"/>
          <w:shd w:val="clear" w:color="auto" w:fill="auto"/>
          <w:vAlign w:val="center"/>
        </w:tcPr>
        <w:p w14:paraId="08A963E1" w14:textId="77777777" w:rsidR="004D7972" w:rsidRPr="005D3975" w:rsidRDefault="004D7972" w:rsidP="00802B2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>Rodovia Admar Gonzaga, 2125 – Bairro Itacorubi – 88034-001 – Florianópolis/SC</w:t>
          </w:r>
        </w:p>
        <w:p w14:paraId="65695506" w14:textId="77777777" w:rsidR="004D7972" w:rsidRDefault="004D7972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D3975">
            <w:rPr>
              <w:rFonts w:ascii="Arial" w:hAnsi="Arial" w:cs="Arial"/>
              <w:sz w:val="16"/>
              <w:szCs w:val="16"/>
            </w:rPr>
            <w:t xml:space="preserve">(48) 3331.2000 - </w:t>
          </w:r>
          <w:hyperlink r:id="rId1" w:history="1">
            <w:r w:rsidRPr="005D3975">
              <w:rPr>
                <w:rFonts w:ascii="Arial" w:hAnsi="Arial" w:cs="Arial"/>
                <w:sz w:val="16"/>
                <w:szCs w:val="16"/>
              </w:rPr>
              <w:t>creasc@crea-sc.org.br</w:t>
            </w:r>
          </w:hyperlink>
          <w:r w:rsidRPr="005D3975">
            <w:rPr>
              <w:rFonts w:ascii="Arial" w:hAnsi="Arial" w:cs="Arial"/>
              <w:sz w:val="16"/>
              <w:szCs w:val="16"/>
            </w:rPr>
            <w:t xml:space="preserve"> – </w:t>
          </w:r>
          <w:hyperlink r:id="rId2" w:history="1">
            <w:r w:rsidRPr="005D3975">
              <w:rPr>
                <w:rFonts w:ascii="Arial" w:hAnsi="Arial" w:cs="Arial"/>
                <w:sz w:val="16"/>
                <w:szCs w:val="16"/>
              </w:rPr>
              <w:t>www.crea-sc.org.br</w:t>
            </w:r>
          </w:hyperlink>
        </w:p>
        <w:p w14:paraId="14EFC06B" w14:textId="77777777" w:rsidR="004D7972" w:rsidRDefault="004D7972" w:rsidP="00475E64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4CB5784D" w14:textId="77777777" w:rsidR="004D7972" w:rsidRPr="005D3975" w:rsidRDefault="004D7972" w:rsidP="00475E64">
          <w:pPr>
            <w:jc w:val="center"/>
            <w:rPr>
              <w:rFonts w:ascii="Calibri" w:hAnsi="Calibri" w:cs="Arial"/>
              <w:sz w:val="16"/>
              <w:szCs w:val="16"/>
            </w:rPr>
          </w:pPr>
        </w:p>
      </w:tc>
      <w:tc>
        <w:tcPr>
          <w:tcW w:w="1533" w:type="dxa"/>
          <w:shd w:val="clear" w:color="auto" w:fill="auto"/>
          <w:vAlign w:val="center"/>
        </w:tcPr>
        <w:p w14:paraId="68D4FAFC" w14:textId="77777777" w:rsidR="004D7972" w:rsidRPr="00C90701" w:rsidRDefault="004D7972" w:rsidP="00C9070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16204664" w14:textId="77777777" w:rsidR="004D7972" w:rsidRPr="004B755E" w:rsidRDefault="004D7972" w:rsidP="004B755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08086" w14:textId="77777777" w:rsidR="002729EE" w:rsidRDefault="002729EE">
      <w:r>
        <w:separator/>
      </w:r>
    </w:p>
  </w:footnote>
  <w:footnote w:type="continuationSeparator" w:id="0">
    <w:p w14:paraId="5CD64921" w14:textId="77777777" w:rsidR="002729EE" w:rsidRDefault="00272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E22AA" w14:textId="77777777" w:rsidR="004D7972" w:rsidRDefault="004D7972" w:rsidP="00CC127B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2E70F499" wp14:editId="3E645DDC">
          <wp:extent cx="647700" cy="714375"/>
          <wp:effectExtent l="0" t="0" r="0" b="9525"/>
          <wp:docPr id="3" name="Imagem 3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049A0A" w14:textId="77777777" w:rsidR="004D7972" w:rsidRPr="00CC127B" w:rsidRDefault="004D7972" w:rsidP="00CC127B">
    <w:pPr>
      <w:pStyle w:val="Cabealho"/>
      <w:jc w:val="center"/>
    </w:pPr>
    <w:r w:rsidRPr="000C6141">
      <w:rPr>
        <w:rFonts w:ascii="Arial" w:hAnsi="Arial" w:cs="Arial"/>
        <w:b/>
      </w:rPr>
      <w:t>SERVIÇO PÚBLICO FEDERAL</w:t>
    </w:r>
  </w:p>
  <w:p w14:paraId="16965A03" w14:textId="77777777" w:rsidR="004D7972" w:rsidRDefault="004D7972" w:rsidP="00CC127B">
    <w:pPr>
      <w:pStyle w:val="Cabealho"/>
      <w:jc w:val="center"/>
      <w:rPr>
        <w:rFonts w:ascii="Arial" w:hAnsi="Arial" w:cs="Arial"/>
        <w:b/>
      </w:rPr>
    </w:pPr>
    <w:r w:rsidRPr="000C6141">
      <w:rPr>
        <w:rFonts w:ascii="Arial" w:hAnsi="Arial" w:cs="Arial"/>
        <w:b/>
      </w:rPr>
      <w:t>CONSELHO REGIONAL DE ENGENHARIA E A</w:t>
    </w:r>
    <w:r>
      <w:rPr>
        <w:rFonts w:ascii="Arial" w:hAnsi="Arial" w:cs="Arial"/>
        <w:b/>
      </w:rPr>
      <w:t>GRONOMIA</w:t>
    </w:r>
    <w:r w:rsidRPr="000C6141">
      <w:rPr>
        <w:rFonts w:ascii="Arial" w:hAnsi="Arial" w:cs="Arial"/>
        <w:b/>
      </w:rPr>
      <w:t xml:space="preserve"> DE SANTA CATARINA – CREA-SC</w:t>
    </w:r>
  </w:p>
  <w:p w14:paraId="2107D98B" w14:textId="77777777" w:rsidR="004D7972" w:rsidRPr="00560982" w:rsidRDefault="004D7972" w:rsidP="00CC127B">
    <w:pPr>
      <w:pStyle w:val="Cabealho"/>
      <w:jc w:val="center"/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2C20161"/>
    <w:multiLevelType w:val="multilevel"/>
    <w:tmpl w:val="F5381BCE"/>
    <w:lvl w:ilvl="0">
      <w:start w:val="1"/>
      <w:numFmt w:val="lowerLetter"/>
      <w:lvlText w:val="%1)"/>
      <w:lvlJc w:val="left"/>
      <w:pPr>
        <w:ind w:left="830" w:hanging="708"/>
      </w:pPr>
      <w:rPr>
        <w:rFonts w:hint="default"/>
        <w:b w:val="0"/>
        <w:bCs/>
        <w:spacing w:val="0"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830" w:hanging="708"/>
      </w:pPr>
      <w:rPr>
        <w:rFonts w:hint="default"/>
        <w:color w:val="auto"/>
        <w:spacing w:val="-11"/>
        <w:w w:val="99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2268" w:hanging="708"/>
      </w:pPr>
      <w:rPr>
        <w:rFonts w:ascii="Times New Roman" w:eastAsia="Times New Roman" w:hAnsi="Times New Roman" w:cs="Times New Roman" w:hint="default"/>
        <w:i w:val="0"/>
        <w:spacing w:val="-11"/>
        <w:w w:val="99"/>
        <w:sz w:val="24"/>
        <w:szCs w:val="24"/>
        <w:lang w:val="pt-BR" w:eastAsia="pt-BR" w:bidi="pt-BR"/>
      </w:rPr>
    </w:lvl>
    <w:lvl w:ilvl="3">
      <w:start w:val="1"/>
      <w:numFmt w:val="decimal"/>
      <w:lvlText w:val="%4."/>
      <w:lvlJc w:val="left"/>
      <w:pPr>
        <w:ind w:left="1475" w:hanging="708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480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500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085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670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255" w:hanging="708"/>
      </w:pPr>
      <w:rPr>
        <w:rFonts w:hint="default"/>
        <w:lang w:val="pt-BR" w:eastAsia="pt-BR" w:bidi="pt-BR"/>
      </w:rPr>
    </w:lvl>
  </w:abstractNum>
  <w:abstractNum w:abstractNumId="3">
    <w:nsid w:val="07CB24D3"/>
    <w:multiLevelType w:val="hybridMultilevel"/>
    <w:tmpl w:val="58820E8E"/>
    <w:lvl w:ilvl="0" w:tplc="0416000B">
      <w:start w:val="1"/>
      <w:numFmt w:val="bullet"/>
      <w:lvlText w:val=""/>
      <w:lvlJc w:val="left"/>
      <w:pPr>
        <w:ind w:left="398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5C4386">
      <w:start w:val="1"/>
      <w:numFmt w:val="bullet"/>
      <w:lvlText w:val="o"/>
      <w:lvlJc w:val="left"/>
      <w:pPr>
        <w:ind w:left="11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6C400">
      <w:start w:val="1"/>
      <w:numFmt w:val="bullet"/>
      <w:lvlText w:val="▪"/>
      <w:lvlJc w:val="left"/>
      <w:pPr>
        <w:ind w:left="18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FC1AC2">
      <w:start w:val="1"/>
      <w:numFmt w:val="bullet"/>
      <w:lvlText w:val="•"/>
      <w:lvlJc w:val="left"/>
      <w:pPr>
        <w:ind w:left="25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103F7A">
      <w:start w:val="1"/>
      <w:numFmt w:val="bullet"/>
      <w:lvlText w:val="o"/>
      <w:lvlJc w:val="left"/>
      <w:pPr>
        <w:ind w:left="32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BE5182">
      <w:start w:val="1"/>
      <w:numFmt w:val="bullet"/>
      <w:lvlText w:val="▪"/>
      <w:lvlJc w:val="left"/>
      <w:pPr>
        <w:ind w:left="39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024848">
      <w:start w:val="1"/>
      <w:numFmt w:val="bullet"/>
      <w:lvlText w:val="•"/>
      <w:lvlJc w:val="left"/>
      <w:pPr>
        <w:ind w:left="47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74DD32">
      <w:start w:val="1"/>
      <w:numFmt w:val="bullet"/>
      <w:lvlText w:val="o"/>
      <w:lvlJc w:val="left"/>
      <w:pPr>
        <w:ind w:left="5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164266">
      <w:start w:val="1"/>
      <w:numFmt w:val="bullet"/>
      <w:lvlText w:val="▪"/>
      <w:lvlJc w:val="left"/>
      <w:pPr>
        <w:ind w:left="6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D92E82"/>
    <w:multiLevelType w:val="multilevel"/>
    <w:tmpl w:val="C0A63246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ascii="Book Antiqua" w:hAnsi="Book Antiqua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5">
    <w:nsid w:val="104972A1"/>
    <w:multiLevelType w:val="hybridMultilevel"/>
    <w:tmpl w:val="F244C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>
    <w:nsid w:val="182E4FBF"/>
    <w:multiLevelType w:val="hybridMultilevel"/>
    <w:tmpl w:val="215AE2E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C100D"/>
    <w:multiLevelType w:val="multilevel"/>
    <w:tmpl w:val="3B0A4096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1836133"/>
    <w:multiLevelType w:val="hybridMultilevel"/>
    <w:tmpl w:val="DBE21B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42502"/>
    <w:multiLevelType w:val="multilevel"/>
    <w:tmpl w:val="C99A992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056057C"/>
    <w:multiLevelType w:val="hybridMultilevel"/>
    <w:tmpl w:val="3858E7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345B70"/>
    <w:multiLevelType w:val="multilevel"/>
    <w:tmpl w:val="C7EAD0CC"/>
    <w:lvl w:ilvl="0">
      <w:start w:val="1"/>
      <w:numFmt w:val="lowerLetter"/>
      <w:lvlText w:val="%1)"/>
      <w:lvlJc w:val="left"/>
      <w:pPr>
        <w:ind w:left="830" w:hanging="708"/>
      </w:pPr>
      <w:rPr>
        <w:rFonts w:hint="default"/>
        <w:b w:val="0"/>
        <w:bCs/>
        <w:spacing w:val="0"/>
        <w:w w:val="99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830" w:hanging="708"/>
      </w:pPr>
      <w:rPr>
        <w:rFonts w:hint="default"/>
        <w:color w:val="auto"/>
        <w:spacing w:val="-11"/>
        <w:w w:val="99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2268" w:hanging="708"/>
      </w:pPr>
      <w:rPr>
        <w:rFonts w:ascii="Times New Roman" w:eastAsia="Times New Roman" w:hAnsi="Times New Roman" w:cs="Times New Roman" w:hint="default"/>
        <w:i w:val="0"/>
        <w:spacing w:val="-11"/>
        <w:w w:val="99"/>
        <w:sz w:val="24"/>
        <w:szCs w:val="24"/>
        <w:lang w:val="pt-BR" w:eastAsia="pt-BR" w:bidi="pt-BR"/>
      </w:rPr>
    </w:lvl>
    <w:lvl w:ilvl="3">
      <w:start w:val="1"/>
      <w:numFmt w:val="decimal"/>
      <w:lvlText w:val="%4."/>
      <w:lvlJc w:val="left"/>
      <w:pPr>
        <w:ind w:left="1475" w:hanging="708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480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500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085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670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255" w:hanging="708"/>
      </w:pPr>
      <w:rPr>
        <w:rFonts w:hint="default"/>
        <w:lang w:val="pt-BR" w:eastAsia="pt-BR" w:bidi="pt-BR"/>
      </w:rPr>
    </w:lvl>
  </w:abstractNum>
  <w:abstractNum w:abstractNumId="13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5">
    <w:nsid w:val="35FF2F42"/>
    <w:multiLevelType w:val="hybridMultilevel"/>
    <w:tmpl w:val="2CF287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E4F94"/>
    <w:multiLevelType w:val="hybridMultilevel"/>
    <w:tmpl w:val="53927F80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727F3"/>
    <w:multiLevelType w:val="multilevel"/>
    <w:tmpl w:val="0C986C48"/>
    <w:lvl w:ilvl="0">
      <w:start w:val="1"/>
      <w:numFmt w:val="decimal"/>
      <w:lvlText w:val="%1."/>
      <w:lvlJc w:val="left"/>
      <w:pPr>
        <w:ind w:left="830" w:hanging="708"/>
      </w:pPr>
      <w:rPr>
        <w:rFonts w:ascii="Arial" w:eastAsia="Times New Roman" w:hAnsi="Arial" w:cs="Arial" w:hint="default"/>
        <w:b/>
        <w:bCs/>
        <w:spacing w:val="0"/>
        <w:w w:val="99"/>
        <w:sz w:val="22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830" w:hanging="708"/>
      </w:pPr>
      <w:rPr>
        <w:rFonts w:hint="default"/>
        <w:color w:val="auto"/>
        <w:spacing w:val="-11"/>
        <w:w w:val="99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2268" w:hanging="708"/>
      </w:pPr>
      <w:rPr>
        <w:rFonts w:ascii="Arial" w:eastAsia="Times New Roman" w:hAnsi="Arial" w:cs="Arial" w:hint="default"/>
        <w:i w:val="0"/>
        <w:spacing w:val="-11"/>
        <w:w w:val="99"/>
        <w:sz w:val="22"/>
        <w:szCs w:val="24"/>
        <w:lang w:val="pt-BR" w:eastAsia="pt-BR" w:bidi="pt-BR"/>
      </w:rPr>
    </w:lvl>
    <w:lvl w:ilvl="3">
      <w:start w:val="1"/>
      <w:numFmt w:val="decimal"/>
      <w:lvlText w:val="%4."/>
      <w:lvlJc w:val="left"/>
      <w:pPr>
        <w:ind w:left="1475" w:hanging="708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480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500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085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4670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255" w:hanging="708"/>
      </w:pPr>
      <w:rPr>
        <w:rFonts w:hint="default"/>
        <w:lang w:val="pt-BR" w:eastAsia="pt-BR" w:bidi="pt-BR"/>
      </w:rPr>
    </w:lvl>
  </w:abstractNum>
  <w:abstractNum w:abstractNumId="19">
    <w:nsid w:val="421D235E"/>
    <w:multiLevelType w:val="multilevel"/>
    <w:tmpl w:val="3EAEF4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2B00993"/>
    <w:multiLevelType w:val="hybridMultilevel"/>
    <w:tmpl w:val="D6B478E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7642B4"/>
    <w:multiLevelType w:val="hybridMultilevel"/>
    <w:tmpl w:val="90F6AF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>
    <w:nsid w:val="47B65C23"/>
    <w:multiLevelType w:val="singleLevel"/>
    <w:tmpl w:val="D6DC582E"/>
    <w:lvl w:ilvl="0">
      <w:start w:val="1"/>
      <w:numFmt w:val="upperRoman"/>
      <w:pStyle w:val="Ttulo8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>
    <w:nsid w:val="49B67E73"/>
    <w:multiLevelType w:val="hybridMultilevel"/>
    <w:tmpl w:val="86C47A4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9B42DC"/>
    <w:multiLevelType w:val="multilevel"/>
    <w:tmpl w:val="462425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6">
    <w:nsid w:val="4CFB0A4D"/>
    <w:multiLevelType w:val="multilevel"/>
    <w:tmpl w:val="CCF446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2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4F1D4092"/>
    <w:multiLevelType w:val="hybridMultilevel"/>
    <w:tmpl w:val="E2DA640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11B01"/>
    <w:multiLevelType w:val="multilevel"/>
    <w:tmpl w:val="36E68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36744B"/>
    <w:multiLevelType w:val="hybridMultilevel"/>
    <w:tmpl w:val="85185E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17B06E0"/>
    <w:multiLevelType w:val="multilevel"/>
    <w:tmpl w:val="EF66D5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2" w:hanging="360"/>
      </w:pPr>
      <w:rPr>
        <w:rFonts w:ascii="Arial" w:hAnsi="Arial" w:cs="Arial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76" w:hanging="1800"/>
      </w:pPr>
      <w:rPr>
        <w:rFonts w:hint="default"/>
      </w:rPr>
    </w:lvl>
  </w:abstractNum>
  <w:abstractNum w:abstractNumId="33">
    <w:nsid w:val="61E26E63"/>
    <w:multiLevelType w:val="hybridMultilevel"/>
    <w:tmpl w:val="12409C5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80C54B5"/>
    <w:multiLevelType w:val="hybridMultilevel"/>
    <w:tmpl w:val="22AEE5E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636801"/>
    <w:multiLevelType w:val="hybridMultilevel"/>
    <w:tmpl w:val="883C0F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55628"/>
    <w:multiLevelType w:val="multilevel"/>
    <w:tmpl w:val="C7EAFA7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5C71D0B"/>
    <w:multiLevelType w:val="hybridMultilevel"/>
    <w:tmpl w:val="E7C2B450"/>
    <w:lvl w:ilvl="0" w:tplc="0416000B">
      <w:start w:val="1"/>
      <w:numFmt w:val="bullet"/>
      <w:lvlText w:val=""/>
      <w:lvlJc w:val="left"/>
      <w:pPr>
        <w:ind w:left="398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5C4386">
      <w:start w:val="1"/>
      <w:numFmt w:val="bullet"/>
      <w:lvlText w:val="o"/>
      <w:lvlJc w:val="left"/>
      <w:pPr>
        <w:ind w:left="11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F6C400">
      <w:start w:val="1"/>
      <w:numFmt w:val="bullet"/>
      <w:lvlText w:val="▪"/>
      <w:lvlJc w:val="left"/>
      <w:pPr>
        <w:ind w:left="18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FC1AC2">
      <w:start w:val="1"/>
      <w:numFmt w:val="bullet"/>
      <w:lvlText w:val="•"/>
      <w:lvlJc w:val="left"/>
      <w:pPr>
        <w:ind w:left="25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103F7A">
      <w:start w:val="1"/>
      <w:numFmt w:val="bullet"/>
      <w:lvlText w:val="o"/>
      <w:lvlJc w:val="left"/>
      <w:pPr>
        <w:ind w:left="32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BE5182">
      <w:start w:val="1"/>
      <w:numFmt w:val="bullet"/>
      <w:lvlText w:val="▪"/>
      <w:lvlJc w:val="left"/>
      <w:pPr>
        <w:ind w:left="39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024848">
      <w:start w:val="1"/>
      <w:numFmt w:val="bullet"/>
      <w:lvlText w:val="•"/>
      <w:lvlJc w:val="left"/>
      <w:pPr>
        <w:ind w:left="47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74DD32">
      <w:start w:val="1"/>
      <w:numFmt w:val="bullet"/>
      <w:lvlText w:val="o"/>
      <w:lvlJc w:val="left"/>
      <w:pPr>
        <w:ind w:left="5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164266">
      <w:start w:val="1"/>
      <w:numFmt w:val="bullet"/>
      <w:lvlText w:val="▪"/>
      <w:lvlJc w:val="left"/>
      <w:pPr>
        <w:ind w:left="6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0">
    <w:nsid w:val="76557756"/>
    <w:multiLevelType w:val="multilevel"/>
    <w:tmpl w:val="89EA3932"/>
    <w:lvl w:ilvl="0">
      <w:start w:val="1"/>
      <w:numFmt w:val="decimal"/>
      <w:pStyle w:val="Artigo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pStyle w:val="Pargrafo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pStyle w:val="Inciso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pStyle w:val="Alnea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  <w:color w:val="auto"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41">
    <w:nsid w:val="77D2181D"/>
    <w:multiLevelType w:val="hybridMultilevel"/>
    <w:tmpl w:val="7A42AF7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>
    <w:nsid w:val="7DC424E8"/>
    <w:multiLevelType w:val="multilevel"/>
    <w:tmpl w:val="89A60E2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FB10967"/>
    <w:multiLevelType w:val="hybridMultilevel"/>
    <w:tmpl w:val="80F8419C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2"/>
  </w:num>
  <w:num w:numId="3">
    <w:abstractNumId w:val="8"/>
  </w:num>
  <w:num w:numId="4">
    <w:abstractNumId w:val="0"/>
  </w:num>
  <w:num w:numId="5">
    <w:abstractNumId w:val="39"/>
  </w:num>
  <w:num w:numId="6">
    <w:abstractNumId w:val="43"/>
  </w:num>
  <w:num w:numId="7">
    <w:abstractNumId w:val="17"/>
  </w:num>
  <w:num w:numId="8">
    <w:abstractNumId w:val="13"/>
  </w:num>
  <w:num w:numId="9">
    <w:abstractNumId w:val="27"/>
  </w:num>
  <w:num w:numId="10">
    <w:abstractNumId w:val="34"/>
  </w:num>
  <w:num w:numId="11">
    <w:abstractNumId w:val="31"/>
  </w:num>
  <w:num w:numId="12">
    <w:abstractNumId w:val="18"/>
  </w:num>
  <w:num w:numId="13">
    <w:abstractNumId w:val="32"/>
  </w:num>
  <w:num w:numId="14">
    <w:abstractNumId w:val="37"/>
  </w:num>
  <w:num w:numId="15">
    <w:abstractNumId w:val="10"/>
  </w:num>
  <w:num w:numId="16">
    <w:abstractNumId w:val="12"/>
  </w:num>
  <w:num w:numId="17">
    <w:abstractNumId w:val="2"/>
  </w:num>
  <w:num w:numId="18">
    <w:abstractNumId w:val="21"/>
  </w:num>
  <w:num w:numId="19">
    <w:abstractNumId w:val="20"/>
  </w:num>
  <w:num w:numId="20">
    <w:abstractNumId w:val="11"/>
  </w:num>
  <w:num w:numId="21">
    <w:abstractNumId w:val="33"/>
  </w:num>
  <w:num w:numId="22">
    <w:abstractNumId w:val="30"/>
  </w:num>
  <w:num w:numId="23">
    <w:abstractNumId w:val="7"/>
  </w:num>
  <w:num w:numId="24">
    <w:abstractNumId w:val="24"/>
  </w:num>
  <w:num w:numId="25">
    <w:abstractNumId w:val="8"/>
    <w:lvlOverride w:ilvl="0">
      <w:startOverride w:val="20"/>
    </w:lvlOverride>
  </w:num>
  <w:num w:numId="26">
    <w:abstractNumId w:val="8"/>
    <w:lvlOverride w:ilvl="0">
      <w:startOverride w:val="20"/>
    </w:lvlOverride>
    <w:lvlOverride w:ilvl="1">
      <w:startOverride w:val="1"/>
    </w:lvlOverride>
  </w:num>
  <w:num w:numId="27">
    <w:abstractNumId w:val="42"/>
  </w:num>
  <w:num w:numId="28">
    <w:abstractNumId w:val="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6"/>
  </w:num>
  <w:num w:numId="31">
    <w:abstractNumId w:val="8"/>
    <w:lvlOverride w:ilvl="0">
      <w:startOverride w:val="7"/>
    </w:lvlOverride>
    <w:lvlOverride w:ilvl="1">
      <w:startOverride w:val="19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</w:num>
  <w:num w:numId="34">
    <w:abstractNumId w:val="9"/>
  </w:num>
  <w:num w:numId="35">
    <w:abstractNumId w:val="23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5"/>
  </w:num>
  <w:num w:numId="39">
    <w:abstractNumId w:val="19"/>
  </w:num>
  <w:num w:numId="40">
    <w:abstractNumId w:val="38"/>
  </w:num>
  <w:num w:numId="41">
    <w:abstractNumId w:val="26"/>
  </w:num>
  <w:num w:numId="42">
    <w:abstractNumId w:val="40"/>
  </w:num>
  <w:num w:numId="43">
    <w:abstractNumId w:val="35"/>
  </w:num>
  <w:num w:numId="44">
    <w:abstractNumId w:val="16"/>
  </w:num>
  <w:num w:numId="45">
    <w:abstractNumId w:val="4"/>
  </w:num>
  <w:num w:numId="46">
    <w:abstractNumId w:val="41"/>
  </w:num>
  <w:num w:numId="47">
    <w:abstractNumId w:val="3"/>
  </w:num>
  <w:num w:numId="48">
    <w:abstractNumId w:val="44"/>
  </w:num>
  <w:num w:numId="49">
    <w:abstractNumId w:val="25"/>
  </w:num>
  <w:num w:numId="50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4DA"/>
    <w:rsid w:val="0000059D"/>
    <w:rsid w:val="00001666"/>
    <w:rsid w:val="00001B38"/>
    <w:rsid w:val="00002A50"/>
    <w:rsid w:val="000059A6"/>
    <w:rsid w:val="000075DD"/>
    <w:rsid w:val="00010008"/>
    <w:rsid w:val="000109F3"/>
    <w:rsid w:val="00010A7A"/>
    <w:rsid w:val="00013C0C"/>
    <w:rsid w:val="00015F55"/>
    <w:rsid w:val="00017463"/>
    <w:rsid w:val="00017BB0"/>
    <w:rsid w:val="00022B6C"/>
    <w:rsid w:val="000237E8"/>
    <w:rsid w:val="00024906"/>
    <w:rsid w:val="000250B5"/>
    <w:rsid w:val="00025344"/>
    <w:rsid w:val="00027E6C"/>
    <w:rsid w:val="00032603"/>
    <w:rsid w:val="000340E9"/>
    <w:rsid w:val="00035E88"/>
    <w:rsid w:val="00037FDB"/>
    <w:rsid w:val="000406A2"/>
    <w:rsid w:val="00041131"/>
    <w:rsid w:val="00043018"/>
    <w:rsid w:val="0004566D"/>
    <w:rsid w:val="0004723B"/>
    <w:rsid w:val="00050166"/>
    <w:rsid w:val="00050E1C"/>
    <w:rsid w:val="00054892"/>
    <w:rsid w:val="00055503"/>
    <w:rsid w:val="00056299"/>
    <w:rsid w:val="00057799"/>
    <w:rsid w:val="0005794D"/>
    <w:rsid w:val="00057EF1"/>
    <w:rsid w:val="00060433"/>
    <w:rsid w:val="00060971"/>
    <w:rsid w:val="00060C4F"/>
    <w:rsid w:val="000650BF"/>
    <w:rsid w:val="00065F02"/>
    <w:rsid w:val="00066D11"/>
    <w:rsid w:val="00067551"/>
    <w:rsid w:val="000704EE"/>
    <w:rsid w:val="00072C97"/>
    <w:rsid w:val="000742A6"/>
    <w:rsid w:val="00076D68"/>
    <w:rsid w:val="00081A32"/>
    <w:rsid w:val="000857BE"/>
    <w:rsid w:val="00092344"/>
    <w:rsid w:val="000929B7"/>
    <w:rsid w:val="000A029A"/>
    <w:rsid w:val="000A2E47"/>
    <w:rsid w:val="000A3A76"/>
    <w:rsid w:val="000A40B4"/>
    <w:rsid w:val="000A4301"/>
    <w:rsid w:val="000A6B95"/>
    <w:rsid w:val="000A75D9"/>
    <w:rsid w:val="000B03FA"/>
    <w:rsid w:val="000B1C43"/>
    <w:rsid w:val="000B2942"/>
    <w:rsid w:val="000B6199"/>
    <w:rsid w:val="000B7FB3"/>
    <w:rsid w:val="000C02A2"/>
    <w:rsid w:val="000C072F"/>
    <w:rsid w:val="000C2F5A"/>
    <w:rsid w:val="000C32CA"/>
    <w:rsid w:val="000C6141"/>
    <w:rsid w:val="000C7A2B"/>
    <w:rsid w:val="000D06C5"/>
    <w:rsid w:val="000D097D"/>
    <w:rsid w:val="000D136E"/>
    <w:rsid w:val="000D22E5"/>
    <w:rsid w:val="000D23D9"/>
    <w:rsid w:val="000D32FB"/>
    <w:rsid w:val="000D5690"/>
    <w:rsid w:val="000D5C73"/>
    <w:rsid w:val="000D7AB7"/>
    <w:rsid w:val="000D7EEA"/>
    <w:rsid w:val="000E10B8"/>
    <w:rsid w:val="000E11F7"/>
    <w:rsid w:val="000E3A58"/>
    <w:rsid w:val="000E4B50"/>
    <w:rsid w:val="000E4C25"/>
    <w:rsid w:val="000E5013"/>
    <w:rsid w:val="000E6330"/>
    <w:rsid w:val="000E6888"/>
    <w:rsid w:val="000E7854"/>
    <w:rsid w:val="000F0034"/>
    <w:rsid w:val="000F2B5D"/>
    <w:rsid w:val="000F482B"/>
    <w:rsid w:val="000F5EF9"/>
    <w:rsid w:val="000F62DE"/>
    <w:rsid w:val="001007FC"/>
    <w:rsid w:val="00102717"/>
    <w:rsid w:val="00110077"/>
    <w:rsid w:val="00111828"/>
    <w:rsid w:val="001118A3"/>
    <w:rsid w:val="00111DF8"/>
    <w:rsid w:val="00111F76"/>
    <w:rsid w:val="001133E9"/>
    <w:rsid w:val="0011774B"/>
    <w:rsid w:val="00121D43"/>
    <w:rsid w:val="0012364A"/>
    <w:rsid w:val="00127CD4"/>
    <w:rsid w:val="00130B17"/>
    <w:rsid w:val="00131A67"/>
    <w:rsid w:val="00131C06"/>
    <w:rsid w:val="00133E6D"/>
    <w:rsid w:val="00137780"/>
    <w:rsid w:val="00137E2F"/>
    <w:rsid w:val="00140277"/>
    <w:rsid w:val="00140537"/>
    <w:rsid w:val="00140D73"/>
    <w:rsid w:val="001428BA"/>
    <w:rsid w:val="00142941"/>
    <w:rsid w:val="00145E4C"/>
    <w:rsid w:val="00146460"/>
    <w:rsid w:val="00146E03"/>
    <w:rsid w:val="00147E43"/>
    <w:rsid w:val="00151F58"/>
    <w:rsid w:val="00152D1B"/>
    <w:rsid w:val="00156601"/>
    <w:rsid w:val="001567D1"/>
    <w:rsid w:val="00156D90"/>
    <w:rsid w:val="00156EF5"/>
    <w:rsid w:val="001616F1"/>
    <w:rsid w:val="00163D5B"/>
    <w:rsid w:val="00165428"/>
    <w:rsid w:val="001659D2"/>
    <w:rsid w:val="00165E40"/>
    <w:rsid w:val="0017053A"/>
    <w:rsid w:val="00170873"/>
    <w:rsid w:val="001719C6"/>
    <w:rsid w:val="00172E42"/>
    <w:rsid w:val="00174356"/>
    <w:rsid w:val="001765C5"/>
    <w:rsid w:val="00176A65"/>
    <w:rsid w:val="00181DAF"/>
    <w:rsid w:val="0018291A"/>
    <w:rsid w:val="00183238"/>
    <w:rsid w:val="00183620"/>
    <w:rsid w:val="00184992"/>
    <w:rsid w:val="0019033E"/>
    <w:rsid w:val="00190B6D"/>
    <w:rsid w:val="001934FF"/>
    <w:rsid w:val="001969F1"/>
    <w:rsid w:val="001A0B24"/>
    <w:rsid w:val="001A57A6"/>
    <w:rsid w:val="001A6180"/>
    <w:rsid w:val="001B063E"/>
    <w:rsid w:val="001B2DE9"/>
    <w:rsid w:val="001B51F8"/>
    <w:rsid w:val="001C3D06"/>
    <w:rsid w:val="001C5A38"/>
    <w:rsid w:val="001C71AE"/>
    <w:rsid w:val="001D0523"/>
    <w:rsid w:val="001D06B7"/>
    <w:rsid w:val="001D2D01"/>
    <w:rsid w:val="001D33B1"/>
    <w:rsid w:val="001D3638"/>
    <w:rsid w:val="001D42A8"/>
    <w:rsid w:val="001D478D"/>
    <w:rsid w:val="001D5F5A"/>
    <w:rsid w:val="001D6546"/>
    <w:rsid w:val="001D6732"/>
    <w:rsid w:val="001D7D5D"/>
    <w:rsid w:val="001E78BE"/>
    <w:rsid w:val="001F0A37"/>
    <w:rsid w:val="001F31A0"/>
    <w:rsid w:val="001F48C3"/>
    <w:rsid w:val="001F7758"/>
    <w:rsid w:val="001F7CA6"/>
    <w:rsid w:val="002002E3"/>
    <w:rsid w:val="002004FE"/>
    <w:rsid w:val="00200982"/>
    <w:rsid w:val="00200A7F"/>
    <w:rsid w:val="00203211"/>
    <w:rsid w:val="00204C2F"/>
    <w:rsid w:val="002060D2"/>
    <w:rsid w:val="00210616"/>
    <w:rsid w:val="002106B6"/>
    <w:rsid w:val="002121D4"/>
    <w:rsid w:val="0021318D"/>
    <w:rsid w:val="002132F3"/>
    <w:rsid w:val="00213C2A"/>
    <w:rsid w:val="002147DC"/>
    <w:rsid w:val="00216B15"/>
    <w:rsid w:val="002176CB"/>
    <w:rsid w:val="00221D6D"/>
    <w:rsid w:val="0022237D"/>
    <w:rsid w:val="00223A77"/>
    <w:rsid w:val="00224612"/>
    <w:rsid w:val="0022686C"/>
    <w:rsid w:val="00227404"/>
    <w:rsid w:val="0022794F"/>
    <w:rsid w:val="00227951"/>
    <w:rsid w:val="002308E5"/>
    <w:rsid w:val="0023134B"/>
    <w:rsid w:val="00233DB2"/>
    <w:rsid w:val="0023529A"/>
    <w:rsid w:val="00237522"/>
    <w:rsid w:val="00237DB5"/>
    <w:rsid w:val="002409F9"/>
    <w:rsid w:val="00241FB4"/>
    <w:rsid w:val="0024279A"/>
    <w:rsid w:val="0024361F"/>
    <w:rsid w:val="00243AA6"/>
    <w:rsid w:val="00245D5B"/>
    <w:rsid w:val="0024729C"/>
    <w:rsid w:val="00253877"/>
    <w:rsid w:val="0025402D"/>
    <w:rsid w:val="00256FA0"/>
    <w:rsid w:val="002570E1"/>
    <w:rsid w:val="002648DC"/>
    <w:rsid w:val="002669D6"/>
    <w:rsid w:val="00267572"/>
    <w:rsid w:val="002702BB"/>
    <w:rsid w:val="002729EE"/>
    <w:rsid w:val="00273432"/>
    <w:rsid w:val="00274283"/>
    <w:rsid w:val="00274BCD"/>
    <w:rsid w:val="002758A0"/>
    <w:rsid w:val="002763C7"/>
    <w:rsid w:val="0027726F"/>
    <w:rsid w:val="002806BD"/>
    <w:rsid w:val="0028203B"/>
    <w:rsid w:val="00293722"/>
    <w:rsid w:val="002965B5"/>
    <w:rsid w:val="00296A12"/>
    <w:rsid w:val="002A143F"/>
    <w:rsid w:val="002A171A"/>
    <w:rsid w:val="002A203A"/>
    <w:rsid w:val="002A24D9"/>
    <w:rsid w:val="002A2669"/>
    <w:rsid w:val="002A47E6"/>
    <w:rsid w:val="002A5B40"/>
    <w:rsid w:val="002A6D67"/>
    <w:rsid w:val="002A7D6C"/>
    <w:rsid w:val="002B2BA6"/>
    <w:rsid w:val="002B3DC1"/>
    <w:rsid w:val="002B426A"/>
    <w:rsid w:val="002B50C4"/>
    <w:rsid w:val="002B67AA"/>
    <w:rsid w:val="002B7DEF"/>
    <w:rsid w:val="002C0526"/>
    <w:rsid w:val="002C07FA"/>
    <w:rsid w:val="002C0B12"/>
    <w:rsid w:val="002C0D1B"/>
    <w:rsid w:val="002C1E94"/>
    <w:rsid w:val="002C3F48"/>
    <w:rsid w:val="002C76B2"/>
    <w:rsid w:val="002C7D9C"/>
    <w:rsid w:val="002D14E5"/>
    <w:rsid w:val="002D2AA9"/>
    <w:rsid w:val="002D339F"/>
    <w:rsid w:val="002D75CF"/>
    <w:rsid w:val="002E04D4"/>
    <w:rsid w:val="002E4296"/>
    <w:rsid w:val="002E5E47"/>
    <w:rsid w:val="002E5F12"/>
    <w:rsid w:val="002F0CFD"/>
    <w:rsid w:val="002F2F7A"/>
    <w:rsid w:val="002F30EE"/>
    <w:rsid w:val="002F44FE"/>
    <w:rsid w:val="002F4664"/>
    <w:rsid w:val="002F5E0E"/>
    <w:rsid w:val="00312BA8"/>
    <w:rsid w:val="00314056"/>
    <w:rsid w:val="00315554"/>
    <w:rsid w:val="00315651"/>
    <w:rsid w:val="0031638D"/>
    <w:rsid w:val="00323CB5"/>
    <w:rsid w:val="00327029"/>
    <w:rsid w:val="00327191"/>
    <w:rsid w:val="0033023B"/>
    <w:rsid w:val="00330EE9"/>
    <w:rsid w:val="0033651C"/>
    <w:rsid w:val="00336D55"/>
    <w:rsid w:val="00337182"/>
    <w:rsid w:val="0034118D"/>
    <w:rsid w:val="00341D15"/>
    <w:rsid w:val="0034376B"/>
    <w:rsid w:val="00344081"/>
    <w:rsid w:val="00350A46"/>
    <w:rsid w:val="00350DA5"/>
    <w:rsid w:val="00350F87"/>
    <w:rsid w:val="00351BF6"/>
    <w:rsid w:val="003526DD"/>
    <w:rsid w:val="0035496D"/>
    <w:rsid w:val="00355A52"/>
    <w:rsid w:val="00356E31"/>
    <w:rsid w:val="00364202"/>
    <w:rsid w:val="00364284"/>
    <w:rsid w:val="00365EE4"/>
    <w:rsid w:val="00366460"/>
    <w:rsid w:val="003666E9"/>
    <w:rsid w:val="00371099"/>
    <w:rsid w:val="00375754"/>
    <w:rsid w:val="003805B4"/>
    <w:rsid w:val="00381382"/>
    <w:rsid w:val="00383843"/>
    <w:rsid w:val="00386CEC"/>
    <w:rsid w:val="00387100"/>
    <w:rsid w:val="003902F7"/>
    <w:rsid w:val="0039036A"/>
    <w:rsid w:val="00390D4A"/>
    <w:rsid w:val="0039137C"/>
    <w:rsid w:val="003920B3"/>
    <w:rsid w:val="00395FDC"/>
    <w:rsid w:val="00397562"/>
    <w:rsid w:val="003979AE"/>
    <w:rsid w:val="003A01D3"/>
    <w:rsid w:val="003A193F"/>
    <w:rsid w:val="003A3C1B"/>
    <w:rsid w:val="003A3E8F"/>
    <w:rsid w:val="003B61FC"/>
    <w:rsid w:val="003B769B"/>
    <w:rsid w:val="003B7F92"/>
    <w:rsid w:val="003C028F"/>
    <w:rsid w:val="003C05AF"/>
    <w:rsid w:val="003C2AA8"/>
    <w:rsid w:val="003C33D5"/>
    <w:rsid w:val="003C380C"/>
    <w:rsid w:val="003C4CBB"/>
    <w:rsid w:val="003C546C"/>
    <w:rsid w:val="003D15D0"/>
    <w:rsid w:val="003D3C27"/>
    <w:rsid w:val="003D4D5C"/>
    <w:rsid w:val="003D51A4"/>
    <w:rsid w:val="003D6FF7"/>
    <w:rsid w:val="003E3F59"/>
    <w:rsid w:val="003E4045"/>
    <w:rsid w:val="003E4A8E"/>
    <w:rsid w:val="003E5CFF"/>
    <w:rsid w:val="003E651F"/>
    <w:rsid w:val="003F02E1"/>
    <w:rsid w:val="003F11C0"/>
    <w:rsid w:val="003F32C7"/>
    <w:rsid w:val="003F4A7C"/>
    <w:rsid w:val="003F5679"/>
    <w:rsid w:val="003F76DE"/>
    <w:rsid w:val="003F7893"/>
    <w:rsid w:val="003F7A8A"/>
    <w:rsid w:val="00400790"/>
    <w:rsid w:val="004027A4"/>
    <w:rsid w:val="004051A3"/>
    <w:rsid w:val="004056C3"/>
    <w:rsid w:val="00405FB8"/>
    <w:rsid w:val="0040622D"/>
    <w:rsid w:val="0040644D"/>
    <w:rsid w:val="00406815"/>
    <w:rsid w:val="00406FBE"/>
    <w:rsid w:val="00407665"/>
    <w:rsid w:val="00411911"/>
    <w:rsid w:val="00412C26"/>
    <w:rsid w:val="004135D5"/>
    <w:rsid w:val="00413775"/>
    <w:rsid w:val="0041455B"/>
    <w:rsid w:val="00414F30"/>
    <w:rsid w:val="004174FF"/>
    <w:rsid w:val="00417D9A"/>
    <w:rsid w:val="004201DF"/>
    <w:rsid w:val="004203EC"/>
    <w:rsid w:val="004211DF"/>
    <w:rsid w:val="0042416D"/>
    <w:rsid w:val="004318BE"/>
    <w:rsid w:val="0043588B"/>
    <w:rsid w:val="00440005"/>
    <w:rsid w:val="00441D49"/>
    <w:rsid w:val="00442272"/>
    <w:rsid w:val="00443045"/>
    <w:rsid w:val="004457DC"/>
    <w:rsid w:val="0044772E"/>
    <w:rsid w:val="00447779"/>
    <w:rsid w:val="00447BE4"/>
    <w:rsid w:val="00450E2E"/>
    <w:rsid w:val="0045102D"/>
    <w:rsid w:val="0045216E"/>
    <w:rsid w:val="00453054"/>
    <w:rsid w:val="0045754D"/>
    <w:rsid w:val="004602BA"/>
    <w:rsid w:val="004612A2"/>
    <w:rsid w:val="004614FB"/>
    <w:rsid w:val="00461B7B"/>
    <w:rsid w:val="00462EC1"/>
    <w:rsid w:val="004640DC"/>
    <w:rsid w:val="00465361"/>
    <w:rsid w:val="004657AD"/>
    <w:rsid w:val="00467CDC"/>
    <w:rsid w:val="0047072C"/>
    <w:rsid w:val="0047243D"/>
    <w:rsid w:val="004744CF"/>
    <w:rsid w:val="00475E64"/>
    <w:rsid w:val="004764E6"/>
    <w:rsid w:val="00476F88"/>
    <w:rsid w:val="00477D44"/>
    <w:rsid w:val="00480563"/>
    <w:rsid w:val="00480E89"/>
    <w:rsid w:val="0048281A"/>
    <w:rsid w:val="00484D0D"/>
    <w:rsid w:val="00487750"/>
    <w:rsid w:val="00487A69"/>
    <w:rsid w:val="00487EC1"/>
    <w:rsid w:val="00490CA9"/>
    <w:rsid w:val="0049133F"/>
    <w:rsid w:val="00495A8C"/>
    <w:rsid w:val="00495D06"/>
    <w:rsid w:val="0049623F"/>
    <w:rsid w:val="0049786B"/>
    <w:rsid w:val="004A11A7"/>
    <w:rsid w:val="004B101E"/>
    <w:rsid w:val="004B228F"/>
    <w:rsid w:val="004B4BE8"/>
    <w:rsid w:val="004B5259"/>
    <w:rsid w:val="004B57CD"/>
    <w:rsid w:val="004B5AE7"/>
    <w:rsid w:val="004B5B94"/>
    <w:rsid w:val="004B755E"/>
    <w:rsid w:val="004C168F"/>
    <w:rsid w:val="004C363E"/>
    <w:rsid w:val="004C500A"/>
    <w:rsid w:val="004D193C"/>
    <w:rsid w:val="004D19AD"/>
    <w:rsid w:val="004D1D05"/>
    <w:rsid w:val="004D33E0"/>
    <w:rsid w:val="004D3F4E"/>
    <w:rsid w:val="004D72AE"/>
    <w:rsid w:val="004D7972"/>
    <w:rsid w:val="004D7C2E"/>
    <w:rsid w:val="004E1C65"/>
    <w:rsid w:val="004E2D2F"/>
    <w:rsid w:val="004E459C"/>
    <w:rsid w:val="004E6CBD"/>
    <w:rsid w:val="004F2769"/>
    <w:rsid w:val="004F2AE0"/>
    <w:rsid w:val="004F45B6"/>
    <w:rsid w:val="004F48C4"/>
    <w:rsid w:val="005002B7"/>
    <w:rsid w:val="00500579"/>
    <w:rsid w:val="00500B71"/>
    <w:rsid w:val="00501264"/>
    <w:rsid w:val="00505430"/>
    <w:rsid w:val="0050583D"/>
    <w:rsid w:val="0050676B"/>
    <w:rsid w:val="00507626"/>
    <w:rsid w:val="0051060D"/>
    <w:rsid w:val="00510A14"/>
    <w:rsid w:val="00510D4B"/>
    <w:rsid w:val="005110F4"/>
    <w:rsid w:val="0051277F"/>
    <w:rsid w:val="005134A2"/>
    <w:rsid w:val="005143F3"/>
    <w:rsid w:val="00514C42"/>
    <w:rsid w:val="00517F99"/>
    <w:rsid w:val="00520FAA"/>
    <w:rsid w:val="00521C8F"/>
    <w:rsid w:val="00523F12"/>
    <w:rsid w:val="00524EA2"/>
    <w:rsid w:val="00525846"/>
    <w:rsid w:val="00526029"/>
    <w:rsid w:val="00526502"/>
    <w:rsid w:val="00530019"/>
    <w:rsid w:val="00530268"/>
    <w:rsid w:val="00530AC5"/>
    <w:rsid w:val="0053195F"/>
    <w:rsid w:val="0053419C"/>
    <w:rsid w:val="00536CBE"/>
    <w:rsid w:val="00541FF9"/>
    <w:rsid w:val="00543C15"/>
    <w:rsid w:val="005465AC"/>
    <w:rsid w:val="00546B01"/>
    <w:rsid w:val="005514BA"/>
    <w:rsid w:val="00554FF7"/>
    <w:rsid w:val="0055658A"/>
    <w:rsid w:val="00556CB4"/>
    <w:rsid w:val="00560982"/>
    <w:rsid w:val="005619FC"/>
    <w:rsid w:val="00562B44"/>
    <w:rsid w:val="00564EC6"/>
    <w:rsid w:val="00565F3E"/>
    <w:rsid w:val="005675D9"/>
    <w:rsid w:val="00571DCA"/>
    <w:rsid w:val="00572B79"/>
    <w:rsid w:val="005756D9"/>
    <w:rsid w:val="00575779"/>
    <w:rsid w:val="00575B11"/>
    <w:rsid w:val="0057688C"/>
    <w:rsid w:val="00576C39"/>
    <w:rsid w:val="00577733"/>
    <w:rsid w:val="005816A4"/>
    <w:rsid w:val="00582DF0"/>
    <w:rsid w:val="005845D0"/>
    <w:rsid w:val="00586B1C"/>
    <w:rsid w:val="00587B03"/>
    <w:rsid w:val="00592842"/>
    <w:rsid w:val="00594793"/>
    <w:rsid w:val="005947E1"/>
    <w:rsid w:val="005954E4"/>
    <w:rsid w:val="00596D35"/>
    <w:rsid w:val="005A2799"/>
    <w:rsid w:val="005A4651"/>
    <w:rsid w:val="005B0B6D"/>
    <w:rsid w:val="005B0DD9"/>
    <w:rsid w:val="005B4B42"/>
    <w:rsid w:val="005C0E9D"/>
    <w:rsid w:val="005C1E79"/>
    <w:rsid w:val="005C3EE9"/>
    <w:rsid w:val="005C5B98"/>
    <w:rsid w:val="005D039A"/>
    <w:rsid w:val="005D24B7"/>
    <w:rsid w:val="005D38BA"/>
    <w:rsid w:val="005D3975"/>
    <w:rsid w:val="005D5C3A"/>
    <w:rsid w:val="005D7556"/>
    <w:rsid w:val="005E061D"/>
    <w:rsid w:val="005E0AF0"/>
    <w:rsid w:val="005E2CE1"/>
    <w:rsid w:val="005E32FE"/>
    <w:rsid w:val="005E4181"/>
    <w:rsid w:val="005E4480"/>
    <w:rsid w:val="005E6E24"/>
    <w:rsid w:val="005F5A93"/>
    <w:rsid w:val="005F66A4"/>
    <w:rsid w:val="00600635"/>
    <w:rsid w:val="00600C7C"/>
    <w:rsid w:val="0060194A"/>
    <w:rsid w:val="0060283C"/>
    <w:rsid w:val="00603B17"/>
    <w:rsid w:val="0060439E"/>
    <w:rsid w:val="00604CF3"/>
    <w:rsid w:val="00604FFB"/>
    <w:rsid w:val="0060597B"/>
    <w:rsid w:val="006065BA"/>
    <w:rsid w:val="006074E9"/>
    <w:rsid w:val="00613502"/>
    <w:rsid w:val="00613C1E"/>
    <w:rsid w:val="006144D5"/>
    <w:rsid w:val="006151CD"/>
    <w:rsid w:val="006159B3"/>
    <w:rsid w:val="006166C7"/>
    <w:rsid w:val="006209FC"/>
    <w:rsid w:val="00627158"/>
    <w:rsid w:val="006355F8"/>
    <w:rsid w:val="0064183F"/>
    <w:rsid w:val="00642773"/>
    <w:rsid w:val="00642A46"/>
    <w:rsid w:val="00642EC8"/>
    <w:rsid w:val="00645529"/>
    <w:rsid w:val="00646A34"/>
    <w:rsid w:val="00655741"/>
    <w:rsid w:val="00655BD1"/>
    <w:rsid w:val="00656CBF"/>
    <w:rsid w:val="00656EF2"/>
    <w:rsid w:val="006571D6"/>
    <w:rsid w:val="00661B03"/>
    <w:rsid w:val="006672A5"/>
    <w:rsid w:val="00671B3F"/>
    <w:rsid w:val="006728B1"/>
    <w:rsid w:val="00674ED7"/>
    <w:rsid w:val="00677595"/>
    <w:rsid w:val="00677D68"/>
    <w:rsid w:val="00681140"/>
    <w:rsid w:val="0068292C"/>
    <w:rsid w:val="0068365C"/>
    <w:rsid w:val="00684225"/>
    <w:rsid w:val="0069104C"/>
    <w:rsid w:val="00692565"/>
    <w:rsid w:val="0069511F"/>
    <w:rsid w:val="006A0242"/>
    <w:rsid w:val="006A088E"/>
    <w:rsid w:val="006A3399"/>
    <w:rsid w:val="006A39EA"/>
    <w:rsid w:val="006A5603"/>
    <w:rsid w:val="006A7B65"/>
    <w:rsid w:val="006B1F21"/>
    <w:rsid w:val="006B61CD"/>
    <w:rsid w:val="006C0B5F"/>
    <w:rsid w:val="006C15D1"/>
    <w:rsid w:val="006C20E0"/>
    <w:rsid w:val="006C3E4A"/>
    <w:rsid w:val="006C41EB"/>
    <w:rsid w:val="006C56F8"/>
    <w:rsid w:val="006C6CA2"/>
    <w:rsid w:val="006C6E0D"/>
    <w:rsid w:val="006C7EB1"/>
    <w:rsid w:val="006D347F"/>
    <w:rsid w:val="006D3D09"/>
    <w:rsid w:val="006D4361"/>
    <w:rsid w:val="006D6033"/>
    <w:rsid w:val="006E2240"/>
    <w:rsid w:val="006E3583"/>
    <w:rsid w:val="006E7897"/>
    <w:rsid w:val="006F135A"/>
    <w:rsid w:val="006F211F"/>
    <w:rsid w:val="006F227E"/>
    <w:rsid w:val="006F3666"/>
    <w:rsid w:val="006F5EE0"/>
    <w:rsid w:val="006F6472"/>
    <w:rsid w:val="006F7CA6"/>
    <w:rsid w:val="0070152E"/>
    <w:rsid w:val="00701CF4"/>
    <w:rsid w:val="00701F9E"/>
    <w:rsid w:val="007036DE"/>
    <w:rsid w:val="00705D47"/>
    <w:rsid w:val="007112AB"/>
    <w:rsid w:val="007123DF"/>
    <w:rsid w:val="00712547"/>
    <w:rsid w:val="00715147"/>
    <w:rsid w:val="00716F82"/>
    <w:rsid w:val="00721BA4"/>
    <w:rsid w:val="00723684"/>
    <w:rsid w:val="00723829"/>
    <w:rsid w:val="00725831"/>
    <w:rsid w:val="00725FB4"/>
    <w:rsid w:val="00727CCB"/>
    <w:rsid w:val="00731D2C"/>
    <w:rsid w:val="00734206"/>
    <w:rsid w:val="00734C41"/>
    <w:rsid w:val="00741C42"/>
    <w:rsid w:val="00741D33"/>
    <w:rsid w:val="0074524F"/>
    <w:rsid w:val="007477CF"/>
    <w:rsid w:val="00747B3D"/>
    <w:rsid w:val="007501EA"/>
    <w:rsid w:val="00751DD3"/>
    <w:rsid w:val="007531A4"/>
    <w:rsid w:val="00754426"/>
    <w:rsid w:val="00754CCF"/>
    <w:rsid w:val="007566DB"/>
    <w:rsid w:val="00761069"/>
    <w:rsid w:val="00765FC2"/>
    <w:rsid w:val="00766F08"/>
    <w:rsid w:val="00776E23"/>
    <w:rsid w:val="0077744E"/>
    <w:rsid w:val="00780E05"/>
    <w:rsid w:val="00781A7C"/>
    <w:rsid w:val="0078536B"/>
    <w:rsid w:val="00787196"/>
    <w:rsid w:val="0079116C"/>
    <w:rsid w:val="0079638F"/>
    <w:rsid w:val="007A01D1"/>
    <w:rsid w:val="007A0E9D"/>
    <w:rsid w:val="007A4202"/>
    <w:rsid w:val="007B1239"/>
    <w:rsid w:val="007B20CC"/>
    <w:rsid w:val="007B228D"/>
    <w:rsid w:val="007B3064"/>
    <w:rsid w:val="007B3D29"/>
    <w:rsid w:val="007B51D0"/>
    <w:rsid w:val="007B5685"/>
    <w:rsid w:val="007C7332"/>
    <w:rsid w:val="007D064E"/>
    <w:rsid w:val="007D0ED9"/>
    <w:rsid w:val="007D189F"/>
    <w:rsid w:val="007D1BC1"/>
    <w:rsid w:val="007D1E7D"/>
    <w:rsid w:val="007D4173"/>
    <w:rsid w:val="007D513B"/>
    <w:rsid w:val="007E1496"/>
    <w:rsid w:val="007E2232"/>
    <w:rsid w:val="007E2445"/>
    <w:rsid w:val="007E4584"/>
    <w:rsid w:val="007E4B2C"/>
    <w:rsid w:val="007E5A07"/>
    <w:rsid w:val="007E5B18"/>
    <w:rsid w:val="007F337F"/>
    <w:rsid w:val="007F3CBB"/>
    <w:rsid w:val="007F5504"/>
    <w:rsid w:val="007F5C4D"/>
    <w:rsid w:val="007F6B08"/>
    <w:rsid w:val="007F7798"/>
    <w:rsid w:val="00800A8C"/>
    <w:rsid w:val="00801233"/>
    <w:rsid w:val="00801C02"/>
    <w:rsid w:val="00802841"/>
    <w:rsid w:val="00802B25"/>
    <w:rsid w:val="008041FA"/>
    <w:rsid w:val="008064F5"/>
    <w:rsid w:val="00806929"/>
    <w:rsid w:val="00810292"/>
    <w:rsid w:val="00811B1F"/>
    <w:rsid w:val="00811E56"/>
    <w:rsid w:val="0081280B"/>
    <w:rsid w:val="00814A19"/>
    <w:rsid w:val="00815431"/>
    <w:rsid w:val="00822241"/>
    <w:rsid w:val="008225C8"/>
    <w:rsid w:val="00825577"/>
    <w:rsid w:val="00830ADA"/>
    <w:rsid w:val="00830B5B"/>
    <w:rsid w:val="008339B1"/>
    <w:rsid w:val="0083400C"/>
    <w:rsid w:val="0083432B"/>
    <w:rsid w:val="00834537"/>
    <w:rsid w:val="0083529A"/>
    <w:rsid w:val="00835799"/>
    <w:rsid w:val="00835E74"/>
    <w:rsid w:val="008366B6"/>
    <w:rsid w:val="008368A9"/>
    <w:rsid w:val="0084058C"/>
    <w:rsid w:val="0084226D"/>
    <w:rsid w:val="008450AE"/>
    <w:rsid w:val="0084527F"/>
    <w:rsid w:val="00846CEC"/>
    <w:rsid w:val="00851230"/>
    <w:rsid w:val="00852B5B"/>
    <w:rsid w:val="00854C7E"/>
    <w:rsid w:val="00856FEB"/>
    <w:rsid w:val="008606FF"/>
    <w:rsid w:val="008622C0"/>
    <w:rsid w:val="00867521"/>
    <w:rsid w:val="00872732"/>
    <w:rsid w:val="00873A1E"/>
    <w:rsid w:val="008746F6"/>
    <w:rsid w:val="008765D7"/>
    <w:rsid w:val="00876DC2"/>
    <w:rsid w:val="00881F85"/>
    <w:rsid w:val="008828E6"/>
    <w:rsid w:val="00882F99"/>
    <w:rsid w:val="008830F5"/>
    <w:rsid w:val="00884FDA"/>
    <w:rsid w:val="00885D6B"/>
    <w:rsid w:val="008873F3"/>
    <w:rsid w:val="00887534"/>
    <w:rsid w:val="008904FE"/>
    <w:rsid w:val="00890EB3"/>
    <w:rsid w:val="00895541"/>
    <w:rsid w:val="008974DC"/>
    <w:rsid w:val="008A1003"/>
    <w:rsid w:val="008A1F2A"/>
    <w:rsid w:val="008A24B5"/>
    <w:rsid w:val="008A3A9D"/>
    <w:rsid w:val="008A4B03"/>
    <w:rsid w:val="008A56B4"/>
    <w:rsid w:val="008A6649"/>
    <w:rsid w:val="008A6C4C"/>
    <w:rsid w:val="008A6F28"/>
    <w:rsid w:val="008A7C1F"/>
    <w:rsid w:val="008A7D92"/>
    <w:rsid w:val="008B6637"/>
    <w:rsid w:val="008B706D"/>
    <w:rsid w:val="008C157E"/>
    <w:rsid w:val="008C1C8A"/>
    <w:rsid w:val="008C1CC6"/>
    <w:rsid w:val="008C22C8"/>
    <w:rsid w:val="008C4946"/>
    <w:rsid w:val="008C7A7E"/>
    <w:rsid w:val="008C7CFB"/>
    <w:rsid w:val="008D3D34"/>
    <w:rsid w:val="008D4830"/>
    <w:rsid w:val="008D7C44"/>
    <w:rsid w:val="008E0AEF"/>
    <w:rsid w:val="008E2094"/>
    <w:rsid w:val="008E2E51"/>
    <w:rsid w:val="008E50E4"/>
    <w:rsid w:val="008E57C7"/>
    <w:rsid w:val="008E5A38"/>
    <w:rsid w:val="008E5EA7"/>
    <w:rsid w:val="008F0932"/>
    <w:rsid w:val="008F3253"/>
    <w:rsid w:val="008F41D2"/>
    <w:rsid w:val="008F7ED8"/>
    <w:rsid w:val="00903B88"/>
    <w:rsid w:val="00903BD1"/>
    <w:rsid w:val="00906356"/>
    <w:rsid w:val="00910576"/>
    <w:rsid w:val="00911446"/>
    <w:rsid w:val="009144FF"/>
    <w:rsid w:val="009148AB"/>
    <w:rsid w:val="009151E0"/>
    <w:rsid w:val="00916088"/>
    <w:rsid w:val="00922D43"/>
    <w:rsid w:val="0092749F"/>
    <w:rsid w:val="0093014E"/>
    <w:rsid w:val="009302F6"/>
    <w:rsid w:val="00931251"/>
    <w:rsid w:val="00932FBC"/>
    <w:rsid w:val="00934E89"/>
    <w:rsid w:val="00937364"/>
    <w:rsid w:val="00937B8F"/>
    <w:rsid w:val="009406A7"/>
    <w:rsid w:val="00941070"/>
    <w:rsid w:val="00943A52"/>
    <w:rsid w:val="009449AD"/>
    <w:rsid w:val="009456FC"/>
    <w:rsid w:val="00946003"/>
    <w:rsid w:val="009474F1"/>
    <w:rsid w:val="00947C14"/>
    <w:rsid w:val="00947FDC"/>
    <w:rsid w:val="00950E4B"/>
    <w:rsid w:val="00954022"/>
    <w:rsid w:val="0095437D"/>
    <w:rsid w:val="009561B1"/>
    <w:rsid w:val="00956A39"/>
    <w:rsid w:val="00961157"/>
    <w:rsid w:val="00961980"/>
    <w:rsid w:val="009620D1"/>
    <w:rsid w:val="0096556D"/>
    <w:rsid w:val="0096593E"/>
    <w:rsid w:val="0097173E"/>
    <w:rsid w:val="00972B5E"/>
    <w:rsid w:val="00972B8D"/>
    <w:rsid w:val="00981844"/>
    <w:rsid w:val="009824B2"/>
    <w:rsid w:val="00984A56"/>
    <w:rsid w:val="009853C5"/>
    <w:rsid w:val="009859EF"/>
    <w:rsid w:val="00986207"/>
    <w:rsid w:val="00987FEA"/>
    <w:rsid w:val="00991695"/>
    <w:rsid w:val="0099667E"/>
    <w:rsid w:val="00997836"/>
    <w:rsid w:val="00997F8A"/>
    <w:rsid w:val="009A26B4"/>
    <w:rsid w:val="009A3489"/>
    <w:rsid w:val="009A3F08"/>
    <w:rsid w:val="009A4D60"/>
    <w:rsid w:val="009A570A"/>
    <w:rsid w:val="009A618F"/>
    <w:rsid w:val="009A7B6E"/>
    <w:rsid w:val="009B0AAD"/>
    <w:rsid w:val="009B15F1"/>
    <w:rsid w:val="009B3092"/>
    <w:rsid w:val="009B3743"/>
    <w:rsid w:val="009B41E9"/>
    <w:rsid w:val="009B4655"/>
    <w:rsid w:val="009B4F62"/>
    <w:rsid w:val="009B6413"/>
    <w:rsid w:val="009C01FD"/>
    <w:rsid w:val="009C06A4"/>
    <w:rsid w:val="009C2584"/>
    <w:rsid w:val="009C49EF"/>
    <w:rsid w:val="009C5780"/>
    <w:rsid w:val="009C5ED9"/>
    <w:rsid w:val="009C7DBF"/>
    <w:rsid w:val="009D2375"/>
    <w:rsid w:val="009D2384"/>
    <w:rsid w:val="009D509C"/>
    <w:rsid w:val="009D7EE9"/>
    <w:rsid w:val="009E1F7D"/>
    <w:rsid w:val="009E217C"/>
    <w:rsid w:val="009E45AC"/>
    <w:rsid w:val="009E4D05"/>
    <w:rsid w:val="009E4E31"/>
    <w:rsid w:val="009E510F"/>
    <w:rsid w:val="009E6578"/>
    <w:rsid w:val="009F365A"/>
    <w:rsid w:val="009F36FE"/>
    <w:rsid w:val="009F5D08"/>
    <w:rsid w:val="00A0086C"/>
    <w:rsid w:val="00A01BC1"/>
    <w:rsid w:val="00A0358C"/>
    <w:rsid w:val="00A0445C"/>
    <w:rsid w:val="00A0525A"/>
    <w:rsid w:val="00A0588B"/>
    <w:rsid w:val="00A10C6D"/>
    <w:rsid w:val="00A122FA"/>
    <w:rsid w:val="00A124A0"/>
    <w:rsid w:val="00A1695A"/>
    <w:rsid w:val="00A2023B"/>
    <w:rsid w:val="00A208F1"/>
    <w:rsid w:val="00A21D3A"/>
    <w:rsid w:val="00A2423C"/>
    <w:rsid w:val="00A2759A"/>
    <w:rsid w:val="00A31832"/>
    <w:rsid w:val="00A329E7"/>
    <w:rsid w:val="00A345AE"/>
    <w:rsid w:val="00A35FE6"/>
    <w:rsid w:val="00A36A95"/>
    <w:rsid w:val="00A371D3"/>
    <w:rsid w:val="00A40004"/>
    <w:rsid w:val="00A420D3"/>
    <w:rsid w:val="00A43694"/>
    <w:rsid w:val="00A43914"/>
    <w:rsid w:val="00A43C22"/>
    <w:rsid w:val="00A462BE"/>
    <w:rsid w:val="00A4764D"/>
    <w:rsid w:val="00A50B35"/>
    <w:rsid w:val="00A54D00"/>
    <w:rsid w:val="00A556DC"/>
    <w:rsid w:val="00A563E6"/>
    <w:rsid w:val="00A57A73"/>
    <w:rsid w:val="00A627C1"/>
    <w:rsid w:val="00A628B0"/>
    <w:rsid w:val="00A62A2E"/>
    <w:rsid w:val="00A632F3"/>
    <w:rsid w:val="00A63439"/>
    <w:rsid w:val="00A64B2E"/>
    <w:rsid w:val="00A64B9A"/>
    <w:rsid w:val="00A64E25"/>
    <w:rsid w:val="00A6679B"/>
    <w:rsid w:val="00A67168"/>
    <w:rsid w:val="00A74F0A"/>
    <w:rsid w:val="00A752AF"/>
    <w:rsid w:val="00A776F0"/>
    <w:rsid w:val="00A813C8"/>
    <w:rsid w:val="00A81DB3"/>
    <w:rsid w:val="00A8253E"/>
    <w:rsid w:val="00A82EE0"/>
    <w:rsid w:val="00A8334A"/>
    <w:rsid w:val="00A83E72"/>
    <w:rsid w:val="00A85AC3"/>
    <w:rsid w:val="00A85F17"/>
    <w:rsid w:val="00A860F6"/>
    <w:rsid w:val="00A91F76"/>
    <w:rsid w:val="00A960FC"/>
    <w:rsid w:val="00A962B7"/>
    <w:rsid w:val="00AA4018"/>
    <w:rsid w:val="00AA410F"/>
    <w:rsid w:val="00AA6580"/>
    <w:rsid w:val="00AA7EB8"/>
    <w:rsid w:val="00AB1A93"/>
    <w:rsid w:val="00AB3073"/>
    <w:rsid w:val="00AB518A"/>
    <w:rsid w:val="00AB6214"/>
    <w:rsid w:val="00AB775E"/>
    <w:rsid w:val="00AC0A55"/>
    <w:rsid w:val="00AC1CA5"/>
    <w:rsid w:val="00AC391D"/>
    <w:rsid w:val="00AC49E4"/>
    <w:rsid w:val="00AD054F"/>
    <w:rsid w:val="00AD0AA6"/>
    <w:rsid w:val="00AD62F1"/>
    <w:rsid w:val="00AE14DA"/>
    <w:rsid w:val="00AE2BBB"/>
    <w:rsid w:val="00AE4DB6"/>
    <w:rsid w:val="00AF02FA"/>
    <w:rsid w:val="00AF2AA2"/>
    <w:rsid w:val="00AF2BAA"/>
    <w:rsid w:val="00AF362B"/>
    <w:rsid w:val="00AF5C6E"/>
    <w:rsid w:val="00AF7647"/>
    <w:rsid w:val="00B00668"/>
    <w:rsid w:val="00B00BCA"/>
    <w:rsid w:val="00B0190A"/>
    <w:rsid w:val="00B03096"/>
    <w:rsid w:val="00B05556"/>
    <w:rsid w:val="00B10A95"/>
    <w:rsid w:val="00B1184D"/>
    <w:rsid w:val="00B11F35"/>
    <w:rsid w:val="00B136BC"/>
    <w:rsid w:val="00B1370A"/>
    <w:rsid w:val="00B14442"/>
    <w:rsid w:val="00B14970"/>
    <w:rsid w:val="00B14D8F"/>
    <w:rsid w:val="00B17476"/>
    <w:rsid w:val="00B23A3D"/>
    <w:rsid w:val="00B2462D"/>
    <w:rsid w:val="00B255D9"/>
    <w:rsid w:val="00B30B01"/>
    <w:rsid w:val="00B30E9B"/>
    <w:rsid w:val="00B35A00"/>
    <w:rsid w:val="00B40DF3"/>
    <w:rsid w:val="00B43041"/>
    <w:rsid w:val="00B441F3"/>
    <w:rsid w:val="00B451E9"/>
    <w:rsid w:val="00B45761"/>
    <w:rsid w:val="00B457D3"/>
    <w:rsid w:val="00B45F8E"/>
    <w:rsid w:val="00B46AAC"/>
    <w:rsid w:val="00B471F8"/>
    <w:rsid w:val="00B47207"/>
    <w:rsid w:val="00B52890"/>
    <w:rsid w:val="00B55AE3"/>
    <w:rsid w:val="00B6201E"/>
    <w:rsid w:val="00B62D77"/>
    <w:rsid w:val="00B6410B"/>
    <w:rsid w:val="00B664BF"/>
    <w:rsid w:val="00B66B90"/>
    <w:rsid w:val="00B706A6"/>
    <w:rsid w:val="00B712D2"/>
    <w:rsid w:val="00B74C31"/>
    <w:rsid w:val="00B76B7D"/>
    <w:rsid w:val="00B80A9F"/>
    <w:rsid w:val="00B840D1"/>
    <w:rsid w:val="00B85120"/>
    <w:rsid w:val="00B85625"/>
    <w:rsid w:val="00B86AD3"/>
    <w:rsid w:val="00B86DC0"/>
    <w:rsid w:val="00B94E92"/>
    <w:rsid w:val="00BA05D6"/>
    <w:rsid w:val="00BA56BE"/>
    <w:rsid w:val="00BB11C1"/>
    <w:rsid w:val="00BB30CA"/>
    <w:rsid w:val="00BB466B"/>
    <w:rsid w:val="00BB4D74"/>
    <w:rsid w:val="00BB534C"/>
    <w:rsid w:val="00BB56D3"/>
    <w:rsid w:val="00BB6386"/>
    <w:rsid w:val="00BB7250"/>
    <w:rsid w:val="00BC2273"/>
    <w:rsid w:val="00BC26D5"/>
    <w:rsid w:val="00BC270C"/>
    <w:rsid w:val="00BC362E"/>
    <w:rsid w:val="00BC3FC3"/>
    <w:rsid w:val="00BC45D7"/>
    <w:rsid w:val="00BC55C6"/>
    <w:rsid w:val="00BC795B"/>
    <w:rsid w:val="00BD586F"/>
    <w:rsid w:val="00BD5BA9"/>
    <w:rsid w:val="00BD70EA"/>
    <w:rsid w:val="00BD7944"/>
    <w:rsid w:val="00BE0460"/>
    <w:rsid w:val="00BE1ADA"/>
    <w:rsid w:val="00BE3462"/>
    <w:rsid w:val="00BE36E2"/>
    <w:rsid w:val="00BE5F51"/>
    <w:rsid w:val="00BE64B1"/>
    <w:rsid w:val="00BE6849"/>
    <w:rsid w:val="00BE74E3"/>
    <w:rsid w:val="00BE7AC4"/>
    <w:rsid w:val="00BF180A"/>
    <w:rsid w:val="00BF48B9"/>
    <w:rsid w:val="00BF69E6"/>
    <w:rsid w:val="00C01B4B"/>
    <w:rsid w:val="00C01FB0"/>
    <w:rsid w:val="00C0244B"/>
    <w:rsid w:val="00C02972"/>
    <w:rsid w:val="00C03D9B"/>
    <w:rsid w:val="00C04D6C"/>
    <w:rsid w:val="00C07FA6"/>
    <w:rsid w:val="00C14071"/>
    <w:rsid w:val="00C1477E"/>
    <w:rsid w:val="00C150B3"/>
    <w:rsid w:val="00C240C4"/>
    <w:rsid w:val="00C257A1"/>
    <w:rsid w:val="00C33069"/>
    <w:rsid w:val="00C3341F"/>
    <w:rsid w:val="00C356F6"/>
    <w:rsid w:val="00C357EA"/>
    <w:rsid w:val="00C36760"/>
    <w:rsid w:val="00C40122"/>
    <w:rsid w:val="00C40BA5"/>
    <w:rsid w:val="00C42B63"/>
    <w:rsid w:val="00C439C7"/>
    <w:rsid w:val="00C441FF"/>
    <w:rsid w:val="00C44CD2"/>
    <w:rsid w:val="00C45F36"/>
    <w:rsid w:val="00C53E02"/>
    <w:rsid w:val="00C5505D"/>
    <w:rsid w:val="00C55258"/>
    <w:rsid w:val="00C575C5"/>
    <w:rsid w:val="00C60CBF"/>
    <w:rsid w:val="00C627C3"/>
    <w:rsid w:val="00C65E2E"/>
    <w:rsid w:val="00C66FA0"/>
    <w:rsid w:val="00C6741C"/>
    <w:rsid w:val="00C718F7"/>
    <w:rsid w:val="00C71ADC"/>
    <w:rsid w:val="00C727AE"/>
    <w:rsid w:val="00C803A8"/>
    <w:rsid w:val="00C80BDB"/>
    <w:rsid w:val="00C8108A"/>
    <w:rsid w:val="00C81E07"/>
    <w:rsid w:val="00C8239C"/>
    <w:rsid w:val="00C84858"/>
    <w:rsid w:val="00C90701"/>
    <w:rsid w:val="00C91573"/>
    <w:rsid w:val="00C934C6"/>
    <w:rsid w:val="00C93D6A"/>
    <w:rsid w:val="00C9546A"/>
    <w:rsid w:val="00C9642F"/>
    <w:rsid w:val="00CA6AAC"/>
    <w:rsid w:val="00CB073A"/>
    <w:rsid w:val="00CB0B8F"/>
    <w:rsid w:val="00CB1A21"/>
    <w:rsid w:val="00CB1F23"/>
    <w:rsid w:val="00CB79BD"/>
    <w:rsid w:val="00CC0012"/>
    <w:rsid w:val="00CC127B"/>
    <w:rsid w:val="00CC13DD"/>
    <w:rsid w:val="00CC25FF"/>
    <w:rsid w:val="00CC58DB"/>
    <w:rsid w:val="00CC5B95"/>
    <w:rsid w:val="00CC662A"/>
    <w:rsid w:val="00CC68BE"/>
    <w:rsid w:val="00CC7731"/>
    <w:rsid w:val="00CC79B1"/>
    <w:rsid w:val="00CC7AA4"/>
    <w:rsid w:val="00CD0DFC"/>
    <w:rsid w:val="00CD6B22"/>
    <w:rsid w:val="00CE24B7"/>
    <w:rsid w:val="00CE266D"/>
    <w:rsid w:val="00CE26B6"/>
    <w:rsid w:val="00CE3E80"/>
    <w:rsid w:val="00CE5B57"/>
    <w:rsid w:val="00CE6A05"/>
    <w:rsid w:val="00CE7EF8"/>
    <w:rsid w:val="00CF102E"/>
    <w:rsid w:val="00CF1B65"/>
    <w:rsid w:val="00CF3CB9"/>
    <w:rsid w:val="00CF4FEC"/>
    <w:rsid w:val="00CF70FE"/>
    <w:rsid w:val="00D00706"/>
    <w:rsid w:val="00D00CEC"/>
    <w:rsid w:val="00D00EE8"/>
    <w:rsid w:val="00D01227"/>
    <w:rsid w:val="00D01ED4"/>
    <w:rsid w:val="00D049A7"/>
    <w:rsid w:val="00D06E95"/>
    <w:rsid w:val="00D105A4"/>
    <w:rsid w:val="00D154DA"/>
    <w:rsid w:val="00D169C1"/>
    <w:rsid w:val="00D17CDE"/>
    <w:rsid w:val="00D21D81"/>
    <w:rsid w:val="00D22B96"/>
    <w:rsid w:val="00D232B1"/>
    <w:rsid w:val="00D2595C"/>
    <w:rsid w:val="00D25F35"/>
    <w:rsid w:val="00D2652D"/>
    <w:rsid w:val="00D2713F"/>
    <w:rsid w:val="00D328F0"/>
    <w:rsid w:val="00D336F2"/>
    <w:rsid w:val="00D34331"/>
    <w:rsid w:val="00D3580F"/>
    <w:rsid w:val="00D362CF"/>
    <w:rsid w:val="00D468C1"/>
    <w:rsid w:val="00D51F2F"/>
    <w:rsid w:val="00D52E33"/>
    <w:rsid w:val="00D54E45"/>
    <w:rsid w:val="00D552D9"/>
    <w:rsid w:val="00D559A2"/>
    <w:rsid w:val="00D564D5"/>
    <w:rsid w:val="00D57C52"/>
    <w:rsid w:val="00D618AD"/>
    <w:rsid w:val="00D63370"/>
    <w:rsid w:val="00D6342B"/>
    <w:rsid w:val="00D63AE5"/>
    <w:rsid w:val="00D6408E"/>
    <w:rsid w:val="00D65060"/>
    <w:rsid w:val="00D674D6"/>
    <w:rsid w:val="00D7148A"/>
    <w:rsid w:val="00D72923"/>
    <w:rsid w:val="00D7311D"/>
    <w:rsid w:val="00D7447B"/>
    <w:rsid w:val="00D7623D"/>
    <w:rsid w:val="00D7720B"/>
    <w:rsid w:val="00D8005B"/>
    <w:rsid w:val="00D81084"/>
    <w:rsid w:val="00D823F2"/>
    <w:rsid w:val="00D82B36"/>
    <w:rsid w:val="00D86C21"/>
    <w:rsid w:val="00D87ACC"/>
    <w:rsid w:val="00D9053C"/>
    <w:rsid w:val="00D9148E"/>
    <w:rsid w:val="00D92D66"/>
    <w:rsid w:val="00D93503"/>
    <w:rsid w:val="00D9357B"/>
    <w:rsid w:val="00D94F82"/>
    <w:rsid w:val="00D95329"/>
    <w:rsid w:val="00D95D5E"/>
    <w:rsid w:val="00DA31D0"/>
    <w:rsid w:val="00DA5EC8"/>
    <w:rsid w:val="00DA74E5"/>
    <w:rsid w:val="00DB144A"/>
    <w:rsid w:val="00DB20D9"/>
    <w:rsid w:val="00DB22E5"/>
    <w:rsid w:val="00DB4D12"/>
    <w:rsid w:val="00DB7CEA"/>
    <w:rsid w:val="00DC0D52"/>
    <w:rsid w:val="00DC1E7C"/>
    <w:rsid w:val="00DC2D8A"/>
    <w:rsid w:val="00DC2EB5"/>
    <w:rsid w:val="00DC3E0F"/>
    <w:rsid w:val="00DC4659"/>
    <w:rsid w:val="00DC4A63"/>
    <w:rsid w:val="00DC584C"/>
    <w:rsid w:val="00DC5D3D"/>
    <w:rsid w:val="00DC7DC3"/>
    <w:rsid w:val="00DD18CC"/>
    <w:rsid w:val="00DD2F5D"/>
    <w:rsid w:val="00DD476B"/>
    <w:rsid w:val="00DD4A36"/>
    <w:rsid w:val="00DD5824"/>
    <w:rsid w:val="00DE06C2"/>
    <w:rsid w:val="00DE1C6D"/>
    <w:rsid w:val="00DE3B65"/>
    <w:rsid w:val="00DE5047"/>
    <w:rsid w:val="00DE6D0D"/>
    <w:rsid w:val="00DE712E"/>
    <w:rsid w:val="00DF3CB7"/>
    <w:rsid w:val="00E00FAB"/>
    <w:rsid w:val="00E03DE6"/>
    <w:rsid w:val="00E13B18"/>
    <w:rsid w:val="00E153ED"/>
    <w:rsid w:val="00E21325"/>
    <w:rsid w:val="00E24277"/>
    <w:rsid w:val="00E24B3C"/>
    <w:rsid w:val="00E26E14"/>
    <w:rsid w:val="00E27686"/>
    <w:rsid w:val="00E36883"/>
    <w:rsid w:val="00E36DC0"/>
    <w:rsid w:val="00E37A3A"/>
    <w:rsid w:val="00E417F9"/>
    <w:rsid w:val="00E41F27"/>
    <w:rsid w:val="00E431D1"/>
    <w:rsid w:val="00E43A94"/>
    <w:rsid w:val="00E43F6E"/>
    <w:rsid w:val="00E4452F"/>
    <w:rsid w:val="00E44B62"/>
    <w:rsid w:val="00E47149"/>
    <w:rsid w:val="00E5241F"/>
    <w:rsid w:val="00E52626"/>
    <w:rsid w:val="00E53D6E"/>
    <w:rsid w:val="00E53EA8"/>
    <w:rsid w:val="00E606AF"/>
    <w:rsid w:val="00E63AEF"/>
    <w:rsid w:val="00E655C2"/>
    <w:rsid w:val="00E65823"/>
    <w:rsid w:val="00E674F9"/>
    <w:rsid w:val="00E67541"/>
    <w:rsid w:val="00E7027A"/>
    <w:rsid w:val="00E82400"/>
    <w:rsid w:val="00E8244D"/>
    <w:rsid w:val="00E87089"/>
    <w:rsid w:val="00E87CDF"/>
    <w:rsid w:val="00E910B0"/>
    <w:rsid w:val="00E94A91"/>
    <w:rsid w:val="00E9697C"/>
    <w:rsid w:val="00EA0576"/>
    <w:rsid w:val="00EA0C40"/>
    <w:rsid w:val="00EA0EB8"/>
    <w:rsid w:val="00EA167B"/>
    <w:rsid w:val="00EA2436"/>
    <w:rsid w:val="00EA2C3B"/>
    <w:rsid w:val="00EA62A5"/>
    <w:rsid w:val="00EA79DE"/>
    <w:rsid w:val="00EB16CD"/>
    <w:rsid w:val="00EB1C7B"/>
    <w:rsid w:val="00EB306E"/>
    <w:rsid w:val="00EB797F"/>
    <w:rsid w:val="00EC0E26"/>
    <w:rsid w:val="00EC231F"/>
    <w:rsid w:val="00EC4057"/>
    <w:rsid w:val="00EC654F"/>
    <w:rsid w:val="00EC6BEE"/>
    <w:rsid w:val="00ED07F0"/>
    <w:rsid w:val="00ED22AA"/>
    <w:rsid w:val="00ED4497"/>
    <w:rsid w:val="00ED46BA"/>
    <w:rsid w:val="00ED5E96"/>
    <w:rsid w:val="00ED6F73"/>
    <w:rsid w:val="00ED7B9C"/>
    <w:rsid w:val="00EE04B9"/>
    <w:rsid w:val="00EE083D"/>
    <w:rsid w:val="00EE0BCE"/>
    <w:rsid w:val="00EE1498"/>
    <w:rsid w:val="00EE2170"/>
    <w:rsid w:val="00EE23BF"/>
    <w:rsid w:val="00EE27BB"/>
    <w:rsid w:val="00EE62B9"/>
    <w:rsid w:val="00EE6948"/>
    <w:rsid w:val="00EE7E4E"/>
    <w:rsid w:val="00EF25B5"/>
    <w:rsid w:val="00EF5BB6"/>
    <w:rsid w:val="00F03205"/>
    <w:rsid w:val="00F042D9"/>
    <w:rsid w:val="00F05FBA"/>
    <w:rsid w:val="00F0745A"/>
    <w:rsid w:val="00F07B17"/>
    <w:rsid w:val="00F113D9"/>
    <w:rsid w:val="00F13D4D"/>
    <w:rsid w:val="00F141F7"/>
    <w:rsid w:val="00F1495B"/>
    <w:rsid w:val="00F22104"/>
    <w:rsid w:val="00F26C36"/>
    <w:rsid w:val="00F30717"/>
    <w:rsid w:val="00F33B2D"/>
    <w:rsid w:val="00F34C0C"/>
    <w:rsid w:val="00F367AC"/>
    <w:rsid w:val="00F37883"/>
    <w:rsid w:val="00F37960"/>
    <w:rsid w:val="00F41F60"/>
    <w:rsid w:val="00F4298D"/>
    <w:rsid w:val="00F42FBE"/>
    <w:rsid w:val="00F439AC"/>
    <w:rsid w:val="00F43F9C"/>
    <w:rsid w:val="00F4537D"/>
    <w:rsid w:val="00F4632E"/>
    <w:rsid w:val="00F46BBF"/>
    <w:rsid w:val="00F51F15"/>
    <w:rsid w:val="00F5245E"/>
    <w:rsid w:val="00F53B0B"/>
    <w:rsid w:val="00F54453"/>
    <w:rsid w:val="00F54B92"/>
    <w:rsid w:val="00F55B9A"/>
    <w:rsid w:val="00F57D2B"/>
    <w:rsid w:val="00F60FBD"/>
    <w:rsid w:val="00F6339D"/>
    <w:rsid w:val="00F644E7"/>
    <w:rsid w:val="00F6748E"/>
    <w:rsid w:val="00F7038C"/>
    <w:rsid w:val="00F73466"/>
    <w:rsid w:val="00F7649C"/>
    <w:rsid w:val="00F76852"/>
    <w:rsid w:val="00F8191D"/>
    <w:rsid w:val="00F82D19"/>
    <w:rsid w:val="00F84EE5"/>
    <w:rsid w:val="00F87F8A"/>
    <w:rsid w:val="00F90758"/>
    <w:rsid w:val="00F969C1"/>
    <w:rsid w:val="00FA1F0C"/>
    <w:rsid w:val="00FA29BD"/>
    <w:rsid w:val="00FA69FD"/>
    <w:rsid w:val="00FB07B1"/>
    <w:rsid w:val="00FB403A"/>
    <w:rsid w:val="00FB600E"/>
    <w:rsid w:val="00FB629D"/>
    <w:rsid w:val="00FB63DE"/>
    <w:rsid w:val="00FB71F3"/>
    <w:rsid w:val="00FB7204"/>
    <w:rsid w:val="00FB7837"/>
    <w:rsid w:val="00FC09D2"/>
    <w:rsid w:val="00FC0C80"/>
    <w:rsid w:val="00FC159B"/>
    <w:rsid w:val="00FC1AC8"/>
    <w:rsid w:val="00FC41D0"/>
    <w:rsid w:val="00FC4934"/>
    <w:rsid w:val="00FC5067"/>
    <w:rsid w:val="00FC53FE"/>
    <w:rsid w:val="00FC6694"/>
    <w:rsid w:val="00FC7CCE"/>
    <w:rsid w:val="00FD1FAC"/>
    <w:rsid w:val="00FD20F1"/>
    <w:rsid w:val="00FD35B6"/>
    <w:rsid w:val="00FE13CA"/>
    <w:rsid w:val="00FE41BB"/>
    <w:rsid w:val="00FE4526"/>
    <w:rsid w:val="00FE70D4"/>
    <w:rsid w:val="00FE7481"/>
    <w:rsid w:val="00FF15CD"/>
    <w:rsid w:val="00FF4D9C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66547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2121D4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xtProp,3,Bold Head,bh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A570A"/>
    <w:pPr>
      <w:keepNext/>
      <w:suppressAutoHyphens w:val="0"/>
      <w:jc w:val="center"/>
      <w:outlineLvl w:val="4"/>
    </w:pPr>
    <w:rPr>
      <w:rFonts w:ascii="Arial" w:hAnsi="Arial"/>
      <w:b/>
      <w:caps/>
      <w:sz w:val="24"/>
      <w:u w:val="single"/>
      <w:lang w:eastAsia="pt-BR"/>
    </w:rPr>
  </w:style>
  <w:style w:type="paragraph" w:styleId="Ttulo6">
    <w:name w:val="heading 6"/>
    <w:basedOn w:val="Normal"/>
    <w:next w:val="Normal"/>
    <w:link w:val="Ttulo6Char"/>
    <w:qFormat/>
    <w:rsid w:val="009A570A"/>
    <w:pPr>
      <w:keepNext/>
      <w:suppressAutoHyphens w:val="0"/>
      <w:outlineLvl w:val="5"/>
    </w:pPr>
    <w:rPr>
      <w:b/>
      <w:lang w:eastAsia="pt-BR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9A570A"/>
    <w:pPr>
      <w:keepNext/>
      <w:numPr>
        <w:numId w:val="35"/>
      </w:numPr>
      <w:suppressAutoHyphens w:val="0"/>
      <w:outlineLvl w:val="7"/>
    </w:pPr>
    <w:rPr>
      <w:b/>
      <w:sz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9A570A"/>
    <w:pPr>
      <w:keepNext/>
      <w:suppressAutoHyphens w:val="0"/>
      <w:jc w:val="center"/>
      <w:outlineLvl w:val="8"/>
    </w:pPr>
    <w:rPr>
      <w:rFonts w:ascii="Arial" w:hAnsi="Arial"/>
      <w:b/>
      <w:i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uiPriority w:val="22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</w:style>
  <w:style w:type="paragraph" w:styleId="Rodap">
    <w:name w:val="footer"/>
    <w:basedOn w:val="Normal"/>
    <w:link w:val="RodapChar"/>
  </w:style>
  <w:style w:type="paragraph" w:customStyle="1" w:styleId="Corpodetexto21">
    <w:name w:val="Corpo de texto 21"/>
    <w:basedOn w:val="Normal"/>
    <w:uiPriority w:val="99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uiPriority w:val="99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nhideWhenUsed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aliases w:val="TextProp Char,3 Char,Bold Head Char,bh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uiPriority w:val="59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9A570A"/>
    <w:rPr>
      <w:rFonts w:ascii="Arial" w:hAnsi="Arial"/>
      <w:b/>
      <w:caps/>
      <w:sz w:val="24"/>
      <w:u w:val="single"/>
    </w:rPr>
  </w:style>
  <w:style w:type="character" w:customStyle="1" w:styleId="Ttulo6Char">
    <w:name w:val="Título 6 Char"/>
    <w:basedOn w:val="Fontepargpadro"/>
    <w:link w:val="Ttulo6"/>
    <w:rsid w:val="009A570A"/>
    <w:rPr>
      <w:b/>
    </w:rPr>
  </w:style>
  <w:style w:type="character" w:customStyle="1" w:styleId="Ttulo8Char">
    <w:name w:val="Título 8 Char"/>
    <w:basedOn w:val="Fontepargpadro"/>
    <w:link w:val="Ttulo8"/>
    <w:rsid w:val="009A570A"/>
    <w:rPr>
      <w:b/>
      <w:sz w:val="24"/>
    </w:rPr>
  </w:style>
  <w:style w:type="character" w:customStyle="1" w:styleId="Ttulo9Char">
    <w:name w:val="Título 9 Char"/>
    <w:basedOn w:val="Fontepargpadro"/>
    <w:link w:val="Ttulo9"/>
    <w:rsid w:val="009A570A"/>
    <w:rPr>
      <w:rFonts w:ascii="Arial" w:hAnsi="Arial"/>
      <w:b/>
      <w:i/>
      <w:sz w:val="24"/>
    </w:rPr>
  </w:style>
  <w:style w:type="paragraph" w:customStyle="1" w:styleId="A102175">
    <w:name w:val="_A102175"/>
    <w:basedOn w:val="Normal"/>
    <w:rsid w:val="009A570A"/>
    <w:pPr>
      <w:suppressAutoHyphens w:val="0"/>
      <w:ind w:left="2880" w:firstLine="1296"/>
      <w:jc w:val="both"/>
    </w:pPr>
    <w:rPr>
      <w:rFonts w:ascii="Tms Rmn" w:hAnsi="Tms Rmn"/>
      <w:sz w:val="24"/>
      <w:lang w:eastAsia="pt-BR"/>
    </w:rPr>
  </w:style>
  <w:style w:type="paragraph" w:customStyle="1" w:styleId="A102075">
    <w:name w:val="_A102075"/>
    <w:basedOn w:val="Normal"/>
    <w:rsid w:val="009A570A"/>
    <w:pPr>
      <w:suppressAutoHyphens w:val="0"/>
      <w:ind w:left="2736" w:firstLine="1296"/>
      <w:jc w:val="both"/>
    </w:pPr>
    <w:rPr>
      <w:rFonts w:ascii="Tms Rmn" w:hAnsi="Tms Rmn"/>
      <w:sz w:val="24"/>
      <w:lang w:eastAsia="pt-BR"/>
    </w:rPr>
  </w:style>
  <w:style w:type="paragraph" w:customStyle="1" w:styleId="A101675">
    <w:name w:val="_A101675"/>
    <w:basedOn w:val="Normal"/>
    <w:rsid w:val="009A570A"/>
    <w:pPr>
      <w:suppressAutoHyphens w:val="0"/>
      <w:ind w:left="2160" w:firstLine="1296"/>
      <w:jc w:val="both"/>
    </w:pPr>
    <w:rPr>
      <w:rFonts w:ascii="Tms Rmn" w:hAnsi="Tms Rmn"/>
      <w:sz w:val="24"/>
      <w:lang w:eastAsia="pt-BR"/>
    </w:rPr>
  </w:style>
  <w:style w:type="paragraph" w:customStyle="1" w:styleId="A252575">
    <w:name w:val="_A252575"/>
    <w:basedOn w:val="Normal"/>
    <w:rsid w:val="009A570A"/>
    <w:pPr>
      <w:suppressAutoHyphens w:val="0"/>
      <w:ind w:left="3456" w:firstLine="3456"/>
      <w:jc w:val="both"/>
    </w:pPr>
    <w:rPr>
      <w:rFonts w:ascii="Tms Rmn" w:hAnsi="Tms Rmn"/>
      <w:sz w:val="24"/>
      <w:lang w:eastAsia="pt-BR"/>
    </w:rPr>
  </w:style>
  <w:style w:type="paragraph" w:customStyle="1" w:styleId="A231065">
    <w:name w:val="_A231065"/>
    <w:basedOn w:val="Normal"/>
    <w:rsid w:val="009A570A"/>
    <w:pPr>
      <w:suppressAutoHyphens w:val="0"/>
      <w:ind w:left="1296" w:right="1440" w:firstLine="3168"/>
      <w:jc w:val="both"/>
    </w:pPr>
    <w:rPr>
      <w:rFonts w:ascii="Tms Rmn" w:hAnsi="Tms Rmn"/>
      <w:sz w:val="24"/>
      <w:lang w:eastAsia="pt-BR"/>
    </w:rPr>
  </w:style>
  <w:style w:type="paragraph" w:customStyle="1" w:styleId="A301065">
    <w:name w:val="_A301065"/>
    <w:basedOn w:val="Normal"/>
    <w:rsid w:val="009A570A"/>
    <w:pPr>
      <w:suppressAutoHyphens w:val="0"/>
      <w:ind w:left="1296" w:right="1440" w:firstLine="4176"/>
      <w:jc w:val="both"/>
    </w:pPr>
    <w:rPr>
      <w:rFonts w:ascii="Tms Rmn" w:hAnsi="Tms Rmn"/>
      <w:sz w:val="24"/>
      <w:lang w:eastAsia="pt-BR"/>
    </w:rPr>
  </w:style>
  <w:style w:type="paragraph" w:customStyle="1" w:styleId="A191065">
    <w:name w:val="_A191065"/>
    <w:basedOn w:val="Normal"/>
    <w:rsid w:val="009A570A"/>
    <w:pPr>
      <w:suppressAutoHyphens w:val="0"/>
      <w:ind w:left="1296" w:right="1440" w:firstLine="2592"/>
      <w:jc w:val="both"/>
    </w:pPr>
    <w:rPr>
      <w:rFonts w:ascii="Tms Rmn" w:hAnsi="Tms Rmn"/>
      <w:sz w:val="24"/>
      <w:lang w:eastAsia="pt-BR"/>
    </w:rPr>
  </w:style>
  <w:style w:type="paragraph" w:customStyle="1" w:styleId="A321065">
    <w:name w:val="_A321065"/>
    <w:basedOn w:val="Normal"/>
    <w:rsid w:val="009A570A"/>
    <w:pPr>
      <w:suppressAutoHyphens w:val="0"/>
      <w:ind w:left="1296" w:right="1440" w:firstLine="4464"/>
      <w:jc w:val="both"/>
    </w:pPr>
    <w:rPr>
      <w:rFonts w:ascii="Tms Rmn" w:hAnsi="Tms Rmn"/>
      <w:sz w:val="24"/>
      <w:lang w:eastAsia="pt-BR"/>
    </w:rPr>
  </w:style>
  <w:style w:type="paragraph" w:customStyle="1" w:styleId="A291275">
    <w:name w:val="_A291275"/>
    <w:basedOn w:val="Normal"/>
    <w:rsid w:val="009A570A"/>
    <w:pPr>
      <w:suppressAutoHyphens w:val="0"/>
      <w:ind w:left="1584" w:firstLine="4032"/>
      <w:jc w:val="both"/>
    </w:pPr>
    <w:rPr>
      <w:rFonts w:ascii="Tms Rmn" w:hAnsi="Tms Rmn"/>
      <w:sz w:val="24"/>
      <w:lang w:eastAsia="pt-BR"/>
    </w:rPr>
  </w:style>
  <w:style w:type="paragraph" w:customStyle="1" w:styleId="A161065">
    <w:name w:val="_A161065"/>
    <w:basedOn w:val="Normal"/>
    <w:rsid w:val="009A570A"/>
    <w:pPr>
      <w:suppressAutoHyphens w:val="0"/>
      <w:ind w:left="1296" w:right="1440" w:firstLine="2160"/>
      <w:jc w:val="both"/>
    </w:pPr>
    <w:rPr>
      <w:rFonts w:ascii="Tms Rmn" w:hAnsi="Tms Rmn"/>
      <w:sz w:val="24"/>
      <w:lang w:eastAsia="pt-BR"/>
    </w:rPr>
  </w:style>
  <w:style w:type="paragraph" w:customStyle="1" w:styleId="A211065">
    <w:name w:val="_A211065"/>
    <w:basedOn w:val="Normal"/>
    <w:rsid w:val="009A570A"/>
    <w:pPr>
      <w:suppressAutoHyphens w:val="0"/>
      <w:ind w:left="1296" w:right="1440" w:firstLine="2880"/>
      <w:jc w:val="both"/>
    </w:pPr>
    <w:rPr>
      <w:rFonts w:ascii="Tms Rmn" w:hAnsi="Tms Rmn"/>
      <w:sz w:val="24"/>
      <w:lang w:eastAsia="pt-BR"/>
    </w:rPr>
  </w:style>
  <w:style w:type="paragraph" w:customStyle="1" w:styleId="PADRAO">
    <w:name w:val="PADRAO"/>
    <w:basedOn w:val="Normal"/>
    <w:rsid w:val="009A570A"/>
    <w:pPr>
      <w:suppressAutoHyphens w:val="0"/>
      <w:jc w:val="both"/>
    </w:pPr>
    <w:rPr>
      <w:rFonts w:ascii="Tms Rmn" w:hAnsi="Tms Rmn"/>
      <w:sz w:val="24"/>
      <w:lang w:eastAsia="pt-BR"/>
    </w:rPr>
  </w:style>
  <w:style w:type="paragraph" w:customStyle="1" w:styleId="A251175">
    <w:name w:val="_A251175"/>
    <w:basedOn w:val="Normal"/>
    <w:rsid w:val="009A570A"/>
    <w:pPr>
      <w:suppressAutoHyphens w:val="0"/>
      <w:ind w:left="1440" w:firstLine="3456"/>
      <w:jc w:val="both"/>
    </w:pPr>
    <w:rPr>
      <w:rFonts w:ascii="Tms Rmn" w:hAnsi="Tms Rmn"/>
      <w:sz w:val="24"/>
      <w:lang w:eastAsia="pt-BR"/>
    </w:rPr>
  </w:style>
  <w:style w:type="paragraph" w:customStyle="1" w:styleId="A251075">
    <w:name w:val="_A251075"/>
    <w:basedOn w:val="Normal"/>
    <w:rsid w:val="009A570A"/>
    <w:pPr>
      <w:tabs>
        <w:tab w:val="left" w:pos="3600"/>
      </w:tabs>
      <w:suppressAutoHyphens w:val="0"/>
      <w:ind w:left="1296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">
    <w:name w:val="_A251275"/>
    <w:basedOn w:val="Normal"/>
    <w:rsid w:val="009A570A"/>
    <w:pPr>
      <w:tabs>
        <w:tab w:val="left" w:pos="3600"/>
      </w:tabs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250875">
    <w:name w:val="_A250875"/>
    <w:basedOn w:val="Normal"/>
    <w:rsid w:val="009A570A"/>
    <w:pPr>
      <w:suppressAutoHyphens w:val="0"/>
      <w:ind w:left="1008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1">
    <w:name w:val="_A2512751"/>
    <w:basedOn w:val="Normal"/>
    <w:rsid w:val="009A570A"/>
    <w:pPr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121275">
    <w:name w:val="_A121275"/>
    <w:basedOn w:val="Normal"/>
    <w:rsid w:val="009A570A"/>
    <w:pPr>
      <w:suppressAutoHyphens w:val="0"/>
      <w:ind w:left="1584" w:firstLine="1584"/>
      <w:jc w:val="both"/>
    </w:pPr>
    <w:rPr>
      <w:rFonts w:ascii="Tms Rmn" w:hAnsi="Tms Rmn"/>
      <w:sz w:val="24"/>
      <w:lang w:eastAsia="pt-BR"/>
    </w:rPr>
  </w:style>
  <w:style w:type="paragraph" w:customStyle="1" w:styleId="A401275">
    <w:name w:val="_A401275"/>
    <w:basedOn w:val="Normal"/>
    <w:rsid w:val="009A570A"/>
    <w:pPr>
      <w:suppressAutoHyphens w:val="0"/>
      <w:ind w:left="1584" w:firstLine="5616"/>
      <w:jc w:val="both"/>
    </w:pPr>
    <w:rPr>
      <w:rFonts w:ascii="Tms Rmn" w:hAnsi="Tms Rmn"/>
      <w:sz w:val="24"/>
      <w:lang w:eastAsia="pt-BR"/>
    </w:rPr>
  </w:style>
  <w:style w:type="paragraph" w:customStyle="1" w:styleId="A411275">
    <w:name w:val="_A411275"/>
    <w:basedOn w:val="Normal"/>
    <w:rsid w:val="009A570A"/>
    <w:pPr>
      <w:suppressAutoHyphens w:val="0"/>
      <w:ind w:left="1584" w:firstLine="5760"/>
      <w:jc w:val="both"/>
    </w:pPr>
    <w:rPr>
      <w:rFonts w:ascii="Tms Rmn" w:hAnsi="Tms Rmn"/>
      <w:sz w:val="24"/>
      <w:lang w:eastAsia="pt-BR"/>
    </w:rPr>
  </w:style>
  <w:style w:type="paragraph" w:customStyle="1" w:styleId="A381275">
    <w:name w:val="_A381275"/>
    <w:basedOn w:val="Normal"/>
    <w:rsid w:val="009A570A"/>
    <w:pPr>
      <w:suppressAutoHyphens w:val="0"/>
      <w:ind w:left="1584" w:firstLine="5328"/>
      <w:jc w:val="both"/>
    </w:pPr>
    <w:rPr>
      <w:rFonts w:ascii="Tms Rmn" w:hAnsi="Tms Rmn"/>
      <w:sz w:val="24"/>
      <w:lang w:eastAsia="pt-BR"/>
    </w:rPr>
  </w:style>
  <w:style w:type="paragraph" w:styleId="Commarcadores">
    <w:name w:val="List Bullet"/>
    <w:basedOn w:val="Lista"/>
    <w:autoRedefine/>
    <w:semiHidden/>
    <w:rsid w:val="009A570A"/>
    <w:pPr>
      <w:suppressAutoHyphens w:val="0"/>
      <w:ind w:firstLine="2835"/>
      <w:jc w:val="both"/>
    </w:pPr>
    <w:rPr>
      <w:rFonts w:ascii="Arial" w:eastAsia="Times New Roman" w:hAnsi="Arial" w:cs="Times New Roman"/>
      <w:b w:val="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9A570A"/>
    <w:pPr>
      <w:suppressAutoHyphens w:val="0"/>
      <w:ind w:firstLine="709"/>
      <w:jc w:val="both"/>
    </w:pPr>
    <w:rPr>
      <w:sz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9A570A"/>
    <w:rPr>
      <w:sz w:val="24"/>
    </w:rPr>
  </w:style>
  <w:style w:type="paragraph" w:styleId="Recuodecorpodetexto">
    <w:name w:val="Body Text Indent"/>
    <w:basedOn w:val="Normal"/>
    <w:link w:val="RecuodecorpodetextoChar"/>
    <w:semiHidden/>
    <w:rsid w:val="009A570A"/>
    <w:pPr>
      <w:suppressAutoHyphens w:val="0"/>
      <w:ind w:firstLine="709"/>
    </w:pPr>
    <w:rPr>
      <w:b/>
      <w:sz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A570A"/>
    <w:rPr>
      <w:b/>
      <w:sz w:val="24"/>
    </w:rPr>
  </w:style>
  <w:style w:type="paragraph" w:styleId="Corpodetexto2">
    <w:name w:val="Body Text 2"/>
    <w:basedOn w:val="Normal"/>
    <w:link w:val="Corpodetexto2Char"/>
    <w:semiHidden/>
    <w:rsid w:val="009A570A"/>
    <w:pPr>
      <w:tabs>
        <w:tab w:val="left" w:pos="9356"/>
      </w:tabs>
      <w:suppressAutoHyphens w:val="0"/>
      <w:ind w:right="334"/>
      <w:jc w:val="both"/>
    </w:pPr>
    <w:rPr>
      <w:b/>
      <w:sz w:val="28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9A570A"/>
    <w:rPr>
      <w:b/>
      <w:sz w:val="28"/>
    </w:rPr>
  </w:style>
  <w:style w:type="paragraph" w:customStyle="1" w:styleId="A191075">
    <w:name w:val="_A191075"/>
    <w:basedOn w:val="Normal"/>
    <w:rsid w:val="009A570A"/>
    <w:pPr>
      <w:suppressAutoHyphens w:val="0"/>
      <w:ind w:left="1296" w:firstLine="2592"/>
      <w:jc w:val="both"/>
    </w:pPr>
    <w:rPr>
      <w:rFonts w:ascii="Tms Rmn" w:hAnsi="Tms Rmn"/>
      <w:sz w:val="24"/>
      <w:lang w:eastAsia="pt-BR"/>
    </w:rPr>
  </w:style>
  <w:style w:type="character" w:styleId="Nmerodepgina">
    <w:name w:val="page number"/>
    <w:basedOn w:val="Fontepargpadro"/>
    <w:semiHidden/>
    <w:rsid w:val="009A570A"/>
  </w:style>
  <w:style w:type="paragraph" w:styleId="Legenda">
    <w:name w:val="caption"/>
    <w:basedOn w:val="Normal"/>
    <w:next w:val="Normal"/>
    <w:qFormat/>
    <w:rsid w:val="009A570A"/>
    <w:pPr>
      <w:suppressAutoHyphens w:val="0"/>
      <w:spacing w:after="120" w:line="360" w:lineRule="auto"/>
      <w:ind w:firstLine="709"/>
      <w:jc w:val="center"/>
    </w:pPr>
    <w:rPr>
      <w:rFonts w:ascii="ShelleyAllegro BT" w:hAnsi="ShelleyAllegro BT"/>
      <w:b/>
      <w:i/>
      <w:sz w:val="32"/>
      <w:lang w:eastAsia="pt-BR"/>
    </w:rPr>
  </w:style>
  <w:style w:type="paragraph" w:styleId="Textoembloco">
    <w:name w:val="Block Text"/>
    <w:basedOn w:val="Normal"/>
    <w:semiHidden/>
    <w:rsid w:val="009A570A"/>
    <w:pPr>
      <w:suppressAutoHyphens w:val="0"/>
      <w:ind w:left="708" w:right="1185" w:firstLine="708"/>
      <w:jc w:val="both"/>
    </w:pPr>
    <w:rPr>
      <w:sz w:val="28"/>
      <w:lang w:eastAsia="pt-BR"/>
    </w:rPr>
  </w:style>
  <w:style w:type="paragraph" w:customStyle="1" w:styleId="A261075">
    <w:name w:val="_A261075"/>
    <w:basedOn w:val="Normal"/>
    <w:rsid w:val="009A570A"/>
    <w:pPr>
      <w:suppressAutoHyphens w:val="0"/>
      <w:ind w:left="1296" w:firstLine="3600"/>
      <w:jc w:val="both"/>
    </w:pPr>
    <w:rPr>
      <w:rFonts w:ascii="Tms Rmn" w:hAnsi="Tms Rmn"/>
      <w:sz w:val="24"/>
      <w:lang w:eastAsia="pt-BR"/>
    </w:rPr>
  </w:style>
  <w:style w:type="paragraph" w:customStyle="1" w:styleId="Corpo">
    <w:name w:val="Corpo"/>
    <w:rsid w:val="009A570A"/>
    <w:pPr>
      <w:widowControl w:val="0"/>
    </w:pPr>
    <w:rPr>
      <w:snapToGrid w:val="0"/>
      <w:color w:val="000000"/>
      <w:sz w:val="24"/>
    </w:rPr>
  </w:style>
  <w:style w:type="paragraph" w:customStyle="1" w:styleId="A010171">
    <w:name w:val="_A010171"/>
    <w:basedOn w:val="Normal"/>
    <w:rsid w:val="009A570A"/>
    <w:pPr>
      <w:suppressAutoHyphens w:val="0"/>
      <w:ind w:right="576"/>
      <w:jc w:val="both"/>
    </w:pPr>
    <w:rPr>
      <w:rFonts w:ascii="Tms Rmn" w:hAnsi="Tms Rmn"/>
      <w:sz w:val="24"/>
      <w:lang w:eastAsia="pt-BR"/>
    </w:rPr>
  </w:style>
  <w:style w:type="character" w:customStyle="1" w:styleId="Hiperlink">
    <w:name w:val="Hiperlink"/>
    <w:rsid w:val="009A570A"/>
    <w:rPr>
      <w:color w:val="0000FF"/>
      <w:u w:val="single"/>
    </w:rPr>
  </w:style>
  <w:style w:type="paragraph" w:styleId="TextosemFormatao">
    <w:name w:val="Plain Text"/>
    <w:basedOn w:val="Normal"/>
    <w:link w:val="TextosemFormataoChar"/>
    <w:uiPriority w:val="99"/>
    <w:semiHidden/>
    <w:rsid w:val="009A570A"/>
    <w:pPr>
      <w:tabs>
        <w:tab w:val="left" w:pos="851"/>
        <w:tab w:val="left" w:pos="1418"/>
        <w:tab w:val="left" w:pos="1985"/>
        <w:tab w:val="left" w:pos="2552"/>
      </w:tabs>
      <w:suppressAutoHyphens w:val="0"/>
      <w:spacing w:before="60" w:after="60"/>
      <w:ind w:left="851"/>
      <w:jc w:val="both"/>
    </w:pPr>
    <w:rPr>
      <w:rFonts w:ascii="Century Gothic" w:hAnsi="Century Gothic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9A570A"/>
    <w:rPr>
      <w:rFonts w:ascii="Century Gothic" w:hAnsi="Century Gothic"/>
    </w:rPr>
  </w:style>
  <w:style w:type="paragraph" w:customStyle="1" w:styleId="WW-Corpodetexto2">
    <w:name w:val="WW-Corpo de texto 2"/>
    <w:basedOn w:val="Normal"/>
    <w:rsid w:val="009A570A"/>
    <w:pPr>
      <w:spacing w:before="120" w:after="120" w:line="260" w:lineRule="atLeast"/>
      <w:jc w:val="both"/>
    </w:pPr>
    <w:rPr>
      <w:sz w:val="24"/>
      <w:lang w:eastAsia="pt-BR" w:bidi="pt-BR"/>
    </w:rPr>
  </w:style>
  <w:style w:type="paragraph" w:customStyle="1" w:styleId="P30">
    <w:name w:val="P30"/>
    <w:basedOn w:val="Normal"/>
    <w:rsid w:val="009A570A"/>
    <w:pPr>
      <w:suppressAutoHyphens w:val="0"/>
      <w:snapToGrid w:val="0"/>
      <w:jc w:val="both"/>
    </w:pPr>
    <w:rPr>
      <w:b/>
      <w:sz w:val="24"/>
      <w:lang w:eastAsia="pt-BR" w:bidi="pt-BR"/>
    </w:rPr>
  </w:style>
  <w:style w:type="numbering" w:customStyle="1" w:styleId="Semlista1">
    <w:name w:val="Sem lista1"/>
    <w:next w:val="Semlista"/>
    <w:uiPriority w:val="99"/>
    <w:semiHidden/>
    <w:unhideWhenUsed/>
    <w:rsid w:val="009A570A"/>
  </w:style>
  <w:style w:type="character" w:customStyle="1" w:styleId="Ttulo7Char">
    <w:name w:val="Título 7 Char"/>
    <w:link w:val="Ttulo7"/>
    <w:rsid w:val="009A570A"/>
    <w:rPr>
      <w:rFonts w:ascii="Arial" w:hAnsi="Arial"/>
      <w:b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semiHidden/>
    <w:rsid w:val="009A570A"/>
    <w:pPr>
      <w:suppressAutoHyphens w:val="0"/>
    </w:pPr>
    <w:rPr>
      <w:lang w:eastAsia="pt-BR" w:bidi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A570A"/>
    <w:rPr>
      <w:lang w:bidi="pt-BR"/>
    </w:rPr>
  </w:style>
  <w:style w:type="numbering" w:customStyle="1" w:styleId="Semlista2">
    <w:name w:val="Sem lista2"/>
    <w:next w:val="Semlista"/>
    <w:uiPriority w:val="99"/>
    <w:semiHidden/>
    <w:unhideWhenUsed/>
    <w:rsid w:val="009A570A"/>
  </w:style>
  <w:style w:type="table" w:customStyle="1" w:styleId="Tabelacomgrade2">
    <w:name w:val="Tabela com grade2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nea">
    <w:name w:val="#Alínea"/>
    <w:basedOn w:val="Normal"/>
    <w:rsid w:val="009A570A"/>
    <w:pPr>
      <w:numPr>
        <w:ilvl w:val="3"/>
        <w:numId w:val="4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Artigo">
    <w:name w:val="#Artigo"/>
    <w:basedOn w:val="Normal"/>
    <w:rsid w:val="009A570A"/>
    <w:pPr>
      <w:numPr>
        <w:numId w:val="4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Inciso">
    <w:name w:val="#Inciso"/>
    <w:basedOn w:val="Normal"/>
    <w:rsid w:val="009A570A"/>
    <w:pPr>
      <w:numPr>
        <w:ilvl w:val="2"/>
        <w:numId w:val="4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Pargrafo">
    <w:name w:val="#Parágrafo"/>
    <w:basedOn w:val="Normal"/>
    <w:rsid w:val="009A570A"/>
    <w:pPr>
      <w:numPr>
        <w:ilvl w:val="1"/>
        <w:numId w:val="42"/>
      </w:numPr>
      <w:suppressAutoHyphens w:val="0"/>
      <w:spacing w:after="120"/>
      <w:jc w:val="both"/>
    </w:pPr>
    <w:rPr>
      <w:sz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2121D4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link w:val="Ttulo1Char"/>
    <w:qFormat/>
    <w:rsid w:val="008A24B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7428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xtProp,3,Bold Head,bh"/>
    <w:basedOn w:val="Normal"/>
    <w:next w:val="Normal"/>
    <w:link w:val="Ttulo3Char"/>
    <w:uiPriority w:val="9"/>
    <w:qFormat/>
    <w:rsid w:val="003B769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3B769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A570A"/>
    <w:pPr>
      <w:keepNext/>
      <w:suppressAutoHyphens w:val="0"/>
      <w:jc w:val="center"/>
      <w:outlineLvl w:val="4"/>
    </w:pPr>
    <w:rPr>
      <w:rFonts w:ascii="Arial" w:hAnsi="Arial"/>
      <w:b/>
      <w:caps/>
      <w:sz w:val="24"/>
      <w:u w:val="single"/>
      <w:lang w:eastAsia="pt-BR"/>
    </w:rPr>
  </w:style>
  <w:style w:type="paragraph" w:styleId="Ttulo6">
    <w:name w:val="heading 6"/>
    <w:basedOn w:val="Normal"/>
    <w:next w:val="Normal"/>
    <w:link w:val="Ttulo6Char"/>
    <w:qFormat/>
    <w:rsid w:val="009A570A"/>
    <w:pPr>
      <w:keepNext/>
      <w:suppressAutoHyphens w:val="0"/>
      <w:outlineLvl w:val="5"/>
    </w:pPr>
    <w:rPr>
      <w:b/>
      <w:lang w:eastAsia="pt-BR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link w:val="Ttulo8Char"/>
    <w:qFormat/>
    <w:rsid w:val="009A570A"/>
    <w:pPr>
      <w:keepNext/>
      <w:numPr>
        <w:numId w:val="35"/>
      </w:numPr>
      <w:suppressAutoHyphens w:val="0"/>
      <w:outlineLvl w:val="7"/>
    </w:pPr>
    <w:rPr>
      <w:b/>
      <w:sz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9A570A"/>
    <w:pPr>
      <w:keepNext/>
      <w:suppressAutoHyphens w:val="0"/>
      <w:jc w:val="center"/>
      <w:outlineLvl w:val="8"/>
    </w:pPr>
    <w:rPr>
      <w:rFonts w:ascii="Arial" w:hAnsi="Arial"/>
      <w:b/>
      <w:i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Fontepargpadro">
    <w:name w:val="WW-Fonte parág. padrão"/>
  </w:style>
  <w:style w:type="character" w:styleId="Hyperlink">
    <w:name w:val="Hyperlink"/>
    <w:rPr>
      <w:color w:val="0000FF"/>
      <w:u w:val="single"/>
    </w:rPr>
  </w:style>
  <w:style w:type="character" w:styleId="Nmerodelinha">
    <w:name w:val="line number"/>
    <w:basedOn w:val="WW-Fontepargpadro"/>
  </w:style>
  <w:style w:type="character" w:styleId="Forte">
    <w:name w:val="Strong"/>
    <w:uiPriority w:val="22"/>
    <w:qFormat/>
    <w:rPr>
      <w:b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SimSun" w:hAnsi="Arial" w:cs="SimSun"/>
      <w:sz w:val="28"/>
      <w:szCs w:val="28"/>
    </w:rPr>
  </w:style>
  <w:style w:type="paragraph" w:styleId="Corpodetexto">
    <w:name w:val="Body Text"/>
    <w:basedOn w:val="Normal"/>
    <w:link w:val="CorpodetextoChar"/>
    <w:qFormat/>
    <w:rPr>
      <w:rFonts w:ascii="Batang" w:eastAsia="Batang" w:hAnsi="Batang"/>
      <w:b/>
      <w:sz w:val="24"/>
    </w:rPr>
  </w:style>
  <w:style w:type="paragraph" w:styleId="Lista">
    <w:name w:val="List"/>
    <w:basedOn w:val="Corpodetexto"/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</w:style>
  <w:style w:type="paragraph" w:styleId="Rodap">
    <w:name w:val="footer"/>
    <w:basedOn w:val="Normal"/>
    <w:link w:val="RodapChar"/>
  </w:style>
  <w:style w:type="paragraph" w:customStyle="1" w:styleId="Corpodetexto21">
    <w:name w:val="Corpo de texto 21"/>
    <w:basedOn w:val="Normal"/>
    <w:uiPriority w:val="99"/>
    <w:pPr>
      <w:jc w:val="both"/>
    </w:pPr>
    <w:rPr>
      <w:rFonts w:ascii="Arial" w:hAnsi="Arial"/>
      <w:sz w:val="28"/>
    </w:rPr>
  </w:style>
  <w:style w:type="paragraph" w:customStyle="1" w:styleId="Corpodetexto31">
    <w:name w:val="Corpo de texto 31"/>
    <w:basedOn w:val="Normal"/>
    <w:pPr>
      <w:ind w:right="57"/>
      <w:jc w:val="both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paragraph" w:styleId="Ttulo">
    <w:name w:val="Title"/>
    <w:basedOn w:val="Normal"/>
    <w:next w:val="Subttulo"/>
    <w:link w:val="TtuloChar"/>
    <w:qFormat/>
    <w:pPr>
      <w:widowControl w:val="0"/>
      <w:jc w:val="center"/>
    </w:pPr>
    <w:rPr>
      <w:rFonts w:eastAsia="Lucida Sans Unicode"/>
      <w:sz w:val="24"/>
    </w:rPr>
  </w:style>
  <w:style w:type="paragraph" w:styleId="Subttulo">
    <w:name w:val="Subtitle"/>
    <w:basedOn w:val="Normal"/>
    <w:next w:val="Corpodetexto"/>
    <w:qFormat/>
    <w:pPr>
      <w:spacing w:after="60"/>
      <w:jc w:val="center"/>
    </w:pPr>
    <w:rPr>
      <w:rFonts w:ascii="Arial" w:hAnsi="Arial"/>
      <w:sz w:val="24"/>
    </w:rPr>
  </w:style>
  <w:style w:type="paragraph" w:customStyle="1" w:styleId="Contedodequadro">
    <w:name w:val="Conteúdo de quadro"/>
    <w:basedOn w:val="Corpodetexto"/>
  </w:style>
  <w:style w:type="character" w:customStyle="1" w:styleId="Ttulo1Char">
    <w:name w:val="Título 1 Char"/>
    <w:link w:val="Ttulo1"/>
    <w:rsid w:val="008A24B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2742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Char">
    <w:name w:val="Título Char"/>
    <w:link w:val="Ttulo"/>
    <w:rsid w:val="00274283"/>
    <w:rPr>
      <w:rFonts w:eastAsia="Lucida Sans Unicode"/>
      <w:sz w:val="24"/>
      <w:lang w:eastAsia="ar-SA"/>
    </w:rPr>
  </w:style>
  <w:style w:type="paragraph" w:customStyle="1" w:styleId="Style1">
    <w:name w:val="Style 1"/>
    <w:basedOn w:val="Normal"/>
    <w:uiPriority w:val="99"/>
    <w:rsid w:val="00274283"/>
    <w:pPr>
      <w:widowControl w:val="0"/>
      <w:suppressAutoHyphens w:val="0"/>
      <w:autoSpaceDE w:val="0"/>
      <w:autoSpaceDN w:val="0"/>
      <w:adjustRightInd w:val="0"/>
    </w:pPr>
    <w:rPr>
      <w:lang w:eastAsia="pt-BR"/>
    </w:rPr>
  </w:style>
  <w:style w:type="paragraph" w:customStyle="1" w:styleId="Style2">
    <w:name w:val="Style 2"/>
    <w:basedOn w:val="Normal"/>
    <w:uiPriority w:val="99"/>
    <w:rsid w:val="00274283"/>
    <w:pPr>
      <w:widowControl w:val="0"/>
      <w:suppressAutoHyphens w:val="0"/>
      <w:autoSpaceDE w:val="0"/>
      <w:autoSpaceDN w:val="0"/>
      <w:spacing w:before="252"/>
      <w:ind w:firstLine="1656"/>
      <w:jc w:val="both"/>
    </w:pPr>
    <w:rPr>
      <w:sz w:val="23"/>
      <w:szCs w:val="23"/>
      <w:lang w:eastAsia="pt-BR"/>
    </w:rPr>
  </w:style>
  <w:style w:type="paragraph" w:customStyle="1" w:styleId="Style3">
    <w:name w:val="Style 3"/>
    <w:basedOn w:val="Normal"/>
    <w:uiPriority w:val="99"/>
    <w:rsid w:val="00274283"/>
    <w:pPr>
      <w:widowControl w:val="0"/>
      <w:suppressAutoHyphens w:val="0"/>
      <w:autoSpaceDE w:val="0"/>
      <w:autoSpaceDN w:val="0"/>
      <w:spacing w:before="216"/>
      <w:ind w:left="1656"/>
    </w:pPr>
    <w:rPr>
      <w:sz w:val="23"/>
      <w:szCs w:val="23"/>
      <w:lang w:eastAsia="pt-BR"/>
    </w:rPr>
  </w:style>
  <w:style w:type="paragraph" w:customStyle="1" w:styleId="texto">
    <w:name w:val="texto"/>
    <w:basedOn w:val="Normal"/>
    <w:rsid w:val="00274283"/>
    <w:pPr>
      <w:suppressAutoHyphens w:val="0"/>
      <w:spacing w:before="100" w:beforeAutospacing="1" w:after="100" w:afterAutospacing="1" w:line="276" w:lineRule="auto"/>
      <w:jc w:val="both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CharacterStyle1">
    <w:name w:val="Character Style 1"/>
    <w:uiPriority w:val="99"/>
    <w:rsid w:val="00274283"/>
    <w:rPr>
      <w:sz w:val="23"/>
      <w:szCs w:val="23"/>
    </w:rPr>
  </w:style>
  <w:style w:type="character" w:customStyle="1" w:styleId="CharacterStyle2">
    <w:name w:val="Character Style 2"/>
    <w:uiPriority w:val="99"/>
    <w:rsid w:val="00274283"/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34"/>
    <w:qFormat/>
    <w:rsid w:val="00274283"/>
    <w:pPr>
      <w:suppressAutoHyphens w:val="0"/>
      <w:ind w:left="708"/>
    </w:pPr>
    <w:rPr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4E2D2F"/>
    <w:pPr>
      <w:widowControl w:val="0"/>
      <w:suppressAutoHyphens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TextodebaloChar">
    <w:name w:val="Texto de balão Char"/>
    <w:link w:val="Textodebalo"/>
    <w:uiPriority w:val="99"/>
    <w:rsid w:val="004E2D2F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CabealhoChar">
    <w:name w:val="Cabeçalho Char"/>
    <w:aliases w:val="*Header Char,Cabeçalho superior Char,Heading 1a Char,hd Char,he Char"/>
    <w:link w:val="Cabealho"/>
    <w:uiPriority w:val="99"/>
    <w:rsid w:val="004E2D2F"/>
    <w:rPr>
      <w:lang w:eastAsia="ar-SA"/>
    </w:rPr>
  </w:style>
  <w:style w:type="character" w:customStyle="1" w:styleId="RodapChar">
    <w:name w:val="Rodapé Char"/>
    <w:link w:val="Rodap"/>
    <w:uiPriority w:val="99"/>
    <w:rsid w:val="004E2D2F"/>
    <w:rPr>
      <w:lang w:eastAsia="ar-SA"/>
    </w:rPr>
  </w:style>
  <w:style w:type="character" w:styleId="Refdecomentrio">
    <w:name w:val="annotation reference"/>
    <w:unhideWhenUsed/>
    <w:rsid w:val="004E2D2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E2D2F"/>
    <w:pPr>
      <w:widowControl w:val="0"/>
      <w:suppressAutoHyphens w:val="0"/>
      <w:spacing w:after="200"/>
    </w:pPr>
    <w:rPr>
      <w:rFonts w:ascii="Calibri" w:eastAsia="Calibri" w:hAnsi="Calibri"/>
      <w:lang w:val="en-US" w:eastAsia="en-US"/>
    </w:rPr>
  </w:style>
  <w:style w:type="character" w:customStyle="1" w:styleId="TextodecomentrioChar">
    <w:name w:val="Texto de comentário Char"/>
    <w:link w:val="Textodecomentrio"/>
    <w:rsid w:val="004E2D2F"/>
    <w:rPr>
      <w:rFonts w:ascii="Calibri" w:eastAsia="Calibri" w:hAnsi="Calibri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E2D2F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E2D2F"/>
    <w:rPr>
      <w:rFonts w:ascii="Calibri" w:eastAsia="Calibri" w:hAnsi="Calibri"/>
      <w:b/>
      <w:bCs/>
      <w:lang w:val="en-US" w:eastAsia="en-US"/>
    </w:rPr>
  </w:style>
  <w:style w:type="paragraph" w:styleId="NormalWeb">
    <w:name w:val="Normal (Web)"/>
    <w:basedOn w:val="Normal"/>
    <w:uiPriority w:val="99"/>
    <w:unhideWhenUsed/>
    <w:rsid w:val="004E2D2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nfase">
    <w:name w:val="Emphasis"/>
    <w:qFormat/>
    <w:rsid w:val="004E2D2F"/>
    <w:rPr>
      <w:i/>
      <w:iCs/>
    </w:rPr>
  </w:style>
  <w:style w:type="paragraph" w:styleId="Recuodecorpodetexto3">
    <w:name w:val="Body Text Indent 3"/>
    <w:basedOn w:val="Normal"/>
    <w:link w:val="Recuodecorpodetexto3Char"/>
    <w:semiHidden/>
    <w:rsid w:val="004E2D2F"/>
    <w:pPr>
      <w:suppressAutoHyphens w:val="0"/>
      <w:ind w:left="1560" w:hanging="284"/>
      <w:jc w:val="both"/>
    </w:pPr>
    <w:rPr>
      <w:rFonts w:ascii="Arial" w:hAnsi="Arial"/>
      <w:sz w:val="24"/>
      <w:lang w:eastAsia="pt-BR"/>
    </w:rPr>
  </w:style>
  <w:style w:type="character" w:customStyle="1" w:styleId="Recuodecorpodetexto3Char">
    <w:name w:val="Recuo de corpo de texto 3 Char"/>
    <w:link w:val="Recuodecorpodetexto3"/>
    <w:semiHidden/>
    <w:rsid w:val="004E2D2F"/>
    <w:rPr>
      <w:rFonts w:ascii="Arial" w:hAnsi="Arial"/>
      <w:sz w:val="24"/>
    </w:rPr>
  </w:style>
  <w:style w:type="character" w:customStyle="1" w:styleId="Ttulo3Char">
    <w:name w:val="Título 3 Char"/>
    <w:aliases w:val="TextProp Char,3 Char,Bold Head Char,bh Char"/>
    <w:link w:val="Ttulo3"/>
    <w:uiPriority w:val="9"/>
    <w:rsid w:val="003B769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link w:val="Ttulo4"/>
    <w:rsid w:val="003B769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Normalnumerado">
    <w:name w:val="Normal numerado"/>
    <w:basedOn w:val="Normal"/>
    <w:rsid w:val="00490CA9"/>
    <w:pPr>
      <w:numPr>
        <w:numId w:val="2"/>
      </w:numPr>
      <w:tabs>
        <w:tab w:val="clear" w:pos="705"/>
      </w:tabs>
      <w:suppressAutoHyphens w:val="0"/>
      <w:spacing w:after="120"/>
      <w:ind w:left="0" w:firstLine="0"/>
      <w:jc w:val="both"/>
    </w:pPr>
    <w:rPr>
      <w:snapToGrid w:val="0"/>
      <w:lang w:eastAsia="pt-BR"/>
    </w:rPr>
  </w:style>
  <w:style w:type="table" w:styleId="Tabelacomgrade">
    <w:name w:val="Table Grid"/>
    <w:basedOn w:val="Tabelanormal"/>
    <w:uiPriority w:val="59"/>
    <w:rsid w:val="00CC7AA4"/>
    <w:tblPr/>
  </w:style>
  <w:style w:type="paragraph" w:customStyle="1" w:styleId="WW-Recuodecorpodetexto2">
    <w:name w:val="WW-Recuo de corpo de texto 2"/>
    <w:basedOn w:val="Normal"/>
    <w:rsid w:val="005E0AF0"/>
    <w:pPr>
      <w:ind w:firstLine="1134"/>
      <w:jc w:val="both"/>
    </w:pPr>
    <w:rPr>
      <w:sz w:val="24"/>
      <w:lang w:eastAsia="pt-BR"/>
    </w:rPr>
  </w:style>
  <w:style w:type="character" w:styleId="Refdenotaderodap">
    <w:name w:val="footnote reference"/>
    <w:semiHidden/>
    <w:rsid w:val="00B55AE3"/>
    <w:rPr>
      <w:vertAlign w:val="superscript"/>
    </w:rPr>
  </w:style>
  <w:style w:type="character" w:customStyle="1" w:styleId="object-label">
    <w:name w:val="object-label"/>
    <w:basedOn w:val="Fontepargpadro"/>
    <w:rsid w:val="00A0588B"/>
  </w:style>
  <w:style w:type="paragraph" w:styleId="SemEspaamento">
    <w:name w:val="No Spacing"/>
    <w:uiPriority w:val="1"/>
    <w:qFormat/>
    <w:rsid w:val="00800A8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8E5EA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650BF"/>
    <w:pPr>
      <w:ind w:left="720"/>
      <w:contextualSpacing/>
    </w:pPr>
  </w:style>
  <w:style w:type="paragraph" w:customStyle="1" w:styleId="Nvel2">
    <w:name w:val="Nível 2"/>
    <w:basedOn w:val="Normal"/>
    <w:next w:val="Normal"/>
    <w:rsid w:val="0023529A"/>
    <w:pPr>
      <w:suppressAutoHyphens w:val="0"/>
      <w:spacing w:after="120"/>
      <w:jc w:val="both"/>
    </w:pPr>
    <w:rPr>
      <w:rFonts w:ascii="Arial" w:eastAsiaTheme="minorEastAsia" w:hAnsi="Arial"/>
      <w:b/>
      <w:sz w:val="24"/>
      <w:lang w:eastAsia="pt-BR"/>
    </w:rPr>
  </w:style>
  <w:style w:type="character" w:customStyle="1" w:styleId="normalchar1">
    <w:name w:val="normal__char1"/>
    <w:rsid w:val="0023529A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3529A"/>
  </w:style>
  <w:style w:type="paragraph" w:styleId="Citao">
    <w:name w:val="Quote"/>
    <w:basedOn w:val="Normal"/>
    <w:next w:val="Normal"/>
    <w:link w:val="Citao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23529A"/>
    <w:pPr>
      <w:numPr>
        <w:numId w:val="4"/>
      </w:numPr>
      <w:suppressAutoHyphens w:val="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23529A"/>
  </w:style>
  <w:style w:type="character" w:customStyle="1" w:styleId="citao2Char">
    <w:name w:val="citação 2 Char"/>
    <w:basedOn w:val="CitaoChar"/>
    <w:link w:val="citao2"/>
    <w:rsid w:val="0023529A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numbering" w:customStyle="1" w:styleId="Estilo1">
    <w:name w:val="Estilo1"/>
    <w:uiPriority w:val="99"/>
    <w:rsid w:val="0023529A"/>
    <w:pPr>
      <w:numPr>
        <w:numId w:val="5"/>
      </w:numPr>
    </w:pPr>
  </w:style>
  <w:style w:type="numbering" w:customStyle="1" w:styleId="Estilo2">
    <w:name w:val="Estilo2"/>
    <w:uiPriority w:val="99"/>
    <w:rsid w:val="0023529A"/>
    <w:pPr>
      <w:numPr>
        <w:numId w:val="6"/>
      </w:numPr>
    </w:pPr>
  </w:style>
  <w:style w:type="numbering" w:customStyle="1" w:styleId="Estilo3">
    <w:name w:val="Estilo3"/>
    <w:uiPriority w:val="99"/>
    <w:rsid w:val="0023529A"/>
    <w:pPr>
      <w:numPr>
        <w:numId w:val="7"/>
      </w:numPr>
    </w:pPr>
  </w:style>
  <w:style w:type="numbering" w:customStyle="1" w:styleId="Estilo4">
    <w:name w:val="Estilo4"/>
    <w:uiPriority w:val="99"/>
    <w:rsid w:val="0023529A"/>
    <w:pPr>
      <w:numPr>
        <w:numId w:val="8"/>
      </w:numPr>
    </w:pPr>
  </w:style>
  <w:style w:type="numbering" w:customStyle="1" w:styleId="Estilo5">
    <w:name w:val="Estilo5"/>
    <w:uiPriority w:val="99"/>
    <w:rsid w:val="0023529A"/>
    <w:pPr>
      <w:numPr>
        <w:numId w:val="9"/>
      </w:numPr>
    </w:pPr>
  </w:style>
  <w:style w:type="numbering" w:customStyle="1" w:styleId="Estilo6">
    <w:name w:val="Estilo6"/>
    <w:uiPriority w:val="99"/>
    <w:rsid w:val="0023529A"/>
    <w:pPr>
      <w:numPr>
        <w:numId w:val="10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23529A"/>
    <w:pPr>
      <w:keepLines/>
      <w:numPr>
        <w:numId w:val="3"/>
      </w:numPr>
      <w:tabs>
        <w:tab w:val="left" w:pos="567"/>
      </w:tabs>
      <w:suppressAutoHyphens w:val="0"/>
      <w:spacing w:after="0"/>
      <w:ind w:left="360"/>
      <w:jc w:val="both"/>
    </w:pPr>
    <w:rPr>
      <w:rFonts w:ascii="Ecofont_Spranq_eco_Sans" w:eastAsiaTheme="majorEastAsia" w:hAnsi="Ecofont_Spranq_eco_Sans"/>
      <w:color w:val="000000"/>
      <w:kern w:val="0"/>
      <w:sz w:val="24"/>
      <w:szCs w:val="20"/>
    </w:rPr>
  </w:style>
  <w:style w:type="paragraph" w:customStyle="1" w:styleId="Nivel01Titulo">
    <w:name w:val="Nivel_01_Titulo"/>
    <w:basedOn w:val="Nivel01"/>
    <w:link w:val="Nivel01TituloChar"/>
    <w:rsid w:val="0023529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23529A"/>
    <w:rPr>
      <w:rFonts w:ascii="Ecofont_Spranq_eco_Sans" w:eastAsiaTheme="majorEastAsia" w:hAnsi="Ecofont_Spranq_eco_Sans"/>
      <w:b/>
      <w:bCs/>
      <w:color w:val="000000"/>
      <w:sz w:val="24"/>
      <w:lang w:eastAsia="ar-SA"/>
    </w:rPr>
  </w:style>
  <w:style w:type="character" w:customStyle="1" w:styleId="Nivel01TituloChar">
    <w:name w:val="Nivel_01_Titulo Char"/>
    <w:basedOn w:val="Nivel01Char"/>
    <w:link w:val="Nivel01Titulo"/>
    <w:rsid w:val="0023529A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ar-SA"/>
    </w:rPr>
  </w:style>
  <w:style w:type="paragraph" w:customStyle="1" w:styleId="PADRO">
    <w:name w:val="PADRÃO"/>
    <w:rsid w:val="0023529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23529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eastAsia="pt-BR"/>
    </w:rPr>
  </w:style>
  <w:style w:type="paragraph" w:customStyle="1" w:styleId="paragraph">
    <w:name w:val="paragraph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3529A"/>
  </w:style>
  <w:style w:type="character" w:customStyle="1" w:styleId="eop">
    <w:name w:val="eop"/>
    <w:basedOn w:val="Fontepargpadro"/>
    <w:rsid w:val="0023529A"/>
  </w:style>
  <w:style w:type="character" w:customStyle="1" w:styleId="spellingerror">
    <w:name w:val="spellingerror"/>
    <w:basedOn w:val="Fontepargpadro"/>
    <w:rsid w:val="0023529A"/>
  </w:style>
  <w:style w:type="character" w:customStyle="1" w:styleId="CorpodetextoChar">
    <w:name w:val="Corpo de texto Char"/>
    <w:basedOn w:val="Fontepargpadro"/>
    <w:link w:val="Corpodetexto"/>
    <w:rsid w:val="0023529A"/>
    <w:rPr>
      <w:rFonts w:ascii="Batang" w:eastAsia="Batang" w:hAnsi="Batang"/>
      <w:b/>
      <w:sz w:val="24"/>
      <w:lang w:eastAsia="ar-SA"/>
    </w:rPr>
  </w:style>
  <w:style w:type="paragraph" w:customStyle="1" w:styleId="Nivel10">
    <w:name w:val="Nivel1"/>
    <w:basedOn w:val="Ttulo1"/>
    <w:link w:val="Nivel1Char"/>
    <w:qFormat/>
    <w:rsid w:val="0023529A"/>
    <w:pPr>
      <w:keepLines/>
      <w:suppressAutoHyphens w:val="0"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0"/>
    <w:rsid w:val="0023529A"/>
    <w:rPr>
      <w:rFonts w:ascii="Arial" w:eastAsiaTheme="majorEastAsia" w:hAnsi="Arial" w:cs="Arial"/>
      <w:b/>
      <w:bCs w:val="0"/>
      <w:color w:val="000000"/>
      <w:kern w:val="32"/>
      <w:sz w:val="28"/>
      <w:szCs w:val="28"/>
      <w:lang w:eastAsia="ar-SA"/>
    </w:rPr>
  </w:style>
  <w:style w:type="paragraph" w:customStyle="1" w:styleId="PargrafodaLista1">
    <w:name w:val="Parágrafo da Lista1"/>
    <w:basedOn w:val="Normal"/>
    <w:qFormat/>
    <w:rsid w:val="0023529A"/>
    <w:pPr>
      <w:suppressAutoHyphens w:val="0"/>
      <w:ind w:left="720"/>
    </w:pPr>
    <w:rPr>
      <w:rFonts w:ascii="Ecofont_Spranq_eco_Sans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qFormat/>
    <w:rsid w:val="0023529A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23529A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3529A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3529A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3529A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23529A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23529A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23529A"/>
    <w:pPr>
      <w:suppressAutoHyphens w:val="0"/>
      <w:spacing w:after="120"/>
    </w:pPr>
    <w:rPr>
      <w:rFonts w:ascii="Ecofont_Spranq_eco_Sans" w:eastAsiaTheme="minorEastAsia" w:hAnsi="Ecofont_Spranq_eco_Sans" w:cs="Tahoma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23529A"/>
    <w:rPr>
      <w:rFonts w:ascii="Ecofont_Spranq_eco_Sans" w:eastAsiaTheme="minorEastAsia" w:hAnsi="Ecofont_Spranq_eco_Sans" w:cs="Tahoma"/>
      <w:sz w:val="16"/>
      <w:szCs w:val="16"/>
    </w:rPr>
  </w:style>
  <w:style w:type="character" w:customStyle="1" w:styleId="GradeColorida-nfase1Char">
    <w:name w:val="Grade Colorida - Ênfase 1 Char"/>
    <w:link w:val="GradeColorida-nfase11"/>
    <w:locked/>
    <w:rsid w:val="0023529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23529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75754"/>
    <w:pPr>
      <w:widowControl w:val="0"/>
      <w:suppressAutoHyphens w:val="0"/>
      <w:autoSpaceDE w:val="0"/>
      <w:autoSpaceDN w:val="0"/>
    </w:pPr>
    <w:rPr>
      <w:sz w:val="22"/>
      <w:szCs w:val="22"/>
      <w:lang w:eastAsia="pt-BR" w:bidi="pt-BR"/>
    </w:rPr>
  </w:style>
  <w:style w:type="character" w:styleId="HiperlinkVisitado">
    <w:name w:val="FollowedHyperlink"/>
    <w:basedOn w:val="Fontepargpadro"/>
    <w:semiHidden/>
    <w:unhideWhenUsed/>
    <w:rsid w:val="00375754"/>
    <w:rPr>
      <w:color w:val="800080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7575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40B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9A570A"/>
    <w:rPr>
      <w:rFonts w:ascii="Arial" w:hAnsi="Arial"/>
      <w:b/>
      <w:caps/>
      <w:sz w:val="24"/>
      <w:u w:val="single"/>
    </w:rPr>
  </w:style>
  <w:style w:type="character" w:customStyle="1" w:styleId="Ttulo6Char">
    <w:name w:val="Título 6 Char"/>
    <w:basedOn w:val="Fontepargpadro"/>
    <w:link w:val="Ttulo6"/>
    <w:rsid w:val="009A570A"/>
    <w:rPr>
      <w:b/>
    </w:rPr>
  </w:style>
  <w:style w:type="character" w:customStyle="1" w:styleId="Ttulo8Char">
    <w:name w:val="Título 8 Char"/>
    <w:basedOn w:val="Fontepargpadro"/>
    <w:link w:val="Ttulo8"/>
    <w:rsid w:val="009A570A"/>
    <w:rPr>
      <w:b/>
      <w:sz w:val="24"/>
    </w:rPr>
  </w:style>
  <w:style w:type="character" w:customStyle="1" w:styleId="Ttulo9Char">
    <w:name w:val="Título 9 Char"/>
    <w:basedOn w:val="Fontepargpadro"/>
    <w:link w:val="Ttulo9"/>
    <w:rsid w:val="009A570A"/>
    <w:rPr>
      <w:rFonts w:ascii="Arial" w:hAnsi="Arial"/>
      <w:b/>
      <w:i/>
      <w:sz w:val="24"/>
    </w:rPr>
  </w:style>
  <w:style w:type="paragraph" w:customStyle="1" w:styleId="A102175">
    <w:name w:val="_A102175"/>
    <w:basedOn w:val="Normal"/>
    <w:rsid w:val="009A570A"/>
    <w:pPr>
      <w:suppressAutoHyphens w:val="0"/>
      <w:ind w:left="2880" w:firstLine="1296"/>
      <w:jc w:val="both"/>
    </w:pPr>
    <w:rPr>
      <w:rFonts w:ascii="Tms Rmn" w:hAnsi="Tms Rmn"/>
      <w:sz w:val="24"/>
      <w:lang w:eastAsia="pt-BR"/>
    </w:rPr>
  </w:style>
  <w:style w:type="paragraph" w:customStyle="1" w:styleId="A102075">
    <w:name w:val="_A102075"/>
    <w:basedOn w:val="Normal"/>
    <w:rsid w:val="009A570A"/>
    <w:pPr>
      <w:suppressAutoHyphens w:val="0"/>
      <w:ind w:left="2736" w:firstLine="1296"/>
      <w:jc w:val="both"/>
    </w:pPr>
    <w:rPr>
      <w:rFonts w:ascii="Tms Rmn" w:hAnsi="Tms Rmn"/>
      <w:sz w:val="24"/>
      <w:lang w:eastAsia="pt-BR"/>
    </w:rPr>
  </w:style>
  <w:style w:type="paragraph" w:customStyle="1" w:styleId="A101675">
    <w:name w:val="_A101675"/>
    <w:basedOn w:val="Normal"/>
    <w:rsid w:val="009A570A"/>
    <w:pPr>
      <w:suppressAutoHyphens w:val="0"/>
      <w:ind w:left="2160" w:firstLine="1296"/>
      <w:jc w:val="both"/>
    </w:pPr>
    <w:rPr>
      <w:rFonts w:ascii="Tms Rmn" w:hAnsi="Tms Rmn"/>
      <w:sz w:val="24"/>
      <w:lang w:eastAsia="pt-BR"/>
    </w:rPr>
  </w:style>
  <w:style w:type="paragraph" w:customStyle="1" w:styleId="A252575">
    <w:name w:val="_A252575"/>
    <w:basedOn w:val="Normal"/>
    <w:rsid w:val="009A570A"/>
    <w:pPr>
      <w:suppressAutoHyphens w:val="0"/>
      <w:ind w:left="3456" w:firstLine="3456"/>
      <w:jc w:val="both"/>
    </w:pPr>
    <w:rPr>
      <w:rFonts w:ascii="Tms Rmn" w:hAnsi="Tms Rmn"/>
      <w:sz w:val="24"/>
      <w:lang w:eastAsia="pt-BR"/>
    </w:rPr>
  </w:style>
  <w:style w:type="paragraph" w:customStyle="1" w:styleId="A231065">
    <w:name w:val="_A231065"/>
    <w:basedOn w:val="Normal"/>
    <w:rsid w:val="009A570A"/>
    <w:pPr>
      <w:suppressAutoHyphens w:val="0"/>
      <w:ind w:left="1296" w:right="1440" w:firstLine="3168"/>
      <w:jc w:val="both"/>
    </w:pPr>
    <w:rPr>
      <w:rFonts w:ascii="Tms Rmn" w:hAnsi="Tms Rmn"/>
      <w:sz w:val="24"/>
      <w:lang w:eastAsia="pt-BR"/>
    </w:rPr>
  </w:style>
  <w:style w:type="paragraph" w:customStyle="1" w:styleId="A301065">
    <w:name w:val="_A301065"/>
    <w:basedOn w:val="Normal"/>
    <w:rsid w:val="009A570A"/>
    <w:pPr>
      <w:suppressAutoHyphens w:val="0"/>
      <w:ind w:left="1296" w:right="1440" w:firstLine="4176"/>
      <w:jc w:val="both"/>
    </w:pPr>
    <w:rPr>
      <w:rFonts w:ascii="Tms Rmn" w:hAnsi="Tms Rmn"/>
      <w:sz w:val="24"/>
      <w:lang w:eastAsia="pt-BR"/>
    </w:rPr>
  </w:style>
  <w:style w:type="paragraph" w:customStyle="1" w:styleId="A191065">
    <w:name w:val="_A191065"/>
    <w:basedOn w:val="Normal"/>
    <w:rsid w:val="009A570A"/>
    <w:pPr>
      <w:suppressAutoHyphens w:val="0"/>
      <w:ind w:left="1296" w:right="1440" w:firstLine="2592"/>
      <w:jc w:val="both"/>
    </w:pPr>
    <w:rPr>
      <w:rFonts w:ascii="Tms Rmn" w:hAnsi="Tms Rmn"/>
      <w:sz w:val="24"/>
      <w:lang w:eastAsia="pt-BR"/>
    </w:rPr>
  </w:style>
  <w:style w:type="paragraph" w:customStyle="1" w:styleId="A321065">
    <w:name w:val="_A321065"/>
    <w:basedOn w:val="Normal"/>
    <w:rsid w:val="009A570A"/>
    <w:pPr>
      <w:suppressAutoHyphens w:val="0"/>
      <w:ind w:left="1296" w:right="1440" w:firstLine="4464"/>
      <w:jc w:val="both"/>
    </w:pPr>
    <w:rPr>
      <w:rFonts w:ascii="Tms Rmn" w:hAnsi="Tms Rmn"/>
      <w:sz w:val="24"/>
      <w:lang w:eastAsia="pt-BR"/>
    </w:rPr>
  </w:style>
  <w:style w:type="paragraph" w:customStyle="1" w:styleId="A291275">
    <w:name w:val="_A291275"/>
    <w:basedOn w:val="Normal"/>
    <w:rsid w:val="009A570A"/>
    <w:pPr>
      <w:suppressAutoHyphens w:val="0"/>
      <w:ind w:left="1584" w:firstLine="4032"/>
      <w:jc w:val="both"/>
    </w:pPr>
    <w:rPr>
      <w:rFonts w:ascii="Tms Rmn" w:hAnsi="Tms Rmn"/>
      <w:sz w:val="24"/>
      <w:lang w:eastAsia="pt-BR"/>
    </w:rPr>
  </w:style>
  <w:style w:type="paragraph" w:customStyle="1" w:styleId="A161065">
    <w:name w:val="_A161065"/>
    <w:basedOn w:val="Normal"/>
    <w:rsid w:val="009A570A"/>
    <w:pPr>
      <w:suppressAutoHyphens w:val="0"/>
      <w:ind w:left="1296" w:right="1440" w:firstLine="2160"/>
      <w:jc w:val="both"/>
    </w:pPr>
    <w:rPr>
      <w:rFonts w:ascii="Tms Rmn" w:hAnsi="Tms Rmn"/>
      <w:sz w:val="24"/>
      <w:lang w:eastAsia="pt-BR"/>
    </w:rPr>
  </w:style>
  <w:style w:type="paragraph" w:customStyle="1" w:styleId="A211065">
    <w:name w:val="_A211065"/>
    <w:basedOn w:val="Normal"/>
    <w:rsid w:val="009A570A"/>
    <w:pPr>
      <w:suppressAutoHyphens w:val="0"/>
      <w:ind w:left="1296" w:right="1440" w:firstLine="2880"/>
      <w:jc w:val="both"/>
    </w:pPr>
    <w:rPr>
      <w:rFonts w:ascii="Tms Rmn" w:hAnsi="Tms Rmn"/>
      <w:sz w:val="24"/>
      <w:lang w:eastAsia="pt-BR"/>
    </w:rPr>
  </w:style>
  <w:style w:type="paragraph" w:customStyle="1" w:styleId="PADRAO">
    <w:name w:val="PADRAO"/>
    <w:basedOn w:val="Normal"/>
    <w:rsid w:val="009A570A"/>
    <w:pPr>
      <w:suppressAutoHyphens w:val="0"/>
      <w:jc w:val="both"/>
    </w:pPr>
    <w:rPr>
      <w:rFonts w:ascii="Tms Rmn" w:hAnsi="Tms Rmn"/>
      <w:sz w:val="24"/>
      <w:lang w:eastAsia="pt-BR"/>
    </w:rPr>
  </w:style>
  <w:style w:type="paragraph" w:customStyle="1" w:styleId="A251175">
    <w:name w:val="_A251175"/>
    <w:basedOn w:val="Normal"/>
    <w:rsid w:val="009A570A"/>
    <w:pPr>
      <w:suppressAutoHyphens w:val="0"/>
      <w:ind w:left="1440" w:firstLine="3456"/>
      <w:jc w:val="both"/>
    </w:pPr>
    <w:rPr>
      <w:rFonts w:ascii="Tms Rmn" w:hAnsi="Tms Rmn"/>
      <w:sz w:val="24"/>
      <w:lang w:eastAsia="pt-BR"/>
    </w:rPr>
  </w:style>
  <w:style w:type="paragraph" w:customStyle="1" w:styleId="A251075">
    <w:name w:val="_A251075"/>
    <w:basedOn w:val="Normal"/>
    <w:rsid w:val="009A570A"/>
    <w:pPr>
      <w:tabs>
        <w:tab w:val="left" w:pos="3600"/>
      </w:tabs>
      <w:suppressAutoHyphens w:val="0"/>
      <w:ind w:left="1296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">
    <w:name w:val="_A251275"/>
    <w:basedOn w:val="Normal"/>
    <w:rsid w:val="009A570A"/>
    <w:pPr>
      <w:tabs>
        <w:tab w:val="left" w:pos="3600"/>
      </w:tabs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250875">
    <w:name w:val="_A250875"/>
    <w:basedOn w:val="Normal"/>
    <w:rsid w:val="009A570A"/>
    <w:pPr>
      <w:suppressAutoHyphens w:val="0"/>
      <w:ind w:left="1008" w:firstLine="3456"/>
      <w:jc w:val="both"/>
    </w:pPr>
    <w:rPr>
      <w:rFonts w:ascii="Tms Rmn" w:hAnsi="Tms Rmn"/>
      <w:sz w:val="24"/>
      <w:lang w:eastAsia="pt-BR"/>
    </w:rPr>
  </w:style>
  <w:style w:type="paragraph" w:customStyle="1" w:styleId="A2512751">
    <w:name w:val="_A2512751"/>
    <w:basedOn w:val="Normal"/>
    <w:rsid w:val="009A570A"/>
    <w:pPr>
      <w:suppressAutoHyphens w:val="0"/>
      <w:ind w:left="1584" w:firstLine="3456"/>
      <w:jc w:val="both"/>
    </w:pPr>
    <w:rPr>
      <w:rFonts w:ascii="Tms Rmn" w:hAnsi="Tms Rmn"/>
      <w:sz w:val="24"/>
      <w:lang w:eastAsia="pt-BR"/>
    </w:rPr>
  </w:style>
  <w:style w:type="paragraph" w:customStyle="1" w:styleId="A121275">
    <w:name w:val="_A121275"/>
    <w:basedOn w:val="Normal"/>
    <w:rsid w:val="009A570A"/>
    <w:pPr>
      <w:suppressAutoHyphens w:val="0"/>
      <w:ind w:left="1584" w:firstLine="1584"/>
      <w:jc w:val="both"/>
    </w:pPr>
    <w:rPr>
      <w:rFonts w:ascii="Tms Rmn" w:hAnsi="Tms Rmn"/>
      <w:sz w:val="24"/>
      <w:lang w:eastAsia="pt-BR"/>
    </w:rPr>
  </w:style>
  <w:style w:type="paragraph" w:customStyle="1" w:styleId="A401275">
    <w:name w:val="_A401275"/>
    <w:basedOn w:val="Normal"/>
    <w:rsid w:val="009A570A"/>
    <w:pPr>
      <w:suppressAutoHyphens w:val="0"/>
      <w:ind w:left="1584" w:firstLine="5616"/>
      <w:jc w:val="both"/>
    </w:pPr>
    <w:rPr>
      <w:rFonts w:ascii="Tms Rmn" w:hAnsi="Tms Rmn"/>
      <w:sz w:val="24"/>
      <w:lang w:eastAsia="pt-BR"/>
    </w:rPr>
  </w:style>
  <w:style w:type="paragraph" w:customStyle="1" w:styleId="A411275">
    <w:name w:val="_A411275"/>
    <w:basedOn w:val="Normal"/>
    <w:rsid w:val="009A570A"/>
    <w:pPr>
      <w:suppressAutoHyphens w:val="0"/>
      <w:ind w:left="1584" w:firstLine="5760"/>
      <w:jc w:val="both"/>
    </w:pPr>
    <w:rPr>
      <w:rFonts w:ascii="Tms Rmn" w:hAnsi="Tms Rmn"/>
      <w:sz w:val="24"/>
      <w:lang w:eastAsia="pt-BR"/>
    </w:rPr>
  </w:style>
  <w:style w:type="paragraph" w:customStyle="1" w:styleId="A381275">
    <w:name w:val="_A381275"/>
    <w:basedOn w:val="Normal"/>
    <w:rsid w:val="009A570A"/>
    <w:pPr>
      <w:suppressAutoHyphens w:val="0"/>
      <w:ind w:left="1584" w:firstLine="5328"/>
      <w:jc w:val="both"/>
    </w:pPr>
    <w:rPr>
      <w:rFonts w:ascii="Tms Rmn" w:hAnsi="Tms Rmn"/>
      <w:sz w:val="24"/>
      <w:lang w:eastAsia="pt-BR"/>
    </w:rPr>
  </w:style>
  <w:style w:type="paragraph" w:styleId="Commarcadores">
    <w:name w:val="List Bullet"/>
    <w:basedOn w:val="Lista"/>
    <w:autoRedefine/>
    <w:semiHidden/>
    <w:rsid w:val="009A570A"/>
    <w:pPr>
      <w:suppressAutoHyphens w:val="0"/>
      <w:ind w:firstLine="2835"/>
      <w:jc w:val="both"/>
    </w:pPr>
    <w:rPr>
      <w:rFonts w:ascii="Arial" w:eastAsia="Times New Roman" w:hAnsi="Arial" w:cs="Times New Roman"/>
      <w:b w:val="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9A570A"/>
    <w:pPr>
      <w:suppressAutoHyphens w:val="0"/>
      <w:ind w:firstLine="709"/>
      <w:jc w:val="both"/>
    </w:pPr>
    <w:rPr>
      <w:sz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9A570A"/>
    <w:rPr>
      <w:sz w:val="24"/>
    </w:rPr>
  </w:style>
  <w:style w:type="paragraph" w:styleId="Recuodecorpodetexto">
    <w:name w:val="Body Text Indent"/>
    <w:basedOn w:val="Normal"/>
    <w:link w:val="RecuodecorpodetextoChar"/>
    <w:semiHidden/>
    <w:rsid w:val="009A570A"/>
    <w:pPr>
      <w:suppressAutoHyphens w:val="0"/>
      <w:ind w:firstLine="709"/>
    </w:pPr>
    <w:rPr>
      <w:b/>
      <w:sz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A570A"/>
    <w:rPr>
      <w:b/>
      <w:sz w:val="24"/>
    </w:rPr>
  </w:style>
  <w:style w:type="paragraph" w:styleId="Corpodetexto2">
    <w:name w:val="Body Text 2"/>
    <w:basedOn w:val="Normal"/>
    <w:link w:val="Corpodetexto2Char"/>
    <w:semiHidden/>
    <w:rsid w:val="009A570A"/>
    <w:pPr>
      <w:tabs>
        <w:tab w:val="left" w:pos="9356"/>
      </w:tabs>
      <w:suppressAutoHyphens w:val="0"/>
      <w:ind w:right="334"/>
      <w:jc w:val="both"/>
    </w:pPr>
    <w:rPr>
      <w:b/>
      <w:sz w:val="28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9A570A"/>
    <w:rPr>
      <w:b/>
      <w:sz w:val="28"/>
    </w:rPr>
  </w:style>
  <w:style w:type="paragraph" w:customStyle="1" w:styleId="A191075">
    <w:name w:val="_A191075"/>
    <w:basedOn w:val="Normal"/>
    <w:rsid w:val="009A570A"/>
    <w:pPr>
      <w:suppressAutoHyphens w:val="0"/>
      <w:ind w:left="1296" w:firstLine="2592"/>
      <w:jc w:val="both"/>
    </w:pPr>
    <w:rPr>
      <w:rFonts w:ascii="Tms Rmn" w:hAnsi="Tms Rmn"/>
      <w:sz w:val="24"/>
      <w:lang w:eastAsia="pt-BR"/>
    </w:rPr>
  </w:style>
  <w:style w:type="character" w:styleId="Nmerodepgina">
    <w:name w:val="page number"/>
    <w:basedOn w:val="Fontepargpadro"/>
    <w:semiHidden/>
    <w:rsid w:val="009A570A"/>
  </w:style>
  <w:style w:type="paragraph" w:styleId="Legenda">
    <w:name w:val="caption"/>
    <w:basedOn w:val="Normal"/>
    <w:next w:val="Normal"/>
    <w:qFormat/>
    <w:rsid w:val="009A570A"/>
    <w:pPr>
      <w:suppressAutoHyphens w:val="0"/>
      <w:spacing w:after="120" w:line="360" w:lineRule="auto"/>
      <w:ind w:firstLine="709"/>
      <w:jc w:val="center"/>
    </w:pPr>
    <w:rPr>
      <w:rFonts w:ascii="ShelleyAllegro BT" w:hAnsi="ShelleyAllegro BT"/>
      <w:b/>
      <w:i/>
      <w:sz w:val="32"/>
      <w:lang w:eastAsia="pt-BR"/>
    </w:rPr>
  </w:style>
  <w:style w:type="paragraph" w:styleId="Textoembloco">
    <w:name w:val="Block Text"/>
    <w:basedOn w:val="Normal"/>
    <w:semiHidden/>
    <w:rsid w:val="009A570A"/>
    <w:pPr>
      <w:suppressAutoHyphens w:val="0"/>
      <w:ind w:left="708" w:right="1185" w:firstLine="708"/>
      <w:jc w:val="both"/>
    </w:pPr>
    <w:rPr>
      <w:sz w:val="28"/>
      <w:lang w:eastAsia="pt-BR"/>
    </w:rPr>
  </w:style>
  <w:style w:type="paragraph" w:customStyle="1" w:styleId="A261075">
    <w:name w:val="_A261075"/>
    <w:basedOn w:val="Normal"/>
    <w:rsid w:val="009A570A"/>
    <w:pPr>
      <w:suppressAutoHyphens w:val="0"/>
      <w:ind w:left="1296" w:firstLine="3600"/>
      <w:jc w:val="both"/>
    </w:pPr>
    <w:rPr>
      <w:rFonts w:ascii="Tms Rmn" w:hAnsi="Tms Rmn"/>
      <w:sz w:val="24"/>
      <w:lang w:eastAsia="pt-BR"/>
    </w:rPr>
  </w:style>
  <w:style w:type="paragraph" w:customStyle="1" w:styleId="Corpo">
    <w:name w:val="Corpo"/>
    <w:rsid w:val="009A570A"/>
    <w:pPr>
      <w:widowControl w:val="0"/>
    </w:pPr>
    <w:rPr>
      <w:snapToGrid w:val="0"/>
      <w:color w:val="000000"/>
      <w:sz w:val="24"/>
    </w:rPr>
  </w:style>
  <w:style w:type="paragraph" w:customStyle="1" w:styleId="A010171">
    <w:name w:val="_A010171"/>
    <w:basedOn w:val="Normal"/>
    <w:rsid w:val="009A570A"/>
    <w:pPr>
      <w:suppressAutoHyphens w:val="0"/>
      <w:ind w:right="576"/>
      <w:jc w:val="both"/>
    </w:pPr>
    <w:rPr>
      <w:rFonts w:ascii="Tms Rmn" w:hAnsi="Tms Rmn"/>
      <w:sz w:val="24"/>
      <w:lang w:eastAsia="pt-BR"/>
    </w:rPr>
  </w:style>
  <w:style w:type="character" w:customStyle="1" w:styleId="Hiperlink">
    <w:name w:val="Hiperlink"/>
    <w:rsid w:val="009A570A"/>
    <w:rPr>
      <w:color w:val="0000FF"/>
      <w:u w:val="single"/>
    </w:rPr>
  </w:style>
  <w:style w:type="paragraph" w:styleId="TextosemFormatao">
    <w:name w:val="Plain Text"/>
    <w:basedOn w:val="Normal"/>
    <w:link w:val="TextosemFormataoChar"/>
    <w:uiPriority w:val="99"/>
    <w:semiHidden/>
    <w:rsid w:val="009A570A"/>
    <w:pPr>
      <w:tabs>
        <w:tab w:val="left" w:pos="851"/>
        <w:tab w:val="left" w:pos="1418"/>
        <w:tab w:val="left" w:pos="1985"/>
        <w:tab w:val="left" w:pos="2552"/>
      </w:tabs>
      <w:suppressAutoHyphens w:val="0"/>
      <w:spacing w:before="60" w:after="60"/>
      <w:ind w:left="851"/>
      <w:jc w:val="both"/>
    </w:pPr>
    <w:rPr>
      <w:rFonts w:ascii="Century Gothic" w:hAnsi="Century Gothic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9A570A"/>
    <w:rPr>
      <w:rFonts w:ascii="Century Gothic" w:hAnsi="Century Gothic"/>
    </w:rPr>
  </w:style>
  <w:style w:type="paragraph" w:customStyle="1" w:styleId="WW-Corpodetexto2">
    <w:name w:val="WW-Corpo de texto 2"/>
    <w:basedOn w:val="Normal"/>
    <w:rsid w:val="009A570A"/>
    <w:pPr>
      <w:spacing w:before="120" w:after="120" w:line="260" w:lineRule="atLeast"/>
      <w:jc w:val="both"/>
    </w:pPr>
    <w:rPr>
      <w:sz w:val="24"/>
      <w:lang w:eastAsia="pt-BR" w:bidi="pt-BR"/>
    </w:rPr>
  </w:style>
  <w:style w:type="paragraph" w:customStyle="1" w:styleId="P30">
    <w:name w:val="P30"/>
    <w:basedOn w:val="Normal"/>
    <w:rsid w:val="009A570A"/>
    <w:pPr>
      <w:suppressAutoHyphens w:val="0"/>
      <w:snapToGrid w:val="0"/>
      <w:jc w:val="both"/>
    </w:pPr>
    <w:rPr>
      <w:b/>
      <w:sz w:val="24"/>
      <w:lang w:eastAsia="pt-BR" w:bidi="pt-BR"/>
    </w:rPr>
  </w:style>
  <w:style w:type="numbering" w:customStyle="1" w:styleId="Semlista1">
    <w:name w:val="Sem lista1"/>
    <w:next w:val="Semlista"/>
    <w:uiPriority w:val="99"/>
    <w:semiHidden/>
    <w:unhideWhenUsed/>
    <w:rsid w:val="009A570A"/>
  </w:style>
  <w:style w:type="character" w:customStyle="1" w:styleId="Ttulo7Char">
    <w:name w:val="Título 7 Char"/>
    <w:link w:val="Ttulo7"/>
    <w:rsid w:val="009A570A"/>
    <w:rPr>
      <w:rFonts w:ascii="Arial" w:hAnsi="Arial"/>
      <w:b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semiHidden/>
    <w:rsid w:val="009A570A"/>
    <w:pPr>
      <w:suppressAutoHyphens w:val="0"/>
    </w:pPr>
    <w:rPr>
      <w:lang w:eastAsia="pt-BR" w:bidi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A570A"/>
    <w:rPr>
      <w:lang w:bidi="pt-BR"/>
    </w:rPr>
  </w:style>
  <w:style w:type="numbering" w:customStyle="1" w:styleId="Semlista2">
    <w:name w:val="Sem lista2"/>
    <w:next w:val="Semlista"/>
    <w:uiPriority w:val="99"/>
    <w:semiHidden/>
    <w:unhideWhenUsed/>
    <w:rsid w:val="009A570A"/>
  </w:style>
  <w:style w:type="table" w:customStyle="1" w:styleId="Tabelacomgrade2">
    <w:name w:val="Tabela com grade2"/>
    <w:basedOn w:val="Tabelanormal"/>
    <w:next w:val="Tabelacomgrade"/>
    <w:uiPriority w:val="59"/>
    <w:rsid w:val="009A5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nea">
    <w:name w:val="#Alínea"/>
    <w:basedOn w:val="Normal"/>
    <w:rsid w:val="009A570A"/>
    <w:pPr>
      <w:numPr>
        <w:ilvl w:val="3"/>
        <w:numId w:val="4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Artigo">
    <w:name w:val="#Artigo"/>
    <w:basedOn w:val="Normal"/>
    <w:rsid w:val="009A570A"/>
    <w:pPr>
      <w:numPr>
        <w:numId w:val="4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Inciso">
    <w:name w:val="#Inciso"/>
    <w:basedOn w:val="Normal"/>
    <w:rsid w:val="009A570A"/>
    <w:pPr>
      <w:numPr>
        <w:ilvl w:val="2"/>
        <w:numId w:val="42"/>
      </w:numPr>
      <w:suppressAutoHyphens w:val="0"/>
      <w:spacing w:after="120"/>
      <w:jc w:val="both"/>
    </w:pPr>
    <w:rPr>
      <w:sz w:val="24"/>
      <w:lang w:eastAsia="pt-BR"/>
    </w:rPr>
  </w:style>
  <w:style w:type="paragraph" w:customStyle="1" w:styleId="Pargrafo">
    <w:name w:val="#Parágrafo"/>
    <w:basedOn w:val="Normal"/>
    <w:rsid w:val="009A570A"/>
    <w:pPr>
      <w:numPr>
        <w:ilvl w:val="1"/>
        <w:numId w:val="42"/>
      </w:numPr>
      <w:suppressAutoHyphens w:val="0"/>
      <w:spacing w:after="120"/>
      <w:jc w:val="both"/>
    </w:pPr>
    <w:rPr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0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3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5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ea-sc.org.br" TargetMode="External"/><Relationship Id="rId1" Type="http://schemas.openxmlformats.org/officeDocument/2006/relationships/hyperlink" Target="mailto:creasc@crea-sc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7379F-3518-4BC8-BB42-D8746336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CREA-SC</Company>
  <LinksUpToDate>false</LinksUpToDate>
  <CharactersWithSpaces>1176</CharactersWithSpaces>
  <SharedDoc>false</SharedDoc>
  <HLinks>
    <vt:vector size="12" baseType="variant">
      <vt:variant>
        <vt:i4>2490416</vt:i4>
      </vt:variant>
      <vt:variant>
        <vt:i4>3</vt:i4>
      </vt:variant>
      <vt:variant>
        <vt:i4>0</vt:i4>
      </vt:variant>
      <vt:variant>
        <vt:i4>5</vt:i4>
      </vt:variant>
      <vt:variant>
        <vt:lpwstr>http://www.crea-sc.org.br/</vt:lpwstr>
      </vt:variant>
      <vt:variant>
        <vt:lpwstr/>
      </vt:variant>
      <vt:variant>
        <vt:i4>3604504</vt:i4>
      </vt:variant>
      <vt:variant>
        <vt:i4>0</vt:i4>
      </vt:variant>
      <vt:variant>
        <vt:i4>0</vt:i4>
      </vt:variant>
      <vt:variant>
        <vt:i4>5</vt:i4>
      </vt:variant>
      <vt:variant>
        <vt:lpwstr>mailto:creasc@crea-sc.org.br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CREA-SC</dc:creator>
  <cp:lastModifiedBy>Isabela Aguiar</cp:lastModifiedBy>
  <cp:revision>4</cp:revision>
  <cp:lastPrinted>2021-03-08T18:43:00Z</cp:lastPrinted>
  <dcterms:created xsi:type="dcterms:W3CDTF">2026-04-06T14:36:00Z</dcterms:created>
  <dcterms:modified xsi:type="dcterms:W3CDTF">2026-04-06T15:05:00Z</dcterms:modified>
</cp:coreProperties>
</file>